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9CBC" w14:textId="4CFE534A" w:rsidR="006464BB" w:rsidRPr="00A37A9F" w:rsidRDefault="00A37A9F" w:rsidP="00A37A9F">
      <w:pPr>
        <w:pStyle w:val="Listeafsnit"/>
        <w:numPr>
          <w:ilvl w:val="0"/>
          <w:numId w:val="1"/>
        </w:numPr>
        <w:rPr>
          <w:rFonts w:cstheme="minorHAnsi"/>
          <w:lang w:val="en-US"/>
        </w:rPr>
      </w:pPr>
      <w:r w:rsidRPr="00A37A9F">
        <w:rPr>
          <w:rFonts w:cstheme="minorHAnsi"/>
          <w:lang w:val="en-US"/>
        </w:rPr>
        <w:t>Remember to use this UTM-code after the links to the other SEO-articles</w:t>
      </w:r>
      <w:proofErr w:type="gramStart"/>
      <w:r w:rsidRPr="00A37A9F">
        <w:rPr>
          <w:rFonts w:cstheme="minorHAnsi"/>
          <w:lang w:val="en-US"/>
        </w:rPr>
        <w:t>: ?</w:t>
      </w:r>
      <w:proofErr w:type="spellStart"/>
      <w:r w:rsidRPr="00A37A9F">
        <w:rPr>
          <w:rFonts w:cstheme="minorHAnsi"/>
          <w:color w:val="000000"/>
          <w:lang w:val="en-US"/>
        </w:rPr>
        <w:t>utm</w:t>
      </w:r>
      <w:proofErr w:type="gramEnd"/>
      <w:r w:rsidRPr="00A37A9F">
        <w:rPr>
          <w:rFonts w:cstheme="minorHAnsi"/>
          <w:color w:val="000000"/>
          <w:lang w:val="en-US"/>
        </w:rPr>
        <w:t>_source</w:t>
      </w:r>
      <w:proofErr w:type="spellEnd"/>
      <w:r w:rsidRPr="00A37A9F">
        <w:rPr>
          <w:rFonts w:cstheme="minorHAnsi"/>
          <w:color w:val="000000"/>
          <w:lang w:val="en-US"/>
        </w:rPr>
        <w:t>=</w:t>
      </w:r>
      <w:proofErr w:type="spellStart"/>
      <w:r w:rsidRPr="00A37A9F">
        <w:rPr>
          <w:rFonts w:cstheme="minorHAnsi"/>
          <w:color w:val="000000"/>
          <w:lang w:val="en-US"/>
        </w:rPr>
        <w:t>uob&amp;utm_medium</w:t>
      </w:r>
      <w:proofErr w:type="spellEnd"/>
      <w:r w:rsidRPr="00A37A9F">
        <w:rPr>
          <w:rFonts w:cstheme="minorHAnsi"/>
          <w:color w:val="000000"/>
          <w:lang w:val="en-US"/>
        </w:rPr>
        <w:t>=</w:t>
      </w:r>
      <w:proofErr w:type="spellStart"/>
      <w:r w:rsidRPr="00A37A9F">
        <w:rPr>
          <w:rFonts w:cstheme="minorHAnsi"/>
          <w:color w:val="000000"/>
          <w:lang w:val="en-US"/>
        </w:rPr>
        <w:t>artikel&amp;utm_campaign</w:t>
      </w:r>
      <w:proofErr w:type="spellEnd"/>
      <w:r w:rsidRPr="00A37A9F">
        <w:rPr>
          <w:rFonts w:cstheme="minorHAnsi"/>
          <w:color w:val="000000"/>
          <w:lang w:val="en-US"/>
        </w:rPr>
        <w:t>=</w:t>
      </w:r>
      <w:proofErr w:type="spellStart"/>
      <w:r w:rsidRPr="00A37A9F">
        <w:rPr>
          <w:rFonts w:cstheme="minorHAnsi"/>
          <w:color w:val="000000"/>
          <w:lang w:val="en-US"/>
        </w:rPr>
        <w:t>laantrygt</w:t>
      </w:r>
      <w:proofErr w:type="spellEnd"/>
    </w:p>
    <w:p w14:paraId="2C420409" w14:textId="626BB210" w:rsidR="00A37A9F" w:rsidRDefault="00A37A9F" w:rsidP="00A37A9F">
      <w:pPr>
        <w:pStyle w:val="Listeafsnit"/>
        <w:numPr>
          <w:ilvl w:val="0"/>
          <w:numId w:val="1"/>
        </w:numPr>
        <w:rPr>
          <w:rFonts w:cstheme="minorHAnsi"/>
          <w:lang w:val="en-US"/>
        </w:rPr>
      </w:pPr>
      <w:r>
        <w:rPr>
          <w:rFonts w:cstheme="minorHAnsi"/>
          <w:lang w:val="en-US"/>
        </w:rPr>
        <w:t xml:space="preserve">Links and everything in </w:t>
      </w:r>
      <w:r w:rsidRPr="00A37A9F">
        <w:rPr>
          <w:rFonts w:cstheme="minorHAnsi"/>
          <w:color w:val="FF0000"/>
          <w:lang w:val="en-US"/>
        </w:rPr>
        <w:t>red</w:t>
      </w:r>
      <w:r>
        <w:rPr>
          <w:rFonts w:cstheme="minorHAnsi"/>
          <w:lang w:val="en-US"/>
        </w:rPr>
        <w:t xml:space="preserve"> is not part of the </w:t>
      </w:r>
      <w:r w:rsidR="00B31CB0">
        <w:rPr>
          <w:rFonts w:cstheme="minorHAnsi"/>
          <w:lang w:val="en-US"/>
        </w:rPr>
        <w:t>articles</w:t>
      </w:r>
      <w:r>
        <w:rPr>
          <w:rFonts w:cstheme="minorHAnsi"/>
          <w:lang w:val="en-US"/>
        </w:rPr>
        <w:t xml:space="preserve"> and should be deleted after embedding the links in the words in </w:t>
      </w:r>
      <w:r w:rsidRPr="00A37A9F">
        <w:rPr>
          <w:rFonts w:cstheme="minorHAnsi"/>
          <w:b/>
          <w:bCs/>
          <w:lang w:val="en-US"/>
        </w:rPr>
        <w:t>bold</w:t>
      </w:r>
      <w:r>
        <w:rPr>
          <w:rFonts w:cstheme="minorHAnsi"/>
          <w:lang w:val="en-US"/>
        </w:rPr>
        <w:t xml:space="preserve">. </w:t>
      </w:r>
    </w:p>
    <w:p w14:paraId="4E70DD7D" w14:textId="3E8BF2C6" w:rsidR="00A37A9F" w:rsidRDefault="00A37A9F" w:rsidP="00A37A9F">
      <w:pPr>
        <w:pStyle w:val="Listeafsnit"/>
        <w:numPr>
          <w:ilvl w:val="0"/>
          <w:numId w:val="1"/>
        </w:numPr>
        <w:rPr>
          <w:rFonts w:cstheme="minorHAnsi"/>
          <w:lang w:val="en-US"/>
        </w:rPr>
      </w:pPr>
      <w:r>
        <w:rPr>
          <w:rFonts w:cstheme="minorHAnsi"/>
          <w:lang w:val="en-US"/>
        </w:rPr>
        <w:t xml:space="preserve">The words with links are not supposed to be in </w:t>
      </w:r>
      <w:r w:rsidRPr="00A37A9F">
        <w:rPr>
          <w:rFonts w:cstheme="minorHAnsi"/>
          <w:b/>
          <w:bCs/>
          <w:lang w:val="en-US"/>
        </w:rPr>
        <w:t>bol</w:t>
      </w:r>
      <w:r w:rsidR="00B55358">
        <w:rPr>
          <w:rFonts w:cstheme="minorHAnsi"/>
          <w:b/>
          <w:bCs/>
          <w:lang w:val="en-US"/>
        </w:rPr>
        <w:t xml:space="preserve">d </w:t>
      </w:r>
      <w:r w:rsidR="00B55358">
        <w:rPr>
          <w:rFonts w:cstheme="minorHAnsi"/>
          <w:lang w:val="en-US"/>
        </w:rPr>
        <w:t xml:space="preserve">when the </w:t>
      </w:r>
      <w:r w:rsidR="00B31CB0">
        <w:rPr>
          <w:rFonts w:cstheme="minorHAnsi"/>
          <w:lang w:val="en-US"/>
        </w:rPr>
        <w:t>articles</w:t>
      </w:r>
      <w:r w:rsidR="00B55358">
        <w:rPr>
          <w:rFonts w:cstheme="minorHAnsi"/>
          <w:lang w:val="en-US"/>
        </w:rPr>
        <w:t xml:space="preserve"> </w:t>
      </w:r>
      <w:r w:rsidR="00B31CB0">
        <w:rPr>
          <w:rFonts w:cstheme="minorHAnsi"/>
          <w:lang w:val="en-US"/>
        </w:rPr>
        <w:t>are</w:t>
      </w:r>
      <w:r w:rsidR="00B55358">
        <w:rPr>
          <w:rFonts w:cstheme="minorHAnsi"/>
          <w:lang w:val="en-US"/>
        </w:rPr>
        <w:t xml:space="preserve"> uploaded to the page </w:t>
      </w:r>
      <w:r>
        <w:rPr>
          <w:rFonts w:cstheme="minorHAnsi"/>
          <w:lang w:val="en-US"/>
        </w:rPr>
        <w:t xml:space="preserve">– it is only for you to see, which words needs links. </w:t>
      </w:r>
    </w:p>
    <w:p w14:paraId="01C902D6" w14:textId="13984DCE" w:rsidR="00B55358" w:rsidRPr="00A37A9F" w:rsidRDefault="00B55358" w:rsidP="00A37A9F">
      <w:pPr>
        <w:pStyle w:val="Listeafsnit"/>
        <w:numPr>
          <w:ilvl w:val="0"/>
          <w:numId w:val="1"/>
        </w:numPr>
        <w:rPr>
          <w:rFonts w:cstheme="minorHAnsi"/>
          <w:lang w:val="en-US"/>
        </w:rPr>
      </w:pPr>
      <w:r>
        <w:rPr>
          <w:rFonts w:cstheme="minorHAnsi"/>
          <w:lang w:val="en-US"/>
        </w:rPr>
        <w:t xml:space="preserve">The </w:t>
      </w:r>
      <w:r w:rsidR="00B31CB0">
        <w:rPr>
          <w:rFonts w:cstheme="minorHAnsi"/>
          <w:lang w:val="en-US"/>
        </w:rPr>
        <w:t xml:space="preserve">articles </w:t>
      </w:r>
      <w:r>
        <w:rPr>
          <w:rFonts w:cstheme="minorHAnsi"/>
          <w:lang w:val="en-US"/>
        </w:rPr>
        <w:t xml:space="preserve">belong </w:t>
      </w:r>
      <w:r w:rsidR="00B31CB0">
        <w:rPr>
          <w:rFonts w:cstheme="minorHAnsi"/>
          <w:lang w:val="en-US"/>
        </w:rPr>
        <w:t xml:space="preserve">into </w:t>
      </w:r>
      <w:r>
        <w:rPr>
          <w:rFonts w:cstheme="minorHAnsi"/>
          <w:lang w:val="en-US"/>
        </w:rPr>
        <w:t>two categories: “</w:t>
      </w:r>
      <w:proofErr w:type="spellStart"/>
      <w:r>
        <w:rPr>
          <w:rFonts w:cstheme="minorHAnsi"/>
          <w:lang w:val="en-US"/>
        </w:rPr>
        <w:t>Lån</w:t>
      </w:r>
      <w:proofErr w:type="spellEnd"/>
      <w:r>
        <w:rPr>
          <w:rFonts w:cstheme="minorHAnsi"/>
          <w:lang w:val="en-US"/>
        </w:rPr>
        <w:t xml:space="preserve"> </w:t>
      </w:r>
      <w:proofErr w:type="spellStart"/>
      <w:r>
        <w:rPr>
          <w:rFonts w:cstheme="minorHAnsi"/>
          <w:lang w:val="en-US"/>
        </w:rPr>
        <w:t>til</w:t>
      </w:r>
      <w:proofErr w:type="spellEnd"/>
      <w:r>
        <w:rPr>
          <w:rFonts w:cstheme="minorHAnsi"/>
          <w:lang w:val="en-US"/>
        </w:rPr>
        <w:t>…” and “</w:t>
      </w:r>
      <w:proofErr w:type="spellStart"/>
      <w:r>
        <w:rPr>
          <w:rFonts w:cstheme="minorHAnsi"/>
          <w:lang w:val="en-US"/>
        </w:rPr>
        <w:t>Lånetyper</w:t>
      </w:r>
      <w:proofErr w:type="spellEnd"/>
      <w:r>
        <w:rPr>
          <w:rFonts w:cstheme="minorHAnsi"/>
          <w:lang w:val="en-US"/>
        </w:rPr>
        <w:t xml:space="preserve">” </w:t>
      </w:r>
    </w:p>
    <w:p w14:paraId="771478ED" w14:textId="0638D1C0" w:rsidR="00A37A9F" w:rsidRPr="00A37A9F" w:rsidRDefault="00A37A9F" w:rsidP="00CF2173">
      <w:pPr>
        <w:rPr>
          <w:b/>
          <w:bCs/>
          <w:sz w:val="32"/>
          <w:szCs w:val="32"/>
          <w:lang w:val="en-US"/>
        </w:rPr>
      </w:pPr>
    </w:p>
    <w:p w14:paraId="3ABFD651" w14:textId="77777777" w:rsidR="00A37A9F" w:rsidRPr="00A37A9F" w:rsidRDefault="00A37A9F" w:rsidP="00CF2173">
      <w:pPr>
        <w:rPr>
          <w:b/>
          <w:bCs/>
          <w:sz w:val="32"/>
          <w:szCs w:val="32"/>
          <w:lang w:val="en-US"/>
        </w:rPr>
      </w:pPr>
    </w:p>
    <w:p w14:paraId="1742A05C" w14:textId="44EDD802" w:rsidR="00A37A9F" w:rsidRPr="00B31CB0" w:rsidRDefault="00A37A9F" w:rsidP="00CF2173">
      <w:pPr>
        <w:rPr>
          <w:color w:val="FF0000"/>
          <w:sz w:val="32"/>
          <w:szCs w:val="32"/>
        </w:rPr>
      </w:pPr>
      <w:r w:rsidRPr="00B31CB0">
        <w:rPr>
          <w:color w:val="FF0000"/>
          <w:sz w:val="32"/>
          <w:szCs w:val="32"/>
        </w:rPr>
        <w:t>CATEGORY: LÅN TIL…</w:t>
      </w:r>
    </w:p>
    <w:p w14:paraId="35A8D519" w14:textId="77777777" w:rsidR="00A37A9F" w:rsidRPr="00B31CB0" w:rsidRDefault="00A37A9F" w:rsidP="00CF2173">
      <w:pPr>
        <w:rPr>
          <w:b/>
          <w:bCs/>
          <w:sz w:val="32"/>
          <w:szCs w:val="32"/>
        </w:rPr>
      </w:pPr>
    </w:p>
    <w:p w14:paraId="0933AE17" w14:textId="2DE07704" w:rsidR="00CF2173" w:rsidRPr="009A7F13" w:rsidRDefault="00CF2173" w:rsidP="00CF2173">
      <w:pPr>
        <w:rPr>
          <w:b/>
          <w:bCs/>
          <w:sz w:val="32"/>
          <w:szCs w:val="32"/>
        </w:rPr>
      </w:pPr>
      <w:r w:rsidRPr="009A7F13">
        <w:rPr>
          <w:b/>
          <w:bCs/>
          <w:sz w:val="32"/>
          <w:szCs w:val="32"/>
        </w:rPr>
        <w:t xml:space="preserve">Lejlighedskøb: </w:t>
      </w:r>
      <w:r>
        <w:rPr>
          <w:b/>
          <w:bCs/>
          <w:sz w:val="32"/>
          <w:szCs w:val="32"/>
        </w:rPr>
        <w:t>Sådan låner du penge</w:t>
      </w:r>
      <w:r w:rsidRPr="009A7F13">
        <w:rPr>
          <w:b/>
          <w:bCs/>
          <w:sz w:val="32"/>
          <w:szCs w:val="32"/>
        </w:rPr>
        <w:t xml:space="preserve"> til en ejerlejlighed </w:t>
      </w:r>
    </w:p>
    <w:p w14:paraId="1EAA6E6A" w14:textId="77777777" w:rsidR="00CF2173" w:rsidRDefault="00CF2173" w:rsidP="00CF2173"/>
    <w:p w14:paraId="0B5AABFB" w14:textId="2F8768B0" w:rsidR="00CF2173" w:rsidRDefault="00CF2173" w:rsidP="00CF2173">
      <w:r>
        <w:t>Hvor parcelhuset og</w:t>
      </w:r>
      <w:r w:rsidRPr="00F933A5">
        <w:t xml:space="preserve"> murermestervillaerne</w:t>
      </w:r>
      <w:r>
        <w:t xml:space="preserve"> tager tronen på boligmarkedet ude i landets forstæder, er lejligheden den ukronede konge i de større danske byer og særligt i </w:t>
      </w:r>
      <w:r w:rsidRPr="00097CE3">
        <w:rPr>
          <w:b/>
          <w:bCs/>
        </w:rPr>
        <w:t>København</w:t>
      </w:r>
      <w:r w:rsidR="00A37A9F">
        <w:rPr>
          <w:b/>
          <w:bCs/>
        </w:rPr>
        <w:t xml:space="preserve"> </w:t>
      </w:r>
      <w:r w:rsidR="00A37A9F" w:rsidRPr="00A37A9F">
        <w:rPr>
          <w:color w:val="FF0000"/>
        </w:rPr>
        <w:t>(</w:t>
      </w:r>
      <w:hyperlink r:id="rId7" w:history="1">
        <w:r w:rsidR="00A37A9F" w:rsidRPr="00A37A9F">
          <w:rPr>
            <w:rStyle w:val="Hyperlink"/>
            <w:color w:val="FF0000"/>
          </w:rPr>
          <w:t>https://www.boliga.dk/resultat?propertyType=3&amp;sort=price-d%2Futm_source%3Dboliga&amp;utm_medium=artikel&amp;utm_campaign=laantrygt</w:t>
        </w:r>
      </w:hyperlink>
      <w:r w:rsidR="00A37A9F" w:rsidRPr="00A37A9F">
        <w:rPr>
          <w:color w:val="FF0000"/>
        </w:rPr>
        <w:t>)</w:t>
      </w:r>
      <w:r w:rsidRPr="00A37A9F">
        <w:rPr>
          <w:color w:val="FF0000"/>
        </w:rPr>
        <w:t>.</w:t>
      </w:r>
    </w:p>
    <w:p w14:paraId="30847CFF" w14:textId="77777777" w:rsidR="00CF2173" w:rsidRDefault="00CF2173" w:rsidP="00CF2173"/>
    <w:p w14:paraId="65BC210B" w14:textId="78C7EDC4" w:rsidR="00CF2173" w:rsidRDefault="00CF2173" w:rsidP="00CF2173">
      <w:r w:rsidRPr="00A37A9F">
        <w:t>Et lån til en ejerlejlighed kan</w:t>
      </w:r>
      <w:r>
        <w:t xml:space="preserve"> som regel finansieres gennem et ganske almindeligt</w:t>
      </w:r>
      <w:r w:rsidRPr="00A37A9F">
        <w:t xml:space="preserve"> realkreditlån</w:t>
      </w:r>
      <w:r w:rsidRPr="00926693">
        <w:t xml:space="preserve"> </w:t>
      </w:r>
      <w:r w:rsidR="00C41E9E">
        <w:t xml:space="preserve">eller </w:t>
      </w:r>
      <w:r>
        <w:t xml:space="preserve">et </w:t>
      </w:r>
      <w:r w:rsidRPr="00B55775">
        <w:rPr>
          <w:b/>
          <w:bCs/>
        </w:rPr>
        <w:t>boliglån</w:t>
      </w:r>
      <w:r w:rsidR="00C41E9E">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xml:space="preserve">: Lån til bolig: Sådan får du råd til dit drømmehjem) </w:t>
      </w:r>
      <w:r>
        <w:t xml:space="preserve">– fuldstændig ligesom en </w:t>
      </w:r>
      <w:r w:rsidRPr="00D774DD">
        <w:rPr>
          <w:b/>
          <w:bCs/>
        </w:rPr>
        <w:t>villa</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Huskøb: Sådan låner du penge til din drømmevilla)</w:t>
      </w:r>
      <w:r>
        <w:t xml:space="preserve">. </w:t>
      </w:r>
    </w:p>
    <w:p w14:paraId="7D4C9E1A" w14:textId="77777777" w:rsidR="00CF2173" w:rsidRDefault="00CF2173" w:rsidP="00CF2173"/>
    <w:p w14:paraId="5245FEE7" w14:textId="765945DB" w:rsidR="00C41E9E" w:rsidRDefault="00C41E9E" w:rsidP="00CF2173">
      <w:r>
        <w:t xml:space="preserve">Et realkreditlån </w:t>
      </w:r>
      <w:r w:rsidR="00CF2173">
        <w:t xml:space="preserve">dækker som regel op til 80 procent af købsprisen. Resten kan </w:t>
      </w:r>
      <w:r>
        <w:t xml:space="preserve">finansieres af et </w:t>
      </w:r>
      <w:r w:rsidRPr="00A963CE">
        <w:rPr>
          <w:b/>
          <w:bCs/>
        </w:rPr>
        <w:t>banklån</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Hvad er et banklån? Sådan låner du penge i banken)</w:t>
      </w:r>
      <w:r w:rsidRPr="00A37A9F">
        <w:rPr>
          <w:color w:val="FF0000"/>
        </w:rPr>
        <w:t xml:space="preserve"> </w:t>
      </w:r>
      <w:r>
        <w:t xml:space="preserve">- </w:t>
      </w:r>
      <w:r w:rsidR="00CF2173">
        <w:t>og så skal du typisk selv stille med omkring fem procent af købsprisen for at få et lån</w:t>
      </w:r>
      <w:r>
        <w:t>et</w:t>
      </w:r>
      <w:r w:rsidR="00CF2173">
        <w:t xml:space="preserve">. </w:t>
      </w:r>
    </w:p>
    <w:p w14:paraId="2A732C4D" w14:textId="1F775AF2" w:rsidR="00C41E9E" w:rsidRDefault="00C41E9E" w:rsidP="00CF2173"/>
    <w:p w14:paraId="40E8A8A4" w14:textId="10DB1101" w:rsidR="00C41E9E" w:rsidRDefault="00C41E9E" w:rsidP="00CF2173">
      <w:r>
        <w:t xml:space="preserve">Du kan også låne det fulde beløb hos en bank eller hos </w:t>
      </w:r>
      <w:r w:rsidR="00D73726">
        <w:t>os i</w:t>
      </w:r>
      <w:r>
        <w:t xml:space="preserve"> </w:t>
      </w:r>
      <w:proofErr w:type="spellStart"/>
      <w:r w:rsidRPr="00C41E9E">
        <w:rPr>
          <w:b/>
          <w:bCs/>
        </w:rPr>
        <w:t>UdenomBanken</w:t>
      </w:r>
      <w:proofErr w:type="spellEnd"/>
      <w:r w:rsidR="00A37A9F">
        <w:rPr>
          <w:b/>
          <w:bCs/>
        </w:rPr>
        <w:t xml:space="preserve"> </w:t>
      </w:r>
      <w:r w:rsidR="00A37A9F" w:rsidRPr="00A37A9F">
        <w:rPr>
          <w:color w:val="FF0000"/>
        </w:rPr>
        <w:t>(</w:t>
      </w:r>
      <w:hyperlink r:id="rId8" w:history="1">
        <w:r w:rsidR="00A37A9F" w:rsidRPr="00A37A9F">
          <w:rPr>
            <w:rStyle w:val="Hyperlink"/>
            <w:color w:val="FF0000"/>
          </w:rPr>
          <w:t>https://udenombanken.dk/?utm_source=uob&amp;utm_medium=artikel&amp;utm_campaign=laantrygt</w:t>
        </w:r>
      </w:hyperlink>
      <w:r w:rsidR="00A37A9F" w:rsidRPr="00A37A9F">
        <w:rPr>
          <w:color w:val="FF0000"/>
        </w:rPr>
        <w:t>)</w:t>
      </w:r>
      <w:r w:rsidR="00A37A9F">
        <w:t>,</w:t>
      </w:r>
      <w:r w:rsidR="00D73726" w:rsidRPr="00A37A9F">
        <w:rPr>
          <w:color w:val="FF0000"/>
        </w:rPr>
        <w:t xml:space="preserve"> </w:t>
      </w:r>
      <w:r w:rsidR="00D73726">
        <w:t>hvor vi specialiserer os I at skræddersy det lån, der passer til dig og din situation.</w:t>
      </w:r>
      <w:r>
        <w:t xml:space="preserve"> Husk, at </w:t>
      </w:r>
      <w:r w:rsidR="00D73726">
        <w:t>du som regel også her skal</w:t>
      </w:r>
      <w:r>
        <w:t xml:space="preserve"> betale en vis procentdel af købsprisen selv.</w:t>
      </w:r>
    </w:p>
    <w:p w14:paraId="42D63680" w14:textId="77777777" w:rsidR="00CF2173" w:rsidRDefault="00CF2173" w:rsidP="00CF2173"/>
    <w:p w14:paraId="2EF5B5A0" w14:textId="2C1A2363" w:rsidR="00CF2173" w:rsidRDefault="00CF2173" w:rsidP="00CF2173">
      <w:r w:rsidRPr="006464BB">
        <w:t xml:space="preserve">Køb af ejerlejlighed kan i mange tilfælde </w:t>
      </w:r>
      <w:r w:rsidR="00B72708">
        <w:t>an</w:t>
      </w:r>
      <w:r w:rsidRPr="006464BB">
        <w:t>ses som en slags opsparing, da det kan vise sig at være en god investering; især</w:t>
      </w:r>
      <w:r>
        <w:t xml:space="preserve"> i København, hvor </w:t>
      </w:r>
      <w:r w:rsidRPr="00FA15F0">
        <w:rPr>
          <w:b/>
          <w:bCs/>
        </w:rPr>
        <w:t>ejerlejlighedspriserne</w:t>
      </w:r>
      <w:r>
        <w:t xml:space="preserve"> </w:t>
      </w:r>
      <w:r w:rsidR="00A37A9F" w:rsidRPr="00A37A9F">
        <w:rPr>
          <w:color w:val="FF0000"/>
        </w:rPr>
        <w:t>(</w:t>
      </w:r>
      <w:hyperlink r:id="rId9" w:history="1">
        <w:r w:rsidR="00A37A9F" w:rsidRPr="00A37A9F">
          <w:rPr>
            <w:rStyle w:val="Hyperlink"/>
            <w:color w:val="FF0000"/>
          </w:rPr>
          <w:t>https://www.boliga.dk/statistikker/kvadratmeterpriser-kommuner?propertyType=3%2Futm_source%3Dboliga&amp;utm_medium=artikel&amp;utm_campaign=laantrygt</w:t>
        </w:r>
      </w:hyperlink>
      <w:r w:rsidR="00A37A9F" w:rsidRPr="00A37A9F">
        <w:rPr>
          <w:color w:val="FF0000"/>
        </w:rPr>
        <w:t xml:space="preserve"> ) </w:t>
      </w:r>
      <w:r>
        <w:t xml:space="preserve">historisk set </w:t>
      </w:r>
      <w:r w:rsidR="00B72708">
        <w:t>er steget</w:t>
      </w:r>
      <w:r>
        <w:t>, ligesom en stor del af de månedlige ydelser ofte går til at afdrage på din gæld</w:t>
      </w:r>
      <w:r w:rsidR="00B72708">
        <w:t xml:space="preserve"> fremfor </w:t>
      </w:r>
      <w:r>
        <w:t xml:space="preserve">husleje til en udlejer.  </w:t>
      </w:r>
    </w:p>
    <w:p w14:paraId="23458EE6" w14:textId="77777777" w:rsidR="00CF2173" w:rsidRDefault="00CF2173" w:rsidP="00CF2173"/>
    <w:p w14:paraId="3E87C3E1" w14:textId="77777777" w:rsidR="00CF2173" w:rsidRPr="006464BB" w:rsidRDefault="00CF2173" w:rsidP="00CF2173">
      <w:pPr>
        <w:rPr>
          <w:b/>
          <w:bCs/>
          <w:sz w:val="28"/>
          <w:szCs w:val="28"/>
        </w:rPr>
      </w:pPr>
      <w:r w:rsidRPr="006464BB">
        <w:rPr>
          <w:b/>
          <w:bCs/>
          <w:sz w:val="28"/>
          <w:szCs w:val="28"/>
        </w:rPr>
        <w:t>Hvor meget kan jeg låne?</w:t>
      </w:r>
    </w:p>
    <w:p w14:paraId="79725CA9" w14:textId="77777777" w:rsidR="00CF2173" w:rsidRDefault="00CF2173" w:rsidP="00CF2173"/>
    <w:p w14:paraId="3359BC00" w14:textId="77777777" w:rsidR="00CF2173" w:rsidRDefault="00CF2173" w:rsidP="00CF2173">
      <w:r w:rsidRPr="006464BB">
        <w:t>Hvor meget du kan låne til ejerlejlighed,</w:t>
      </w:r>
      <w:r>
        <w:t xml:space="preserve"> afhænger af flere forskellige ting: Din privatøkonomi, prisen på ejerlejligheden og området, hvor den ligger. </w:t>
      </w:r>
    </w:p>
    <w:p w14:paraId="148E288A" w14:textId="77777777" w:rsidR="00CF2173" w:rsidRDefault="00CF2173" w:rsidP="00CF2173"/>
    <w:p w14:paraId="2CB5F620" w14:textId="08BA665E" w:rsidR="00CF2173" w:rsidRDefault="00CF2173" w:rsidP="00CF2173">
      <w:r>
        <w:lastRenderedPageBreak/>
        <w:t xml:space="preserve">Ligger den inde midt i København er </w:t>
      </w:r>
      <w:r w:rsidRPr="00A37A9F">
        <w:rPr>
          <w:b/>
          <w:bCs/>
        </w:rPr>
        <w:t xml:space="preserve">kvadratmeterprisen </w:t>
      </w:r>
      <w:r w:rsidR="00A37A9F" w:rsidRPr="00A37A9F">
        <w:rPr>
          <w:color w:val="FF0000"/>
        </w:rPr>
        <w:t>(</w:t>
      </w:r>
      <w:hyperlink r:id="rId10" w:history="1">
        <w:r w:rsidR="00A37A9F" w:rsidRPr="00A37A9F">
          <w:rPr>
            <w:rStyle w:val="Hyperlink"/>
            <w:color w:val="FF0000"/>
          </w:rPr>
          <w:t>https://www.boliga.dk/statistikker/kvadratmeterpriser-kommuner?propertyType=3%2Futm_source%3Dboliga&amp;utm_medium=artikel&amp;utm_campaign=laantrygt=</w:t>
        </w:r>
      </w:hyperlink>
      <w:r w:rsidR="00A37A9F" w:rsidRPr="00A37A9F">
        <w:rPr>
          <w:color w:val="FF0000"/>
        </w:rPr>
        <w:t xml:space="preserve">) </w:t>
      </w:r>
      <w:r>
        <w:t>skyhøj, hvis du derimod bevæger dig længere væk fra Rådhuspladsen</w:t>
      </w:r>
      <w:r w:rsidR="00FA15F0">
        <w:t xml:space="preserve"> -</w:t>
      </w:r>
      <w:r>
        <w:t xml:space="preserve"> og måske endda rykker en kommune eller to væk, ser prisen ofte helt anderledes ud, og beløbet du skal låne til altså langt mindre. </w:t>
      </w:r>
    </w:p>
    <w:p w14:paraId="5BAFE1BF" w14:textId="77777777" w:rsidR="00CF2173" w:rsidRDefault="00CF2173" w:rsidP="00CF2173"/>
    <w:p w14:paraId="0574381A" w14:textId="4BB15E5E" w:rsidR="00CF2173" w:rsidRDefault="00CF2173" w:rsidP="00CF2173">
      <w:r>
        <w:t xml:space="preserve">Husk, at du som regel også skal kunne stille med </w:t>
      </w:r>
      <w:r w:rsidRPr="006464BB">
        <w:t>en procentdel af købsprisen for</w:t>
      </w:r>
      <w:r>
        <w:t xml:space="preserve"> at få et lån; hvis det er en meget dyr lejlighed, så bliver det beløb, som du selv skal kunne betale for at få et lån også større. </w:t>
      </w:r>
    </w:p>
    <w:p w14:paraId="5698FD82" w14:textId="77777777" w:rsidR="00CF2173" w:rsidRDefault="00CF2173" w:rsidP="00CF2173"/>
    <w:p w14:paraId="464249AE" w14:textId="63A08535" w:rsidR="00CF2173" w:rsidRDefault="00CF2173" w:rsidP="00CF2173">
      <w:r>
        <w:t>Henvend dig til din bank eller e</w:t>
      </w:r>
      <w:r w:rsidR="006464BB">
        <w:t>n</w:t>
      </w:r>
      <w:r>
        <w:t xml:space="preserve"> alternativ låneformidler som </w:t>
      </w:r>
      <w:proofErr w:type="spellStart"/>
      <w:r w:rsidRPr="005213FB">
        <w:rPr>
          <w:b/>
          <w:bCs/>
        </w:rPr>
        <w:t>UdenomBanken</w:t>
      </w:r>
      <w:proofErr w:type="spellEnd"/>
      <w:r>
        <w:t xml:space="preserve"> </w:t>
      </w:r>
      <w:r w:rsidR="00A37A9F" w:rsidRPr="00A37A9F">
        <w:rPr>
          <w:color w:val="FF0000"/>
        </w:rPr>
        <w:t>(</w:t>
      </w:r>
      <w:hyperlink r:id="rId11" w:history="1">
        <w:r w:rsidR="00A37A9F" w:rsidRPr="00A37A9F">
          <w:rPr>
            <w:rStyle w:val="Hyperlink"/>
            <w:color w:val="FF0000"/>
          </w:rPr>
          <w:t>https://udenombanken.dk/?utm_source=uob&amp;utm_medium=artikel&amp;utm_campaign=laantrygt</w:t>
        </w:r>
      </w:hyperlink>
      <w:r w:rsidR="00A37A9F" w:rsidRPr="00A37A9F">
        <w:rPr>
          <w:color w:val="FF0000"/>
        </w:rPr>
        <w:t xml:space="preserve">) </w:t>
      </w:r>
      <w:r>
        <w:t>for at høre, hvor meget, du kan låne</w:t>
      </w:r>
      <w:r w:rsidR="00C41E9E">
        <w:t xml:space="preserve">. </w:t>
      </w:r>
      <w:r>
        <w:t xml:space="preserve"> </w:t>
      </w:r>
    </w:p>
    <w:p w14:paraId="6FE5301E" w14:textId="2F62D987" w:rsidR="008336F5" w:rsidRDefault="008336F5"/>
    <w:p w14:paraId="2211E6DA" w14:textId="77777777" w:rsidR="00EA5E45" w:rsidRDefault="00EA5E45" w:rsidP="00D774DD">
      <w:pPr>
        <w:rPr>
          <w:b/>
          <w:bCs/>
          <w:sz w:val="32"/>
          <w:szCs w:val="32"/>
        </w:rPr>
      </w:pPr>
    </w:p>
    <w:p w14:paraId="5379E860" w14:textId="77777777" w:rsidR="000D335F" w:rsidRDefault="000D335F" w:rsidP="00D774DD">
      <w:pPr>
        <w:rPr>
          <w:b/>
          <w:bCs/>
          <w:sz w:val="32"/>
          <w:szCs w:val="32"/>
        </w:rPr>
      </w:pPr>
    </w:p>
    <w:p w14:paraId="20FD0AEA" w14:textId="73849ECA" w:rsidR="000D335F" w:rsidRPr="00A37A9F" w:rsidRDefault="00A37A9F" w:rsidP="00D774DD">
      <w:pPr>
        <w:rPr>
          <w:color w:val="FF0000"/>
          <w:sz w:val="32"/>
          <w:szCs w:val="32"/>
        </w:rPr>
      </w:pPr>
      <w:r>
        <w:rPr>
          <w:color w:val="FF0000"/>
          <w:sz w:val="32"/>
          <w:szCs w:val="32"/>
        </w:rPr>
        <w:t>CATEGORY: LÅN TIL…</w:t>
      </w:r>
    </w:p>
    <w:p w14:paraId="414421D6" w14:textId="77777777" w:rsidR="000D335F" w:rsidRDefault="000D335F" w:rsidP="00D774DD">
      <w:pPr>
        <w:rPr>
          <w:b/>
          <w:bCs/>
          <w:sz w:val="32"/>
          <w:szCs w:val="32"/>
        </w:rPr>
      </w:pPr>
    </w:p>
    <w:p w14:paraId="78FE5F52" w14:textId="2698716D" w:rsidR="00D774DD" w:rsidRDefault="00EA5E45" w:rsidP="00D774DD">
      <w:pPr>
        <w:rPr>
          <w:b/>
          <w:bCs/>
          <w:sz w:val="32"/>
          <w:szCs w:val="32"/>
        </w:rPr>
      </w:pPr>
      <w:r>
        <w:rPr>
          <w:b/>
          <w:bCs/>
          <w:sz w:val="32"/>
          <w:szCs w:val="32"/>
        </w:rPr>
        <w:t>N</w:t>
      </w:r>
      <w:r w:rsidR="0017772D">
        <w:rPr>
          <w:b/>
          <w:bCs/>
          <w:sz w:val="32"/>
          <w:szCs w:val="32"/>
        </w:rPr>
        <w:t>y lejlighed?</w:t>
      </w:r>
      <w:r w:rsidR="00D774DD">
        <w:rPr>
          <w:b/>
          <w:bCs/>
          <w:sz w:val="32"/>
          <w:szCs w:val="32"/>
        </w:rPr>
        <w:t xml:space="preserve"> Sådan låner du til</w:t>
      </w:r>
      <w:r w:rsidR="00D774DD" w:rsidRPr="009A7F13">
        <w:rPr>
          <w:b/>
          <w:bCs/>
          <w:sz w:val="32"/>
          <w:szCs w:val="32"/>
        </w:rPr>
        <w:t xml:space="preserve"> en andelsbolig</w:t>
      </w:r>
    </w:p>
    <w:p w14:paraId="519BCA85" w14:textId="77777777" w:rsidR="00D774DD" w:rsidRDefault="00D774DD" w:rsidP="00D774DD">
      <w:pPr>
        <w:rPr>
          <w:b/>
          <w:bCs/>
          <w:sz w:val="32"/>
          <w:szCs w:val="32"/>
        </w:rPr>
      </w:pPr>
    </w:p>
    <w:p w14:paraId="19A68889" w14:textId="45EE1E34" w:rsidR="001D2301" w:rsidRDefault="00D774DD" w:rsidP="00D774DD">
      <w:r>
        <w:t xml:space="preserve">Når du skal købe en lejlighed, er der to typer at vælge imellem; </w:t>
      </w:r>
      <w:r w:rsidRPr="00D774DD">
        <w:t>en ejerlejlighed og en andelsbolig</w:t>
      </w:r>
      <w:r>
        <w:t>.</w:t>
      </w:r>
      <w:r w:rsidR="001D2301">
        <w:t xml:space="preserve"> Modsat </w:t>
      </w:r>
      <w:r w:rsidR="001D2301" w:rsidRPr="00A37A9F">
        <w:rPr>
          <w:b/>
          <w:bCs/>
        </w:rPr>
        <w:t>ejerlejligheden</w:t>
      </w:r>
      <w:r w:rsidR="001D2301">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xml:space="preserve">: Lejlighedskøb: Sådan låner du penge til en ejerlejlighed) </w:t>
      </w:r>
      <w:r w:rsidR="001D2301">
        <w:t>kan et l</w:t>
      </w:r>
      <w:r w:rsidR="00195DB7">
        <w:t xml:space="preserve">øb </w:t>
      </w:r>
      <w:r w:rsidR="00195DB7" w:rsidRPr="00A37A9F">
        <w:t xml:space="preserve">af en </w:t>
      </w:r>
      <w:r w:rsidRPr="00A37A9F">
        <w:t>andelslejlighed ikke</w:t>
      </w:r>
      <w:r>
        <w:t xml:space="preserve"> finansieres </w:t>
      </w:r>
      <w:r w:rsidRPr="00A37A9F">
        <w:t>af et realkreditlå</w:t>
      </w:r>
      <w:r w:rsidR="00234BEE" w:rsidRPr="00A37A9F">
        <w:t>n</w:t>
      </w:r>
      <w:r w:rsidR="001D2301" w:rsidRPr="00A37A9F">
        <w:t>.</w:t>
      </w:r>
      <w:r w:rsidR="00234BEE">
        <w:t xml:space="preserve"> </w:t>
      </w:r>
    </w:p>
    <w:p w14:paraId="7569596F" w14:textId="77777777" w:rsidR="001D2301" w:rsidRDefault="001D2301" w:rsidP="00D774DD"/>
    <w:p w14:paraId="5FDA52FA" w14:textId="578DCE58" w:rsidR="00D774DD" w:rsidRDefault="001D2301" w:rsidP="00D774DD">
      <w:r>
        <w:t>De</w:t>
      </w:r>
      <w:r w:rsidR="00D774DD">
        <w:t xml:space="preserve">n fulde sum </w:t>
      </w:r>
      <w:r w:rsidR="00195DB7">
        <w:t xml:space="preserve">skal i stedet finansieres af </w:t>
      </w:r>
      <w:r w:rsidR="00234BEE">
        <w:t>et</w:t>
      </w:r>
      <w:r w:rsidR="00D774DD">
        <w:t xml:space="preserve"> </w:t>
      </w:r>
      <w:r>
        <w:t>andet</w:t>
      </w:r>
      <w:r w:rsidR="00234BEE">
        <w:t xml:space="preserve"> </w:t>
      </w:r>
      <w:r w:rsidR="00234BEE" w:rsidRPr="00FA15F0">
        <w:rPr>
          <w:b/>
          <w:bCs/>
        </w:rPr>
        <w:t>lån</w:t>
      </w:r>
      <w:r w:rsidRPr="00FA15F0">
        <w:rPr>
          <w:b/>
          <w:bCs/>
        </w:rPr>
        <w:t xml:space="preserve"> hos banken</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xml:space="preserve">: Hvad er et banklån? Sådan låner du penge i banken) </w:t>
      </w:r>
      <w:r>
        <w:t xml:space="preserve">eller en alternativ låneudbyder som for eksempel </w:t>
      </w:r>
      <w:proofErr w:type="spellStart"/>
      <w:r w:rsidRPr="00234BEE">
        <w:rPr>
          <w:b/>
          <w:bCs/>
        </w:rPr>
        <w:t>UdenomBanken</w:t>
      </w:r>
      <w:proofErr w:type="spellEnd"/>
      <w:r w:rsidR="00A37A9F">
        <w:rPr>
          <w:b/>
          <w:bCs/>
        </w:rPr>
        <w:t xml:space="preserve"> </w:t>
      </w:r>
      <w:r w:rsidR="00A37A9F" w:rsidRPr="00A37A9F">
        <w:rPr>
          <w:color w:val="FF0000"/>
        </w:rPr>
        <w:t>(</w:t>
      </w:r>
      <w:hyperlink r:id="rId12" w:history="1">
        <w:r w:rsidR="00A37A9F" w:rsidRPr="00A37A9F">
          <w:rPr>
            <w:rStyle w:val="Hyperlink"/>
            <w:color w:val="FF0000"/>
          </w:rPr>
          <w:t>https://udenombanken.dk/?utm_source=uob&amp;utm_medium=artikel&amp;utm_campaign=laantrygt</w:t>
        </w:r>
      </w:hyperlink>
      <w:r w:rsidR="00A37A9F" w:rsidRPr="00A37A9F">
        <w:rPr>
          <w:color w:val="FF0000"/>
        </w:rPr>
        <w:t>)</w:t>
      </w:r>
      <w:r w:rsidRPr="00A37A9F">
        <w:rPr>
          <w:color w:val="FF0000"/>
        </w:rPr>
        <w:t xml:space="preserve">. </w:t>
      </w:r>
      <w:r w:rsidR="00195DB7">
        <w:t xml:space="preserve">Du skal dog stadig selv have </w:t>
      </w:r>
      <w:r w:rsidR="00C41E9E">
        <w:t>en del</w:t>
      </w:r>
      <w:r w:rsidR="00D774DD">
        <w:t xml:space="preserve"> af købesummen</w:t>
      </w:r>
      <w:r w:rsidR="00C41E9E">
        <w:t xml:space="preserve"> selv – typisk omkring fem procent -</w:t>
      </w:r>
      <w:r w:rsidR="00195DB7">
        <w:t xml:space="preserve"> </w:t>
      </w:r>
      <w:r w:rsidR="00234BEE">
        <w:t xml:space="preserve">for at få </w:t>
      </w:r>
      <w:r w:rsidR="00C41E9E">
        <w:t xml:space="preserve">et lån. </w:t>
      </w:r>
    </w:p>
    <w:p w14:paraId="55AE2DC4" w14:textId="77777777" w:rsidR="00D774DD" w:rsidRDefault="00D774DD" w:rsidP="00D774DD"/>
    <w:p w14:paraId="161E9617" w14:textId="78FC3012" w:rsidR="00D774DD" w:rsidRDefault="001D2301" w:rsidP="00D774DD">
      <w:r>
        <w:t xml:space="preserve">Derudover er der mange andre ting, der spiller ind, når </w:t>
      </w:r>
      <w:r w:rsidRPr="00A37A9F">
        <w:t>du</w:t>
      </w:r>
      <w:r w:rsidR="00D774DD" w:rsidRPr="00A37A9F">
        <w:t xml:space="preserve"> skal låne til en andelsbolig</w:t>
      </w:r>
      <w:r w:rsidR="00234BEE" w:rsidRPr="00A37A9F">
        <w:t xml:space="preserve">: </w:t>
      </w:r>
      <w:r w:rsidRPr="00A37A9F">
        <w:t>L</w:t>
      </w:r>
      <w:r w:rsidR="00D774DD" w:rsidRPr="00A37A9F">
        <w:t>ige fra</w:t>
      </w:r>
      <w:r w:rsidR="00D774DD">
        <w:t xml:space="preserve"> din privatøkonomi til boligens pris</w:t>
      </w:r>
      <w:r w:rsidR="00C41E9E">
        <w:t xml:space="preserve">, andelsforeningens økonomi </w:t>
      </w:r>
      <w:r w:rsidR="00D774DD">
        <w:t>og området</w:t>
      </w:r>
      <w:r w:rsidR="00234BEE">
        <w:t>,</w:t>
      </w:r>
      <w:r w:rsidR="00D774DD">
        <w:t xml:space="preserve"> du vil købe i. </w:t>
      </w:r>
    </w:p>
    <w:p w14:paraId="2E70BAB0" w14:textId="77777777" w:rsidR="00D774DD" w:rsidRDefault="00D774DD" w:rsidP="00D774DD"/>
    <w:p w14:paraId="35B6AC9B" w14:textId="3FF4CCDB" w:rsidR="00D774DD" w:rsidRDefault="00D774DD" w:rsidP="00D774DD">
      <w:r>
        <w:t>Jo dyrere boligen er</w:t>
      </w:r>
      <w:r w:rsidR="00B3298C">
        <w:t xml:space="preserve"> – særligt i de mest populære områder -</w:t>
      </w:r>
      <w:r>
        <w:t xml:space="preserve"> </w:t>
      </w:r>
      <w:r w:rsidR="00234BEE">
        <w:t>desto</w:t>
      </w:r>
      <w:r>
        <w:t xml:space="preserve"> større er beløbet, som du skal</w:t>
      </w:r>
      <w:r w:rsidR="001D2301">
        <w:t xml:space="preserve"> betale </w:t>
      </w:r>
      <w:r w:rsidR="001D2301" w:rsidRPr="00A37A9F">
        <w:t>for at</w:t>
      </w:r>
      <w:r w:rsidRPr="00A37A9F">
        <w:t xml:space="preserve"> få et lån til en andelsbolig. </w:t>
      </w:r>
      <w:r w:rsidR="00C41E9E" w:rsidRPr="00A37A9F">
        <w:t>Hvis</w:t>
      </w:r>
      <w:r w:rsidR="00B3298C" w:rsidRPr="00A37A9F">
        <w:t xml:space="preserve"> der</w:t>
      </w:r>
      <w:r w:rsidR="00B3298C">
        <w:t xml:space="preserve"> dårlig økonomi i foreningen, er det heller ikke sikkert, at du kan låne nær så meget.  </w:t>
      </w:r>
      <w:r>
        <w:t xml:space="preserve"> </w:t>
      </w:r>
    </w:p>
    <w:p w14:paraId="3C0898C4" w14:textId="77777777" w:rsidR="00D774DD" w:rsidRDefault="00D774DD" w:rsidP="00D774DD"/>
    <w:p w14:paraId="30D9649B" w14:textId="230A2AEE" w:rsidR="00D774DD" w:rsidRDefault="00D774DD" w:rsidP="00D774DD">
      <w:r>
        <w:t xml:space="preserve">Snak med din bank eller en anden långiver som </w:t>
      </w:r>
      <w:proofErr w:type="spellStart"/>
      <w:r w:rsidRPr="00A214EF">
        <w:rPr>
          <w:b/>
          <w:bCs/>
        </w:rPr>
        <w:t>Udenom</w:t>
      </w:r>
      <w:r>
        <w:rPr>
          <w:b/>
          <w:bCs/>
        </w:rPr>
        <w:t>B</w:t>
      </w:r>
      <w:r w:rsidRPr="00A214EF">
        <w:rPr>
          <w:b/>
          <w:bCs/>
        </w:rPr>
        <w:t>anken</w:t>
      </w:r>
      <w:proofErr w:type="spellEnd"/>
      <w:r>
        <w:t xml:space="preserve"> </w:t>
      </w:r>
      <w:r w:rsidR="00A37A9F" w:rsidRPr="00A37A9F">
        <w:rPr>
          <w:color w:val="FF0000"/>
        </w:rPr>
        <w:t>(</w:t>
      </w:r>
      <w:hyperlink r:id="rId13" w:history="1">
        <w:r w:rsidR="00A37A9F" w:rsidRPr="00A37A9F">
          <w:rPr>
            <w:rStyle w:val="Hyperlink"/>
            <w:color w:val="FF0000"/>
          </w:rPr>
          <w:t>https://udenombanken.dk/?utm_source=uob&amp;utm_medium=artikel&amp;utm_campaign=laantrygt</w:t>
        </w:r>
      </w:hyperlink>
      <w:r w:rsidR="00A37A9F" w:rsidRPr="00A37A9F">
        <w:rPr>
          <w:color w:val="FF0000"/>
        </w:rPr>
        <w:t xml:space="preserve">) </w:t>
      </w:r>
      <w:r>
        <w:t xml:space="preserve">for at høre, hvor meget du kan </w:t>
      </w:r>
      <w:r w:rsidR="00234BEE">
        <w:t xml:space="preserve">låne til </w:t>
      </w:r>
      <w:r>
        <w:t>køb</w:t>
      </w:r>
      <w:r w:rsidR="00234BEE">
        <w:t xml:space="preserve"> af en andelsbolig</w:t>
      </w:r>
      <w:r>
        <w:t xml:space="preserve">. </w:t>
      </w:r>
    </w:p>
    <w:p w14:paraId="1EF55A23" w14:textId="77777777" w:rsidR="00D774DD" w:rsidRPr="003C095C" w:rsidRDefault="00D774DD" w:rsidP="00D774DD"/>
    <w:p w14:paraId="458FC3A9" w14:textId="77777777" w:rsidR="00D774DD" w:rsidRPr="00874802" w:rsidRDefault="00D774DD" w:rsidP="00D774DD">
      <w:pPr>
        <w:rPr>
          <w:b/>
          <w:bCs/>
          <w:sz w:val="28"/>
          <w:szCs w:val="28"/>
        </w:rPr>
      </w:pPr>
      <w:r w:rsidRPr="00874802">
        <w:rPr>
          <w:b/>
          <w:bCs/>
          <w:sz w:val="28"/>
          <w:szCs w:val="28"/>
        </w:rPr>
        <w:lastRenderedPageBreak/>
        <w:t>Forskellen på en ejerlejlighed og en andelsbolig</w:t>
      </w:r>
    </w:p>
    <w:p w14:paraId="37520728" w14:textId="77777777" w:rsidR="00D774DD" w:rsidRDefault="00D774DD" w:rsidP="00D774DD"/>
    <w:p w14:paraId="60E95E6C" w14:textId="356EE8D9" w:rsidR="00D774DD" w:rsidRDefault="00BE1091" w:rsidP="00D774DD">
      <w:r>
        <w:t>Om du skal vælge</w:t>
      </w:r>
      <w:r w:rsidR="0017772D">
        <w:t xml:space="preserve"> </w:t>
      </w:r>
      <w:r>
        <w:t xml:space="preserve">en </w:t>
      </w:r>
      <w:r w:rsidRPr="00A37A9F">
        <w:rPr>
          <w:b/>
          <w:bCs/>
        </w:rPr>
        <w:t>ejerlejlighed</w:t>
      </w:r>
      <w:r w:rsidR="00A37A9F">
        <w:rPr>
          <w:b/>
          <w:bCs/>
        </w:rPr>
        <w:t xml:space="preserve"> </w:t>
      </w:r>
      <w:r w:rsidR="00A37A9F" w:rsidRPr="00A37A9F">
        <w:rPr>
          <w:color w:val="FF0000"/>
        </w:rPr>
        <w:t>(</w:t>
      </w:r>
      <w:hyperlink r:id="rId14" w:history="1">
        <w:r w:rsidR="00A37A9F" w:rsidRPr="00A37A9F">
          <w:rPr>
            <w:rStyle w:val="Hyperlink"/>
            <w:color w:val="FF0000"/>
          </w:rPr>
          <w:t>https://www.boliga.dk/resultat?propertyType=3&amp;sort=daysForSale-a%2Futm_source%3Dboliga&amp;utm_medium=artikel&amp;utm_campaign=laantrygt</w:t>
        </w:r>
      </w:hyperlink>
      <w:r w:rsidR="00A37A9F" w:rsidRPr="00A37A9F">
        <w:rPr>
          <w:color w:val="FF0000"/>
        </w:rPr>
        <w:t>)</w:t>
      </w:r>
      <w:r w:rsidRPr="00A37A9F">
        <w:rPr>
          <w:color w:val="FF0000"/>
        </w:rPr>
        <w:t xml:space="preserve"> </w:t>
      </w:r>
      <w:r>
        <w:t xml:space="preserve">eller </w:t>
      </w:r>
      <w:r w:rsidRPr="00A37A9F">
        <w:rPr>
          <w:b/>
          <w:bCs/>
        </w:rPr>
        <w:t>andelsbolig</w:t>
      </w:r>
      <w:r w:rsidR="00A37A9F">
        <w:rPr>
          <w:b/>
          <w:bCs/>
        </w:rPr>
        <w:t xml:space="preserve"> </w:t>
      </w:r>
      <w:r w:rsidR="00A37A9F" w:rsidRPr="00A37A9F">
        <w:rPr>
          <w:color w:val="FF0000"/>
        </w:rPr>
        <w:t>(</w:t>
      </w:r>
      <w:hyperlink r:id="rId15" w:history="1">
        <w:r w:rsidR="00A37A9F" w:rsidRPr="00A37A9F">
          <w:rPr>
            <w:rStyle w:val="Hyperlink"/>
            <w:color w:val="FF0000"/>
          </w:rPr>
          <w:t>https://www.boliga.dk/resultat?propertyType=5&amp;sort=daysForSale-a%2Futm_source%3Dboliga&amp;utm_medium=artikel&amp;utm_campaign=laantrygt</w:t>
        </w:r>
      </w:hyperlink>
      <w:r w:rsidR="00A37A9F" w:rsidRPr="00A37A9F">
        <w:rPr>
          <w:color w:val="FF0000"/>
        </w:rPr>
        <w:t>)</w:t>
      </w:r>
      <w:r w:rsidR="00F37B1E">
        <w:t xml:space="preserve">, afhænger af, </w:t>
      </w:r>
      <w:r w:rsidR="00D774DD">
        <w:t>hvilken boligform, der t</w:t>
      </w:r>
      <w:r w:rsidR="004C5349">
        <w:t xml:space="preserve">iltaler dig </w:t>
      </w:r>
      <w:r w:rsidR="00D774DD">
        <w:t xml:space="preserve">mest. Når du køber en </w:t>
      </w:r>
      <w:r w:rsidR="00D774DD" w:rsidRPr="00A37A9F">
        <w:t xml:space="preserve">ejerlejlighed, </w:t>
      </w:r>
      <w:r w:rsidR="00F37B1E" w:rsidRPr="00A37A9F">
        <w:t>køber</w:t>
      </w:r>
      <w:r w:rsidR="00F37B1E">
        <w:t xml:space="preserve"> </w:t>
      </w:r>
      <w:r w:rsidR="00D774DD">
        <w:t xml:space="preserve">du en </w:t>
      </w:r>
      <w:r>
        <w:t xml:space="preserve">selvstændig </w:t>
      </w:r>
      <w:r w:rsidR="00D774DD">
        <w:t>del af en bygning</w:t>
      </w:r>
      <w:r w:rsidR="00F37B1E">
        <w:t xml:space="preserve"> - </w:t>
      </w:r>
      <w:r w:rsidR="00D774DD">
        <w:t xml:space="preserve">ofte </w:t>
      </w:r>
      <w:r w:rsidR="00CB11B2">
        <w:t>i</w:t>
      </w:r>
      <w:r w:rsidR="00F37B1E">
        <w:t xml:space="preserve"> </w:t>
      </w:r>
      <w:r w:rsidR="00D774DD">
        <w:t>en etageejendom</w:t>
      </w:r>
      <w:r w:rsidR="00F37B1E">
        <w:t xml:space="preserve"> - som du ejer</w:t>
      </w:r>
      <w:r>
        <w:t xml:space="preserve"> og til en vis grænse kan råde over</w:t>
      </w:r>
      <w:r w:rsidR="004C5349">
        <w:t>, som du vil</w:t>
      </w:r>
      <w:r>
        <w:t xml:space="preserve">. </w:t>
      </w:r>
    </w:p>
    <w:p w14:paraId="73D84DB7" w14:textId="77777777" w:rsidR="00D774DD" w:rsidRDefault="00D774DD" w:rsidP="00D774DD"/>
    <w:p w14:paraId="4C2A68AE" w14:textId="74B88AB1" w:rsidR="00D774DD" w:rsidRDefault="00F37B1E" w:rsidP="00D774DD">
      <w:r w:rsidRPr="0017772D">
        <w:t xml:space="preserve">En </w:t>
      </w:r>
      <w:r w:rsidR="00D774DD" w:rsidRPr="0017772D">
        <w:t>andelslejlighed</w:t>
      </w:r>
      <w:r w:rsidRPr="0017772D">
        <w:t xml:space="preserve"> er</w:t>
      </w:r>
      <w:r w:rsidR="00D774DD" w:rsidRPr="0017772D">
        <w:t xml:space="preserve"> en</w:t>
      </w:r>
      <w:r>
        <w:t xml:space="preserve"> del af en</w:t>
      </w:r>
      <w:r w:rsidR="00D774DD">
        <w:t xml:space="preserve"> andelsboligforening, der ejer og driver ejendommen. Du ejer derfor ikke en andelsbolig, men køber </w:t>
      </w:r>
      <w:r w:rsidR="00D774DD" w:rsidRPr="00F37B1E">
        <w:t>en ideel anpart i</w:t>
      </w:r>
      <w:r w:rsidR="00D774DD">
        <w:t xml:space="preserve"> foreningen og en brugsret til boligen</w:t>
      </w:r>
      <w:r w:rsidR="00BE1091">
        <w:t xml:space="preserve"> – hvor du i højere grad er en del af et fællesskab. </w:t>
      </w:r>
    </w:p>
    <w:p w14:paraId="66ADAC66" w14:textId="2FBBA7E3" w:rsidR="00CB11B2" w:rsidRDefault="00CB11B2" w:rsidP="00D774DD"/>
    <w:p w14:paraId="28CD2F72" w14:textId="5A3E9CE8" w:rsidR="00195DB7" w:rsidRDefault="00CB11B2" w:rsidP="00195DB7">
      <w:r w:rsidRPr="0017772D">
        <w:t>Hvis der er en god økonomi i andelsforeningen, er der som regel en forholdsvis lav boligafgift.</w:t>
      </w:r>
      <w:r w:rsidR="0017772D" w:rsidRPr="0017772D">
        <w:t xml:space="preserve"> Ligesom a</w:t>
      </w:r>
      <w:r w:rsidR="00195DB7" w:rsidRPr="0017772D">
        <w:t xml:space="preserve">ndelsboliger </w:t>
      </w:r>
      <w:r w:rsidR="0017772D" w:rsidRPr="0017772D">
        <w:t>typisk er</w:t>
      </w:r>
      <w:r w:rsidR="00195DB7" w:rsidRPr="0017772D">
        <w:t xml:space="preserve"> en del billigere end ejerlejligheder, da prisen værdiansættes af andelskronen, som</w:t>
      </w:r>
      <w:r w:rsidR="00195DB7">
        <w:t xml:space="preserve"> er følsom overfor lovgivning og prisstrukturer på boligmarkedet. </w:t>
      </w:r>
    </w:p>
    <w:p w14:paraId="49BC914B" w14:textId="77777777" w:rsidR="00195DB7" w:rsidRDefault="00195DB7" w:rsidP="00195DB7"/>
    <w:p w14:paraId="36B6D57E" w14:textId="66DFBB8F" w:rsidR="00195DB7" w:rsidRDefault="00195DB7" w:rsidP="00195DB7">
      <w:r>
        <w:t>Der er også e</w:t>
      </w:r>
      <w:r w:rsidR="00BE1091">
        <w:t xml:space="preserve">t loft for, </w:t>
      </w:r>
      <w:r>
        <w:t>hvad en andelsbolig må koste</w:t>
      </w:r>
      <w:r w:rsidR="00BE1091">
        <w:t xml:space="preserve"> – en</w:t>
      </w:r>
      <w:r w:rsidR="0017772D">
        <w:t xml:space="preserve"> såkaldt</w:t>
      </w:r>
      <w:r w:rsidR="00BE1091">
        <w:t xml:space="preserve"> maksimalpris.</w:t>
      </w:r>
      <w:r>
        <w:t xml:space="preserve"> </w:t>
      </w:r>
      <w:r w:rsidR="00BE1091">
        <w:t>D</w:t>
      </w:r>
      <w:r>
        <w:t xml:space="preserve">erfor kan sælger ikke bare </w:t>
      </w:r>
      <w:r w:rsidR="00BE1091">
        <w:t xml:space="preserve">selv </w:t>
      </w:r>
      <w:r>
        <w:t>sætt</w:t>
      </w:r>
      <w:r w:rsidR="00BE1091">
        <w:t xml:space="preserve">e </w:t>
      </w:r>
      <w:r>
        <w:t>en himmelråbende høj udbudspris</w:t>
      </w:r>
      <w:r w:rsidR="00CB11B2">
        <w:t>.</w:t>
      </w:r>
    </w:p>
    <w:p w14:paraId="0D06FC55" w14:textId="64C542B8" w:rsidR="00D774DD" w:rsidRDefault="00D774DD">
      <w:pPr>
        <w:rPr>
          <w:i/>
          <w:iCs/>
        </w:rPr>
      </w:pPr>
    </w:p>
    <w:p w14:paraId="7E9D76F0" w14:textId="79E8DD2E" w:rsidR="00874802" w:rsidRDefault="00874802">
      <w:pPr>
        <w:rPr>
          <w:i/>
          <w:iCs/>
        </w:rPr>
      </w:pPr>
    </w:p>
    <w:p w14:paraId="2A0C1A9B" w14:textId="77777777" w:rsidR="00045A62" w:rsidRDefault="00045A62" w:rsidP="002C71AC">
      <w:pPr>
        <w:rPr>
          <w:b/>
          <w:bCs/>
          <w:sz w:val="32"/>
          <w:szCs w:val="32"/>
        </w:rPr>
      </w:pPr>
    </w:p>
    <w:p w14:paraId="28516E94" w14:textId="06E2C6B6" w:rsidR="00045A62" w:rsidRPr="00A37A9F" w:rsidRDefault="00A37A9F" w:rsidP="002C71AC">
      <w:pPr>
        <w:rPr>
          <w:color w:val="FF0000"/>
          <w:sz w:val="32"/>
          <w:szCs w:val="32"/>
        </w:rPr>
      </w:pPr>
      <w:r>
        <w:rPr>
          <w:color w:val="FF0000"/>
          <w:sz w:val="32"/>
          <w:szCs w:val="32"/>
        </w:rPr>
        <w:t>CATEGORY: LÅN TIL…</w:t>
      </w:r>
    </w:p>
    <w:p w14:paraId="53347A17" w14:textId="77777777" w:rsidR="00E7062C" w:rsidRDefault="00E7062C" w:rsidP="002C71AC">
      <w:pPr>
        <w:rPr>
          <w:b/>
          <w:bCs/>
          <w:sz w:val="32"/>
          <w:szCs w:val="32"/>
        </w:rPr>
      </w:pPr>
    </w:p>
    <w:p w14:paraId="35AC5F1B" w14:textId="36E6E6E4" w:rsidR="002C71AC" w:rsidRPr="009A7F13" w:rsidRDefault="002C71AC" w:rsidP="002C71AC">
      <w:pPr>
        <w:rPr>
          <w:b/>
          <w:bCs/>
          <w:sz w:val="32"/>
          <w:szCs w:val="32"/>
        </w:rPr>
      </w:pPr>
      <w:r>
        <w:rPr>
          <w:b/>
          <w:bCs/>
          <w:sz w:val="32"/>
          <w:szCs w:val="32"/>
        </w:rPr>
        <w:t>Huskøb:</w:t>
      </w:r>
      <w:r w:rsidRPr="009A7F13">
        <w:rPr>
          <w:b/>
          <w:bCs/>
          <w:sz w:val="32"/>
          <w:szCs w:val="32"/>
        </w:rPr>
        <w:t xml:space="preserve"> </w:t>
      </w:r>
      <w:r>
        <w:rPr>
          <w:b/>
          <w:bCs/>
          <w:sz w:val="32"/>
          <w:szCs w:val="32"/>
        </w:rPr>
        <w:t>Sådan låner du penge</w:t>
      </w:r>
      <w:r w:rsidRPr="009A7F13">
        <w:rPr>
          <w:b/>
          <w:bCs/>
          <w:sz w:val="32"/>
          <w:szCs w:val="32"/>
        </w:rPr>
        <w:t xml:space="preserve"> til </w:t>
      </w:r>
      <w:r>
        <w:rPr>
          <w:b/>
          <w:bCs/>
          <w:sz w:val="32"/>
          <w:szCs w:val="32"/>
        </w:rPr>
        <w:t>din drømmevilla</w:t>
      </w:r>
    </w:p>
    <w:p w14:paraId="30C95491" w14:textId="77777777" w:rsidR="002C71AC" w:rsidRDefault="002C71AC" w:rsidP="002C71AC"/>
    <w:p w14:paraId="36BE1CA3" w14:textId="7CFBB0B0" w:rsidR="002C71AC" w:rsidRDefault="002C71AC" w:rsidP="002C71AC">
      <w:r>
        <w:t xml:space="preserve">Parcelhus, murermestervilla, rækkehus, patriciervilla, byhus. Danskernes foretrukne boligform, villaen, kommer i mange former og størrelser – og så udgør det en af de absolut største køb, man foretager på en levetid. </w:t>
      </w:r>
    </w:p>
    <w:p w14:paraId="365D6A83" w14:textId="77777777" w:rsidR="002C71AC" w:rsidRPr="002C71AC" w:rsidRDefault="002C71AC" w:rsidP="002C71AC"/>
    <w:p w14:paraId="38CC0080" w14:textId="4A8CEC8F" w:rsidR="002C71AC" w:rsidRDefault="002C71AC" w:rsidP="002C71AC">
      <w:r w:rsidRPr="002C71AC">
        <w:t>De færreste ligger inde med det fulde millionbeløb, det som regel kræver for at blive husejer, derfor skal de fleste på en eller anden måde låne sig til</w:t>
      </w:r>
      <w:r>
        <w:t xml:space="preserve"> dele af eller det fulde beløb, som drømmevillaen koster. </w:t>
      </w:r>
    </w:p>
    <w:p w14:paraId="053C1156" w14:textId="77777777" w:rsidR="002C71AC" w:rsidRDefault="002C71AC" w:rsidP="002C71AC"/>
    <w:p w14:paraId="6C71B3C1" w14:textId="77777777" w:rsidR="002C71AC" w:rsidRPr="002C71AC" w:rsidRDefault="002C71AC" w:rsidP="002C71AC">
      <w:r w:rsidRPr="002C71AC">
        <w:t>Der findes flere måder er at låne penge til et hus på, der kræver forskellige ting af dig som låntager:</w:t>
      </w:r>
    </w:p>
    <w:p w14:paraId="6109F70F" w14:textId="77777777" w:rsidR="002C71AC" w:rsidRDefault="002C71AC" w:rsidP="002C71AC"/>
    <w:p w14:paraId="5657F5B5" w14:textId="68627BB6" w:rsidR="002C71AC" w:rsidRDefault="002C71AC" w:rsidP="002C71AC">
      <w:r>
        <w:t xml:space="preserve">Du kan for eksempel taget et </w:t>
      </w:r>
      <w:r w:rsidRPr="00A37A9F">
        <w:t>realkreditlån,</w:t>
      </w:r>
      <w:r>
        <w:t xml:space="preserve"> et </w:t>
      </w:r>
      <w:r w:rsidRPr="00F933A5">
        <w:rPr>
          <w:b/>
          <w:bCs/>
        </w:rPr>
        <w:t>banklån</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Hvad er et banklån? Sådan låner du penge i banken)</w:t>
      </w:r>
      <w:r>
        <w:t xml:space="preserve"> eller få et </w:t>
      </w:r>
      <w:r w:rsidRPr="002C71AC">
        <w:rPr>
          <w:b/>
          <w:bCs/>
        </w:rPr>
        <w:t>boliglån</w:t>
      </w:r>
      <w: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xml:space="preserve">: Lån til bolig: Sådan får du råd til dit drømmehjem) </w:t>
      </w:r>
      <w:r>
        <w:t xml:space="preserve">hos en alternativ låneformidler som for eksempel </w:t>
      </w:r>
      <w:proofErr w:type="spellStart"/>
      <w:r w:rsidRPr="00E7276A">
        <w:rPr>
          <w:b/>
          <w:bCs/>
        </w:rPr>
        <w:t>Udenom</w:t>
      </w:r>
      <w:r>
        <w:rPr>
          <w:b/>
          <w:bCs/>
        </w:rPr>
        <w:t>B</w:t>
      </w:r>
      <w:r w:rsidRPr="00E7276A">
        <w:rPr>
          <w:b/>
          <w:bCs/>
        </w:rPr>
        <w:t>anken</w:t>
      </w:r>
      <w:proofErr w:type="spellEnd"/>
      <w:r w:rsidR="00A37A9F">
        <w:rPr>
          <w:b/>
          <w:bCs/>
        </w:rPr>
        <w:t xml:space="preserve"> </w:t>
      </w:r>
      <w:r w:rsidR="00A37A9F" w:rsidRPr="00A37A9F">
        <w:rPr>
          <w:color w:val="FF0000"/>
        </w:rPr>
        <w:t>(</w:t>
      </w:r>
      <w:hyperlink r:id="rId16" w:history="1">
        <w:r w:rsidR="00A37A9F" w:rsidRPr="00A37A9F">
          <w:rPr>
            <w:rStyle w:val="Hyperlink"/>
            <w:color w:val="FF0000"/>
          </w:rPr>
          <w:t>https://udenombanken.dk/?utm_source=uob&amp;utm_medium=artikel&amp;utm_campaign=laantrygt</w:t>
        </w:r>
      </w:hyperlink>
      <w:r w:rsidR="00A37A9F" w:rsidRPr="00A37A9F">
        <w:rPr>
          <w:color w:val="FF0000"/>
        </w:rPr>
        <w:t>)</w:t>
      </w:r>
      <w:r w:rsidRPr="00A37A9F">
        <w:rPr>
          <w:color w:val="FF0000"/>
        </w:rPr>
        <w:t xml:space="preserve">. </w:t>
      </w:r>
    </w:p>
    <w:p w14:paraId="0779F2E1" w14:textId="77777777" w:rsidR="002C71AC" w:rsidRDefault="002C71AC" w:rsidP="002C71AC">
      <w:pPr>
        <w:rPr>
          <w:b/>
          <w:bCs/>
        </w:rPr>
      </w:pPr>
    </w:p>
    <w:p w14:paraId="6C675835" w14:textId="77777777" w:rsidR="002C71AC" w:rsidRPr="009D6606" w:rsidRDefault="002C71AC" w:rsidP="002C71AC">
      <w:pPr>
        <w:rPr>
          <w:b/>
          <w:bCs/>
          <w:sz w:val="28"/>
          <w:szCs w:val="28"/>
        </w:rPr>
      </w:pPr>
      <w:r w:rsidRPr="009D6606">
        <w:rPr>
          <w:b/>
          <w:bCs/>
          <w:sz w:val="28"/>
          <w:szCs w:val="28"/>
        </w:rPr>
        <w:t>Hvor meget kan du låne til et hus</w:t>
      </w:r>
    </w:p>
    <w:p w14:paraId="53AFEB7A" w14:textId="77777777" w:rsidR="002C71AC" w:rsidRDefault="002C71AC" w:rsidP="002C71AC"/>
    <w:p w14:paraId="1EE99BD6" w14:textId="3B81F8BD" w:rsidR="002C71AC" w:rsidRDefault="002C71AC" w:rsidP="002C71AC">
      <w:r>
        <w:t xml:space="preserve">Ved </w:t>
      </w:r>
      <w:r w:rsidRPr="00A37A9F">
        <w:t>realkreditlån</w:t>
      </w:r>
      <w:r w:rsidR="0006342E">
        <w:rPr>
          <w:b/>
          <w:bCs/>
        </w:rPr>
        <w:t xml:space="preserve"> </w:t>
      </w:r>
      <w:r w:rsidR="0006342E">
        <w:t>låner du som regel op</w:t>
      </w:r>
      <w:r>
        <w:t xml:space="preserve"> til 80 procent af købsprisen på det hus, som du har udset dig.</w:t>
      </w:r>
      <w:r w:rsidR="0006342E">
        <w:t xml:space="preserve"> For at få lånet skal du selv stille med et beløb, der svarer</w:t>
      </w:r>
      <w:r>
        <w:t xml:space="preserve"> til mindst fem procent af pris</w:t>
      </w:r>
      <w:r w:rsidR="0006342E">
        <w:t>en</w:t>
      </w:r>
      <w:r w:rsidR="00B3298C">
        <w:t xml:space="preserve">. Det resterende beløb kan du få gennem et andet </w:t>
      </w:r>
      <w:r w:rsidR="00B3298C" w:rsidRPr="00B13340">
        <w:rPr>
          <w:b/>
          <w:bCs/>
        </w:rPr>
        <w:t>banklån</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Hvad er et banklån? Sådan låner du penge i banken)</w:t>
      </w:r>
      <w:r w:rsidR="00B3298C">
        <w:t xml:space="preserve">. </w:t>
      </w:r>
      <w:r>
        <w:t xml:space="preserve"> </w:t>
      </w:r>
    </w:p>
    <w:p w14:paraId="030C2588" w14:textId="77777777" w:rsidR="002C71AC" w:rsidRDefault="002C71AC" w:rsidP="002C71AC"/>
    <w:p w14:paraId="784AA531" w14:textId="74C2C45F" w:rsidR="00B3298C" w:rsidRPr="00120D82" w:rsidRDefault="002C71AC" w:rsidP="002C71AC">
      <w:r>
        <w:t xml:space="preserve">Du kan også låne </w:t>
      </w:r>
      <w:r w:rsidRPr="00120D82">
        <w:t>det fulde beløb i banken</w:t>
      </w:r>
      <w:r w:rsidR="00B3298C" w:rsidRPr="00120D82">
        <w:t xml:space="preserve"> til dit nye hus</w:t>
      </w:r>
      <w:r w:rsidRPr="00120D82">
        <w:t xml:space="preserve"> - realkreditlån har dog en forhistorie for at være billigere end et banklån.</w:t>
      </w:r>
      <w:r w:rsidR="0006342E" w:rsidRPr="00120D82">
        <w:t xml:space="preserve"> </w:t>
      </w:r>
    </w:p>
    <w:p w14:paraId="6EF466F9" w14:textId="77777777" w:rsidR="00120D82" w:rsidRDefault="00120D82" w:rsidP="002C71AC"/>
    <w:p w14:paraId="6E600593" w14:textId="2CC85DB9" w:rsidR="00120D82" w:rsidRDefault="00120D82" w:rsidP="00120D82">
      <w:r>
        <w:t xml:space="preserve">Låner du penge til et huskøb hos andre låneformidlere som </w:t>
      </w:r>
      <w:proofErr w:type="spellStart"/>
      <w:r w:rsidRPr="001D1DD6">
        <w:rPr>
          <w:b/>
          <w:bCs/>
        </w:rPr>
        <w:t>Udenombanken</w:t>
      </w:r>
      <w:proofErr w:type="spellEnd"/>
      <w:r w:rsidR="00A37A9F">
        <w:rPr>
          <w:b/>
          <w:bCs/>
        </w:rPr>
        <w:t xml:space="preserve"> </w:t>
      </w:r>
      <w:r w:rsidR="00A37A9F" w:rsidRPr="00A37A9F">
        <w:rPr>
          <w:color w:val="FF0000"/>
        </w:rPr>
        <w:t>(</w:t>
      </w:r>
      <w:hyperlink r:id="rId17" w:history="1">
        <w:r w:rsidR="00A37A9F" w:rsidRPr="00A37A9F">
          <w:rPr>
            <w:rStyle w:val="Hyperlink"/>
            <w:color w:val="FF0000"/>
          </w:rPr>
          <w:t>https://udenombanken.dk/?utm_source=uob&amp;utm_medium=artikel&amp;utm_campaign=laantrygt</w:t>
        </w:r>
      </w:hyperlink>
      <w:r w:rsidR="00A37A9F" w:rsidRPr="00A37A9F">
        <w:rPr>
          <w:color w:val="FF0000"/>
        </w:rPr>
        <w:t>)</w:t>
      </w:r>
      <w:r w:rsidRPr="00A37A9F">
        <w:rPr>
          <w:color w:val="FF0000"/>
        </w:rPr>
        <w:t xml:space="preserve">, </w:t>
      </w:r>
      <w:r>
        <w:t xml:space="preserve">er reglerne for, </w:t>
      </w:r>
      <w:r w:rsidRPr="00120D82">
        <w:t>hvor meget du kan låne og</w:t>
      </w:r>
      <w:r>
        <w:t xml:space="preserve"> hvor meget eller lidt du selv skal stille op med, ofte mere flydende og fastsættes som regel ud fra din situation. </w:t>
      </w:r>
    </w:p>
    <w:p w14:paraId="548F5196" w14:textId="77777777" w:rsidR="002C71AC" w:rsidRDefault="002C71AC" w:rsidP="002C71AC"/>
    <w:p w14:paraId="1939D687" w14:textId="7DD75B7F" w:rsidR="002C71AC" w:rsidRDefault="002C71AC" w:rsidP="002C71AC">
      <w:r w:rsidRPr="00A37A9F">
        <w:t>Hvor meget, du kan</w:t>
      </w:r>
      <w:r>
        <w:t xml:space="preserve"> låne til et hus, afhænger af, hvor mange penge du selv har lagt til side til huskøbet. Kort sagt</w:t>
      </w:r>
      <w:r w:rsidR="00130014">
        <w:t>: H</w:t>
      </w:r>
      <w:r>
        <w:t xml:space="preserve">ar du en stor opsparing, kan du låne mere, end hvis du ikke har de store midler </w:t>
      </w:r>
      <w:r w:rsidRPr="00120D82">
        <w:t>til udbetalingen af et hus.</w:t>
      </w:r>
    </w:p>
    <w:p w14:paraId="740021E8" w14:textId="77777777" w:rsidR="002C71AC" w:rsidRDefault="002C71AC" w:rsidP="002C71AC"/>
    <w:p w14:paraId="4421B485" w14:textId="63C7B451" w:rsidR="002C71AC" w:rsidRDefault="002C71AC" w:rsidP="002C71AC">
      <w:r w:rsidRPr="00A37A9F">
        <w:rPr>
          <w:b/>
          <w:bCs/>
        </w:rPr>
        <w:t>Henvend dig</w:t>
      </w:r>
      <w:r>
        <w:t xml:space="preserve"> </w:t>
      </w:r>
      <w:r w:rsidR="00A37A9F" w:rsidRPr="00A37A9F">
        <w:rPr>
          <w:color w:val="FF0000"/>
        </w:rPr>
        <w:t>(</w:t>
      </w:r>
      <w:hyperlink r:id="rId18" w:history="1">
        <w:r w:rsidR="00A37A9F" w:rsidRPr="00A37A9F">
          <w:rPr>
            <w:rStyle w:val="Hyperlink"/>
            <w:color w:val="FF0000"/>
          </w:rPr>
          <w:t>https://udenombanken.dk/vaelg-laanetype/?utm_source=uob&amp;utm_medium=artikel&amp;utm_campaign=laantrygt</w:t>
        </w:r>
      </w:hyperlink>
      <w:r w:rsidR="00A37A9F" w:rsidRPr="00A37A9F">
        <w:rPr>
          <w:color w:val="FF0000"/>
        </w:rPr>
        <w:t xml:space="preserve">) </w:t>
      </w:r>
      <w:r>
        <w:t xml:space="preserve">til en eller flere af de nævnte låneinstitutter for at høre, præcis hvor meget du kan låne til et huskøb. </w:t>
      </w:r>
    </w:p>
    <w:p w14:paraId="70A9725C" w14:textId="2F952504" w:rsidR="00120D82" w:rsidRDefault="00120D82"/>
    <w:p w14:paraId="7885C21E" w14:textId="77777777" w:rsidR="00045A62" w:rsidRDefault="00045A62" w:rsidP="00120D82"/>
    <w:p w14:paraId="7F8C5CFF" w14:textId="77777777" w:rsidR="00045A62" w:rsidRDefault="00045A62" w:rsidP="00120D82">
      <w:pPr>
        <w:rPr>
          <w:b/>
          <w:bCs/>
          <w:sz w:val="32"/>
          <w:szCs w:val="32"/>
        </w:rPr>
      </w:pPr>
    </w:p>
    <w:p w14:paraId="019550B7" w14:textId="41CC91F6" w:rsidR="00045A62" w:rsidRPr="00A37A9F" w:rsidRDefault="00A37A9F" w:rsidP="00120D82">
      <w:pPr>
        <w:rPr>
          <w:color w:val="FF0000"/>
          <w:sz w:val="32"/>
          <w:szCs w:val="32"/>
        </w:rPr>
      </w:pPr>
      <w:r>
        <w:rPr>
          <w:color w:val="FF0000"/>
          <w:sz w:val="32"/>
          <w:szCs w:val="32"/>
        </w:rPr>
        <w:t>CATEGORY: LÅN TIL…</w:t>
      </w:r>
    </w:p>
    <w:p w14:paraId="193A29B4" w14:textId="77777777" w:rsidR="00045A62" w:rsidRDefault="00045A62" w:rsidP="00120D82">
      <w:pPr>
        <w:rPr>
          <w:b/>
          <w:bCs/>
          <w:sz w:val="32"/>
          <w:szCs w:val="32"/>
        </w:rPr>
      </w:pPr>
    </w:p>
    <w:p w14:paraId="26CE4B6C" w14:textId="58463A5F" w:rsidR="00120D82" w:rsidRPr="00120D82" w:rsidRDefault="00120D82" w:rsidP="00120D82">
      <w:pPr>
        <w:rPr>
          <w:b/>
          <w:bCs/>
          <w:sz w:val="32"/>
          <w:szCs w:val="32"/>
        </w:rPr>
      </w:pPr>
      <w:r>
        <w:rPr>
          <w:b/>
          <w:bCs/>
          <w:sz w:val="32"/>
          <w:szCs w:val="32"/>
        </w:rPr>
        <w:t xml:space="preserve">Sådan låner du </w:t>
      </w:r>
      <w:r w:rsidRPr="00120D82">
        <w:rPr>
          <w:b/>
          <w:bCs/>
          <w:sz w:val="32"/>
          <w:szCs w:val="32"/>
        </w:rPr>
        <w:t xml:space="preserve">penge til dit sommerhuskøb </w:t>
      </w:r>
    </w:p>
    <w:p w14:paraId="53302588" w14:textId="77777777" w:rsidR="00120D82" w:rsidRDefault="00120D82" w:rsidP="00120D82"/>
    <w:p w14:paraId="791CAE31" w14:textId="77777777" w:rsidR="00120D82" w:rsidRDefault="00120D82" w:rsidP="00120D82">
      <w:r>
        <w:t xml:space="preserve">Sommerhus, fritidsbolig, sommerresidens, feriebolig. Kært barn har mange navne og netop </w:t>
      </w:r>
      <w:r w:rsidRPr="00A37A9F">
        <w:t>sommerhuset er</w:t>
      </w:r>
      <w:r>
        <w:t xml:space="preserve"> et af danskernes kæreste børn. </w:t>
      </w:r>
    </w:p>
    <w:p w14:paraId="5BFAF61A" w14:textId="77777777" w:rsidR="00120D82" w:rsidRDefault="00120D82" w:rsidP="00120D82"/>
    <w:p w14:paraId="15F94EE6" w14:textId="41F250E6" w:rsidR="00457307" w:rsidRDefault="00120D82" w:rsidP="00120D82">
      <w:r>
        <w:t xml:space="preserve">De fleste </w:t>
      </w:r>
      <w:r w:rsidRPr="00A37A9F">
        <w:t>skal have et sommerhuslån, nå</w:t>
      </w:r>
      <w:r w:rsidR="00457307" w:rsidRPr="00A37A9F">
        <w:t>r</w:t>
      </w:r>
      <w:r w:rsidR="00457307">
        <w:t xml:space="preserve"> de vil købe en feriebolig: </w:t>
      </w:r>
      <w:r w:rsidR="006D0567">
        <w:t>D</w:t>
      </w:r>
      <w:r>
        <w:t xml:space="preserve">e færreste har råd til </w:t>
      </w:r>
      <w:r w:rsidR="006D0567">
        <w:t xml:space="preserve">at </w:t>
      </w:r>
      <w:r w:rsidRPr="006D0567">
        <w:t>finansier</w:t>
      </w:r>
      <w:r w:rsidR="006D0567" w:rsidRPr="006D0567">
        <w:t>e et</w:t>
      </w:r>
      <w:r w:rsidRPr="006D0567">
        <w:t xml:space="preserve"> sommerhus </w:t>
      </w:r>
      <w:r w:rsidR="006D0567" w:rsidRPr="006D0567">
        <w:t>selv</w:t>
      </w:r>
      <w:r w:rsidR="006D0567">
        <w:t xml:space="preserve"> u</w:t>
      </w:r>
      <w:r>
        <w:t>den at låne til det på</w:t>
      </w:r>
      <w:r w:rsidR="006D0567">
        <w:t xml:space="preserve"> den ene eller anden måde</w:t>
      </w:r>
      <w:r w:rsidR="00457307">
        <w:t>.</w:t>
      </w:r>
      <w:r w:rsidR="006D0567">
        <w:t xml:space="preserve"> </w:t>
      </w:r>
      <w:r>
        <w:t>Det er nemlig ikke nødvendigvis små</w:t>
      </w:r>
      <w:r w:rsidR="006D0567">
        <w:t>beløb</w:t>
      </w:r>
      <w:r>
        <w:t xml:space="preserve">, der er tale om: </w:t>
      </w:r>
    </w:p>
    <w:p w14:paraId="08165F99" w14:textId="77777777" w:rsidR="00457307" w:rsidRDefault="00457307" w:rsidP="00120D82"/>
    <w:p w14:paraId="1FAEE622" w14:textId="75329E71" w:rsidR="00457307" w:rsidRDefault="00120D82" w:rsidP="00120D82">
      <w:r w:rsidRPr="00B13340">
        <w:rPr>
          <w:b/>
          <w:bCs/>
        </w:rPr>
        <w:t xml:space="preserve">Sommerhuspriserne </w:t>
      </w:r>
      <w:r w:rsidR="00A37A9F" w:rsidRPr="00A37A9F">
        <w:rPr>
          <w:color w:val="FF0000"/>
        </w:rPr>
        <w:t>(</w:t>
      </w:r>
      <w:hyperlink r:id="rId19" w:history="1">
        <w:r w:rsidR="00A37A9F" w:rsidRPr="00A37A9F">
          <w:rPr>
            <w:rStyle w:val="Hyperlink"/>
            <w:color w:val="FF0000"/>
          </w:rPr>
          <w:t>https://www.boliga.dk/statistikker/kvadratmeterpriser-kommuner?propertyType=4%2Futm_source%3Dboliga&amp;utm_medium=artikel&amp;utm_campaign=laantrygt</w:t>
        </w:r>
      </w:hyperlink>
      <w:r w:rsidR="00A37A9F" w:rsidRPr="00A37A9F">
        <w:rPr>
          <w:color w:val="FF0000"/>
        </w:rPr>
        <w:t>)</w:t>
      </w:r>
      <w:r w:rsidR="00A37A9F">
        <w:rPr>
          <w:color w:val="FF0000"/>
        </w:rPr>
        <w:t xml:space="preserve"> </w:t>
      </w:r>
      <w:r>
        <w:t>er steget de fleste steder i landet</w:t>
      </w:r>
      <w:r w:rsidR="00A37A9F">
        <w:t xml:space="preserve">, </w:t>
      </w:r>
      <w:r>
        <w:t xml:space="preserve">og nogle steder koster </w:t>
      </w:r>
      <w:r w:rsidR="006D0567">
        <w:t>en feriebolig endda</w:t>
      </w:r>
      <w:r>
        <w:t xml:space="preserve"> mere end</w:t>
      </w:r>
      <w:r w:rsidR="006D0567">
        <w:t xml:space="preserve"> de</w:t>
      </w:r>
      <w:r>
        <w:t xml:space="preserve"> almindelige villaer og parcelhuse</w:t>
      </w:r>
      <w:r w:rsidR="00A37A9F">
        <w:t xml:space="preserve"> på markedet</w:t>
      </w:r>
      <w:r>
        <w:t xml:space="preserve">. </w:t>
      </w:r>
    </w:p>
    <w:p w14:paraId="2E9B2F0D" w14:textId="77777777" w:rsidR="00457307" w:rsidRDefault="00457307" w:rsidP="00120D82"/>
    <w:p w14:paraId="7C1A61CC" w14:textId="0211EDB9" w:rsidR="00120D82" w:rsidRDefault="00457307" w:rsidP="00120D82">
      <w:r>
        <w:t>Der er</w:t>
      </w:r>
      <w:r w:rsidR="00120D82">
        <w:t xml:space="preserve"> forskellige måder at gribe det an på</w:t>
      </w:r>
      <w:r>
        <w:t xml:space="preserve">, når du skal låne til et sommerhus. </w:t>
      </w:r>
      <w:r w:rsidR="00120D82">
        <w:t xml:space="preserve">Man kan som </w:t>
      </w:r>
      <w:r w:rsidR="00120D82" w:rsidRPr="00691572">
        <w:t>regel finansiere en del af</w:t>
      </w:r>
      <w:r w:rsidR="00120D82">
        <w:t xml:space="preserve"> </w:t>
      </w:r>
      <w:r w:rsidRPr="00A37A9F">
        <w:t>gennem et</w:t>
      </w:r>
      <w:r w:rsidR="00120D82" w:rsidRPr="00A37A9F">
        <w:t xml:space="preserve"> realkreditlån: Typisk</w:t>
      </w:r>
      <w:r w:rsidR="00120D82">
        <w:t xml:space="preserve"> op til 75 procent af købsprisen, hvor de resterende 25 procent skal finansieres selv. </w:t>
      </w:r>
    </w:p>
    <w:p w14:paraId="52F27B9F" w14:textId="77777777" w:rsidR="00691572" w:rsidRDefault="00691572" w:rsidP="00120D82"/>
    <w:p w14:paraId="3A004C6A" w14:textId="2763C3B0" w:rsidR="00120D82" w:rsidRDefault="00691572" w:rsidP="00120D82">
      <w:r>
        <w:lastRenderedPageBreak/>
        <w:t xml:space="preserve">Man kan også låne pengene </w:t>
      </w:r>
      <w:r w:rsidRPr="00B13340">
        <w:rPr>
          <w:b/>
          <w:bCs/>
        </w:rPr>
        <w:t>hos banken</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Hvad er et banklån? Sådan låner du penge i banken)</w:t>
      </w:r>
      <w:r w:rsidR="00A37A9F">
        <w:t xml:space="preserve"> </w:t>
      </w:r>
      <w:r>
        <w:t xml:space="preserve">eller andre </w:t>
      </w:r>
      <w:r w:rsidR="00120D82">
        <w:t>låneinstitutter</w:t>
      </w:r>
      <w:r w:rsidR="00457307">
        <w:t xml:space="preserve"> som</w:t>
      </w:r>
      <w:r w:rsidR="00120D82">
        <w:t xml:space="preserve"> </w:t>
      </w:r>
      <w:r>
        <w:t>for eksempel</w:t>
      </w:r>
      <w:r w:rsidR="00120D82">
        <w:t xml:space="preserve"> </w:t>
      </w:r>
      <w:proofErr w:type="spellStart"/>
      <w:r w:rsidR="00120D82" w:rsidRPr="00026959">
        <w:rPr>
          <w:b/>
          <w:bCs/>
        </w:rPr>
        <w:t>UdenomBanken</w:t>
      </w:r>
      <w:proofErr w:type="spellEnd"/>
      <w:r w:rsidR="00A37A9F">
        <w:rPr>
          <w:b/>
          <w:bCs/>
        </w:rPr>
        <w:t xml:space="preserve"> </w:t>
      </w:r>
      <w:r w:rsidR="00A37A9F" w:rsidRPr="00A37A9F">
        <w:rPr>
          <w:color w:val="FF0000"/>
        </w:rPr>
        <w:t>(</w:t>
      </w:r>
      <w:hyperlink r:id="rId20" w:history="1">
        <w:r w:rsidR="00A37A9F" w:rsidRPr="00A37A9F">
          <w:rPr>
            <w:rStyle w:val="Hyperlink"/>
            <w:color w:val="FF0000"/>
          </w:rPr>
          <w:t>https://udenombanken.dk/?utm_source=uob&amp;utm_medium=artikel&amp;utm_campaign=laantrygt</w:t>
        </w:r>
      </w:hyperlink>
      <w:r w:rsidR="00A37A9F" w:rsidRPr="00A37A9F">
        <w:rPr>
          <w:color w:val="FF0000"/>
        </w:rPr>
        <w:t>)</w:t>
      </w:r>
      <w:r>
        <w:t>, hvor det er mere flydende, hvor meget du kan låne</w:t>
      </w:r>
      <w:r w:rsidR="00457307">
        <w:t>,</w:t>
      </w:r>
      <w:r>
        <w:t xml:space="preserve"> og hvor meget du selv skal betale</w:t>
      </w:r>
      <w:r w:rsidR="00457307">
        <w:t xml:space="preserve"> </w:t>
      </w:r>
      <w:r>
        <w:t>af købsprisen – alt efter din situatio</w:t>
      </w:r>
      <w:r w:rsidR="00457307">
        <w:t>n.</w:t>
      </w:r>
      <w:r>
        <w:t xml:space="preserve"> </w:t>
      </w:r>
    </w:p>
    <w:p w14:paraId="2B5EFD4D" w14:textId="77777777" w:rsidR="00120D82" w:rsidRDefault="00120D82" w:rsidP="00120D82"/>
    <w:p w14:paraId="76283B6D" w14:textId="77777777" w:rsidR="00120D82" w:rsidRPr="00457307" w:rsidRDefault="00120D82" w:rsidP="00120D82">
      <w:pPr>
        <w:rPr>
          <w:b/>
          <w:bCs/>
          <w:sz w:val="28"/>
          <w:szCs w:val="28"/>
        </w:rPr>
      </w:pPr>
      <w:r w:rsidRPr="00457307">
        <w:rPr>
          <w:b/>
          <w:bCs/>
          <w:sz w:val="28"/>
          <w:szCs w:val="28"/>
        </w:rPr>
        <w:t>Se sommerhuskøbet som en investering</w:t>
      </w:r>
    </w:p>
    <w:p w14:paraId="007CB73E" w14:textId="77777777" w:rsidR="00120D82" w:rsidRDefault="00120D82" w:rsidP="00120D82"/>
    <w:p w14:paraId="4B8E75B4" w14:textId="08E547B7" w:rsidR="00120D82" w:rsidRDefault="00120D82" w:rsidP="00120D82">
      <w:r>
        <w:t xml:space="preserve">Et er, at du har et sted at tilbringe de varme sommermåneder, men en </w:t>
      </w:r>
      <w:r w:rsidRPr="00457307">
        <w:t xml:space="preserve">investering i </w:t>
      </w:r>
      <w:r w:rsidR="00457307" w:rsidRPr="00457307">
        <w:t xml:space="preserve">et </w:t>
      </w:r>
      <w:r w:rsidRPr="00457307">
        <w:t>sommerhus, kan vise sig at skabe flere muligheder end blot et sted at holde ferie.</w:t>
      </w:r>
      <w:r>
        <w:t xml:space="preserve"> </w:t>
      </w:r>
    </w:p>
    <w:p w14:paraId="33464C5D" w14:textId="77777777" w:rsidR="00120D82" w:rsidRDefault="00120D82" w:rsidP="00120D82"/>
    <w:p w14:paraId="2AEC6626" w14:textId="77777777" w:rsidR="00120D82" w:rsidRDefault="00120D82" w:rsidP="00120D82">
      <w:r>
        <w:t xml:space="preserve">Danmark har en stor </w:t>
      </w:r>
      <w:r w:rsidRPr="00457307">
        <w:t>industri for udlejning af sommerhus; både</w:t>
      </w:r>
      <w:r>
        <w:t xml:space="preserve"> til danskere, men også folk fra udlandet med tyskerne i front som den hyppigste feriegæst. </w:t>
      </w:r>
    </w:p>
    <w:p w14:paraId="4A179BE4" w14:textId="77777777" w:rsidR="00120D82" w:rsidRDefault="00120D82" w:rsidP="00120D82"/>
    <w:p w14:paraId="06C45CBD" w14:textId="5D14263E" w:rsidR="00120D82" w:rsidRDefault="00120D82" w:rsidP="00120D82">
      <w:r>
        <w:t xml:space="preserve">Det betyder også, at man ofte kan få en lejeindtægt ud af sit sommerhus. Særligt hvis det ligger i et </w:t>
      </w:r>
      <w:r w:rsidR="00B13340">
        <w:t xml:space="preserve">eftertragtet </w:t>
      </w:r>
      <w:r>
        <w:t>område</w:t>
      </w:r>
      <w:r w:rsidR="00B13340" w:rsidRPr="00B13340">
        <w:t xml:space="preserve"> </w:t>
      </w:r>
      <w:r w:rsidR="00B13340">
        <w:t xml:space="preserve">og har de faciliteter, der især er </w:t>
      </w:r>
      <w:r>
        <w:t xml:space="preserve">efterspurgt </w:t>
      </w:r>
      <w:r w:rsidR="00B13340">
        <w:t xml:space="preserve">hos </w:t>
      </w:r>
      <w:r>
        <w:t xml:space="preserve">dem, der lejer sommerhuse. </w:t>
      </w:r>
    </w:p>
    <w:p w14:paraId="506DED92" w14:textId="243FEB2F" w:rsidR="00B13340" w:rsidRDefault="00B13340" w:rsidP="00120D82"/>
    <w:p w14:paraId="432E2831" w14:textId="2FB5D710" w:rsidR="00B13340" w:rsidRDefault="00B13340" w:rsidP="00120D82">
      <w:r>
        <w:t xml:space="preserve">Sommerhuset har i højere og højere grad vundet i popularitet, efter det af forskellige årsager ikke har været muligt at rejse udenlands på ferie. Det får </w:t>
      </w:r>
      <w:r w:rsidRPr="00A37A9F">
        <w:rPr>
          <w:b/>
          <w:bCs/>
        </w:rPr>
        <w:t>priserne til at stige</w:t>
      </w:r>
      <w:r w:rsidR="00A37A9F">
        <w:t xml:space="preserve"> </w:t>
      </w:r>
      <w:r w:rsidR="00A37A9F" w:rsidRPr="00A37A9F">
        <w:rPr>
          <w:color w:val="FF0000"/>
        </w:rPr>
        <w:t>(</w:t>
      </w:r>
      <w:hyperlink r:id="rId21" w:history="1">
        <w:r w:rsidR="00A37A9F" w:rsidRPr="00A37A9F">
          <w:rPr>
            <w:rStyle w:val="Hyperlink"/>
            <w:color w:val="FF0000"/>
          </w:rPr>
          <w:t>https://www.boliga.dk/statistikker?utm_source=boliga&amp;utm_medium=artikel&amp;utm_campaign=laantrygt</w:t>
        </w:r>
      </w:hyperlink>
      <w:r w:rsidR="00A37A9F" w:rsidRPr="00A37A9F">
        <w:rPr>
          <w:color w:val="FF0000"/>
        </w:rPr>
        <w:t xml:space="preserve">) </w:t>
      </w:r>
      <w:r w:rsidRPr="00A37A9F">
        <w:rPr>
          <w:color w:val="FF0000"/>
        </w:rPr>
        <w:t xml:space="preserve"> </w:t>
      </w:r>
      <w:r>
        <w:t xml:space="preserve">og ligeså chancen for at tjene på det, når man sælger igen. </w:t>
      </w:r>
    </w:p>
    <w:p w14:paraId="5CDEFCED" w14:textId="7199E91C" w:rsidR="00457307" w:rsidRDefault="00457307"/>
    <w:p w14:paraId="266CDD97" w14:textId="77777777" w:rsidR="00457307" w:rsidRDefault="00457307" w:rsidP="00457307"/>
    <w:p w14:paraId="3890CF48" w14:textId="7CF5A939" w:rsidR="00457307" w:rsidRDefault="00457307"/>
    <w:p w14:paraId="7769FCB8" w14:textId="3811195A" w:rsidR="00341EDF" w:rsidRDefault="00341EDF"/>
    <w:p w14:paraId="03066AF0" w14:textId="2841397A" w:rsidR="00341EDF" w:rsidRDefault="00341EDF"/>
    <w:p w14:paraId="5F0E543F" w14:textId="60085777" w:rsidR="00A37A9F" w:rsidRPr="00A37A9F" w:rsidRDefault="00A37A9F" w:rsidP="00A37A9F">
      <w:pPr>
        <w:rPr>
          <w:color w:val="FF0000"/>
          <w:sz w:val="32"/>
          <w:szCs w:val="32"/>
        </w:rPr>
      </w:pPr>
      <w:r>
        <w:rPr>
          <w:color w:val="FF0000"/>
          <w:sz w:val="32"/>
          <w:szCs w:val="32"/>
        </w:rPr>
        <w:t>CATEGORY: LÅN TIL…</w:t>
      </w:r>
    </w:p>
    <w:p w14:paraId="6946D151" w14:textId="5CD8F2A8" w:rsidR="00341EDF" w:rsidRDefault="00341EDF"/>
    <w:p w14:paraId="3419EBC9" w14:textId="77777777" w:rsidR="00045A62" w:rsidRDefault="00045A62" w:rsidP="00341EDF">
      <w:pPr>
        <w:rPr>
          <w:b/>
          <w:bCs/>
          <w:sz w:val="32"/>
          <w:szCs w:val="32"/>
        </w:rPr>
      </w:pPr>
    </w:p>
    <w:p w14:paraId="360048D7" w14:textId="675E9F80" w:rsidR="00341EDF" w:rsidRPr="00B72708" w:rsidRDefault="00341EDF" w:rsidP="00341EDF">
      <w:pPr>
        <w:rPr>
          <w:b/>
          <w:bCs/>
          <w:sz w:val="32"/>
          <w:szCs w:val="32"/>
        </w:rPr>
      </w:pPr>
      <w:r w:rsidRPr="00B72708">
        <w:rPr>
          <w:b/>
          <w:bCs/>
          <w:sz w:val="32"/>
          <w:szCs w:val="32"/>
        </w:rPr>
        <w:t xml:space="preserve">Lån til bolig: Sådan </w:t>
      </w:r>
      <w:r w:rsidR="00B72708">
        <w:rPr>
          <w:b/>
          <w:bCs/>
          <w:sz w:val="32"/>
          <w:szCs w:val="32"/>
        </w:rPr>
        <w:t>får du råd til</w:t>
      </w:r>
      <w:r w:rsidRPr="00B72708">
        <w:rPr>
          <w:b/>
          <w:bCs/>
          <w:sz w:val="32"/>
          <w:szCs w:val="32"/>
        </w:rPr>
        <w:t xml:space="preserve"> dit drømmehjem</w:t>
      </w:r>
    </w:p>
    <w:p w14:paraId="43F72916" w14:textId="77777777" w:rsidR="00341EDF" w:rsidRDefault="00341EDF" w:rsidP="00341EDF"/>
    <w:p w14:paraId="7BF007AE" w14:textId="068F6B02" w:rsidR="00341EDF" w:rsidRDefault="00341EDF" w:rsidP="00341EDF">
      <w:r>
        <w:t xml:space="preserve">En af de ting, der ofte følger med at træde ind i de voksnes rækker, er </w:t>
      </w:r>
      <w:r w:rsidRPr="00A37A9F">
        <w:t>et boliglån</w:t>
      </w:r>
      <w:r>
        <w:t xml:space="preserve"> - i hvert fald, hvis du gerne vil investere dine penge i mursten, ligesom tusindvis af danskere gør det hvert år. </w:t>
      </w:r>
    </w:p>
    <w:p w14:paraId="4263A47C" w14:textId="77777777" w:rsidR="00341EDF" w:rsidRDefault="00341EDF" w:rsidP="00341EDF"/>
    <w:p w14:paraId="03A9EFB5" w14:textId="0D9BFD42" w:rsidR="00341EDF" w:rsidRDefault="00341EDF" w:rsidP="00341EDF">
      <w:r>
        <w:t xml:space="preserve">Om det er en </w:t>
      </w:r>
      <w:r w:rsidRPr="00B13340">
        <w:rPr>
          <w:b/>
          <w:bCs/>
        </w:rPr>
        <w:t>villa</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Huskøb: Sådan låner du penge til din drømmevilla)</w:t>
      </w:r>
      <w:r>
        <w:t xml:space="preserve">, en </w:t>
      </w:r>
      <w:r w:rsidRPr="00B13340">
        <w:rPr>
          <w:b/>
          <w:bCs/>
        </w:rPr>
        <w:t>lejlighed</w:t>
      </w:r>
      <w: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Lejlighedskøb: Sådan låner du penge til en ejerlejlighed)</w:t>
      </w:r>
      <w:r w:rsidR="00A37A9F">
        <w:t xml:space="preserve"> </w:t>
      </w:r>
      <w:r>
        <w:t xml:space="preserve">eller et </w:t>
      </w:r>
      <w:r w:rsidRPr="00B13340">
        <w:rPr>
          <w:b/>
          <w:bCs/>
        </w:rPr>
        <w:t>sommerhus</w:t>
      </w:r>
      <w:r w:rsidR="00A37A9F">
        <w:rPr>
          <w:b/>
          <w:bCs/>
        </w:rP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Sådan låner du penge til dit sommerhuskøb)</w:t>
      </w:r>
      <w:r>
        <w:t xml:space="preserve">, så skal langt de fleste have hjælp til at stille op med købsprisen til drømmehjemmet – der som regel kræver summer, der ikke står på den gennemsnitlige bankbog. </w:t>
      </w:r>
    </w:p>
    <w:p w14:paraId="295DB13F" w14:textId="77777777" w:rsidR="00341EDF" w:rsidRDefault="00341EDF" w:rsidP="00341EDF"/>
    <w:p w14:paraId="0A658419" w14:textId="76340788" w:rsidR="00341EDF" w:rsidRDefault="00341EDF" w:rsidP="00341EDF">
      <w:r>
        <w:t>Der findes flere forskellige måder at låne penge til en bolig på – netop afhængig af, hvad for en boligform, du vil investere i, hvad den koster og hvor den ligger.</w:t>
      </w:r>
      <w:r w:rsidR="00B72708">
        <w:t xml:space="preserve"> Det kan nogle gange vise sig at være nemmere at låne store summer til boliger</w:t>
      </w:r>
      <w:r w:rsidR="003F0EB5">
        <w:t>, der ligger</w:t>
      </w:r>
      <w:r w:rsidR="00B72708">
        <w:t xml:space="preserve"> i populære områder. </w:t>
      </w:r>
      <w:r>
        <w:t xml:space="preserve"> </w:t>
      </w:r>
    </w:p>
    <w:p w14:paraId="73896E1F" w14:textId="77777777" w:rsidR="00341EDF" w:rsidRDefault="00341EDF" w:rsidP="00341EDF"/>
    <w:p w14:paraId="7A52A08E" w14:textId="77777777" w:rsidR="00341EDF" w:rsidRPr="00B72708" w:rsidRDefault="00341EDF" w:rsidP="00341EDF">
      <w:pPr>
        <w:rPr>
          <w:b/>
          <w:bCs/>
          <w:sz w:val="28"/>
          <w:szCs w:val="28"/>
        </w:rPr>
      </w:pPr>
      <w:r w:rsidRPr="00B72708">
        <w:rPr>
          <w:b/>
          <w:bCs/>
          <w:sz w:val="28"/>
          <w:szCs w:val="28"/>
        </w:rPr>
        <w:t>Sådan låner du penge til en bolig</w:t>
      </w:r>
    </w:p>
    <w:p w14:paraId="4EE66D2F" w14:textId="77777777" w:rsidR="00341EDF" w:rsidRDefault="00341EDF" w:rsidP="00341EDF"/>
    <w:p w14:paraId="4A86F4B3" w14:textId="0697E234" w:rsidR="00B72708" w:rsidRDefault="00341EDF" w:rsidP="00341EDF">
      <w:r>
        <w:t xml:space="preserve">Ved mange af boligtyperne; villa, ejerlejlighed og sommerhus, kan man få et </w:t>
      </w:r>
      <w:r w:rsidRPr="00A37A9F">
        <w:t>realkreditlån eller</w:t>
      </w:r>
      <w:r>
        <w:t xml:space="preserve"> </w:t>
      </w:r>
      <w:r w:rsidRPr="0020639F">
        <w:rPr>
          <w:b/>
          <w:bCs/>
        </w:rPr>
        <w:t>låne penge i banken</w:t>
      </w:r>
      <w:r w:rsidR="00B72708">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Hvad er et banklån? Sådan låner du penge i banken)</w:t>
      </w:r>
      <w:r w:rsidR="00A37A9F">
        <w:rPr>
          <w:color w:val="FF0000"/>
        </w:rPr>
        <w:t xml:space="preserve"> </w:t>
      </w:r>
      <w:r w:rsidR="00B72708">
        <w:t>til sit boligkøb.</w:t>
      </w:r>
      <w:r>
        <w:t xml:space="preserve"> </w:t>
      </w:r>
    </w:p>
    <w:p w14:paraId="0D5BD048" w14:textId="77777777" w:rsidR="00B72708" w:rsidRDefault="00B72708" w:rsidP="00341EDF"/>
    <w:p w14:paraId="40FE0B2F" w14:textId="4852354C" w:rsidR="00341EDF" w:rsidRDefault="00341EDF" w:rsidP="00341EDF">
      <w:r>
        <w:t xml:space="preserve">Et realkreditlån har ry af at være et </w:t>
      </w:r>
      <w:r w:rsidRPr="00A37A9F">
        <w:t>billigt lån i fo</w:t>
      </w:r>
      <w:r>
        <w:t xml:space="preserve">rhold til et </w:t>
      </w:r>
      <w:r w:rsidRPr="00A37A9F">
        <w:t>boliglån i en bank.</w:t>
      </w:r>
      <w:r w:rsidR="00B72708">
        <w:t xml:space="preserve"> Det </w:t>
      </w:r>
      <w:r w:rsidR="00DA61F7">
        <w:t>finansierer</w:t>
      </w:r>
      <w:r>
        <w:t xml:space="preserve"> </w:t>
      </w:r>
      <w:r w:rsidR="00B72708">
        <w:t xml:space="preserve">typisk </w:t>
      </w:r>
      <w:r>
        <w:t xml:space="preserve">op til 80 procent af boligens købspris, når det gælder ejerlejligheder og villaer - 75 procent for sommerhuse. </w:t>
      </w:r>
      <w:r w:rsidR="00264E20">
        <w:t xml:space="preserve">For at få lånet skal du selv betale omkring </w:t>
      </w:r>
      <w:r>
        <w:t>fem procent af prisen for boligen</w:t>
      </w:r>
      <w:r w:rsidR="00264E20">
        <w:t xml:space="preserve">. Resten af beløbet skaffes typisk gennem et andet lån. </w:t>
      </w:r>
      <w:r>
        <w:t xml:space="preserve"> </w:t>
      </w:r>
    </w:p>
    <w:p w14:paraId="6CFFF31F" w14:textId="77777777" w:rsidR="00341EDF" w:rsidRDefault="00341EDF" w:rsidP="00341EDF"/>
    <w:p w14:paraId="321EDF6D" w14:textId="47337746" w:rsidR="00341EDF" w:rsidRDefault="00341EDF" w:rsidP="00341EDF">
      <w:r>
        <w:t xml:space="preserve">Du kan også låne </w:t>
      </w:r>
      <w:r w:rsidR="00264E20">
        <w:t>det fulde beløb til dit</w:t>
      </w:r>
      <w:r>
        <w:t xml:space="preserve"> boligkøb hos </w:t>
      </w:r>
      <w:r w:rsidR="00264E20">
        <w:t xml:space="preserve">banken eller </w:t>
      </w:r>
      <w:r>
        <w:t xml:space="preserve">alternative låneformidlere som for eksempel </w:t>
      </w:r>
      <w:proofErr w:type="spellStart"/>
      <w:r w:rsidRPr="00B97774">
        <w:rPr>
          <w:b/>
          <w:bCs/>
        </w:rPr>
        <w:t>Udenom</w:t>
      </w:r>
      <w:r w:rsidR="00B72708">
        <w:rPr>
          <w:b/>
          <w:bCs/>
        </w:rPr>
        <w:t>B</w:t>
      </w:r>
      <w:r w:rsidRPr="00B97774">
        <w:rPr>
          <w:b/>
          <w:bCs/>
        </w:rPr>
        <w:t>anken</w:t>
      </w:r>
      <w:proofErr w:type="spellEnd"/>
      <w:r w:rsidR="00A37A9F">
        <w:rPr>
          <w:b/>
          <w:bCs/>
        </w:rPr>
        <w:t xml:space="preserve"> </w:t>
      </w:r>
      <w:r w:rsidR="00A37A9F" w:rsidRPr="00A37A9F">
        <w:rPr>
          <w:color w:val="FF0000"/>
        </w:rPr>
        <w:t>(https://udenombanken.dk/vaelg-laanetype/?utm_source=uob&amp;utm_medium=artikel&amp;utm_campaign=laantrygt)</w:t>
      </w:r>
      <w:r w:rsidR="00264E20" w:rsidRPr="00A37A9F">
        <w:rPr>
          <w:color w:val="FF0000"/>
        </w:rPr>
        <w:t xml:space="preserve">. </w:t>
      </w:r>
      <w:r w:rsidR="00264E20">
        <w:t>Hos</w:t>
      </w:r>
      <w:r w:rsidR="00B72708">
        <w:t xml:space="preserve"> </w:t>
      </w:r>
      <w:r w:rsidR="00264E20">
        <w:t xml:space="preserve">sidstnævnte varierer størrelsen af </w:t>
      </w:r>
      <w:r>
        <w:t>lånebeløb</w:t>
      </w:r>
      <w:r w:rsidR="00264E20">
        <w:t>et</w:t>
      </w:r>
      <w:r>
        <w:t xml:space="preserve"> og kravet til udbetaling</w:t>
      </w:r>
      <w:r w:rsidR="00264E20">
        <w:t xml:space="preserve"> i højere grad</w:t>
      </w:r>
      <w:r w:rsidR="00B72708">
        <w:t xml:space="preserve">, </w:t>
      </w:r>
      <w:r w:rsidR="00264E20">
        <w:t xml:space="preserve">og bliver </w:t>
      </w:r>
      <w:r>
        <w:t xml:space="preserve">vurderet individuelt ud fra din situation. </w:t>
      </w:r>
    </w:p>
    <w:p w14:paraId="656E397A" w14:textId="77777777" w:rsidR="00341EDF" w:rsidRDefault="00341EDF" w:rsidP="00341EDF"/>
    <w:p w14:paraId="509FF834" w14:textId="3BD2D462" w:rsidR="00341EDF" w:rsidRDefault="00341EDF" w:rsidP="00341EDF">
      <w:r>
        <w:t xml:space="preserve">Skal du </w:t>
      </w:r>
      <w:r w:rsidRPr="00B97774">
        <w:rPr>
          <w:b/>
          <w:bCs/>
        </w:rPr>
        <w:t>låne til en andelsbolig</w:t>
      </w:r>
      <w:r>
        <w:t xml:space="preserve"> </w:t>
      </w:r>
      <w:r w:rsidR="00A37A9F" w:rsidRPr="00A37A9F">
        <w:rPr>
          <w:color w:val="FF0000"/>
        </w:rPr>
        <w:t>(Link to SEO-</w:t>
      </w:r>
      <w:proofErr w:type="spellStart"/>
      <w:r w:rsidR="00A37A9F" w:rsidRPr="00A37A9F">
        <w:rPr>
          <w:color w:val="FF0000"/>
        </w:rPr>
        <w:t>article</w:t>
      </w:r>
      <w:proofErr w:type="spellEnd"/>
      <w:r w:rsidR="00A37A9F" w:rsidRPr="00A37A9F">
        <w:rPr>
          <w:color w:val="FF0000"/>
        </w:rPr>
        <w:t>: Ny lejlighed? Sådan låner du til en andelsbolig)</w:t>
      </w:r>
      <w:r w:rsidR="00A37A9F">
        <w:rPr>
          <w:color w:val="FF0000"/>
        </w:rPr>
        <w:t xml:space="preserve"> </w:t>
      </w:r>
      <w:r>
        <w:t xml:space="preserve">eller et </w:t>
      </w:r>
      <w:r w:rsidRPr="00A37A9F">
        <w:t>kolonihavehus</w:t>
      </w:r>
      <w:r w:rsidR="00A37A9F" w:rsidRPr="00A37A9F">
        <w:t xml:space="preserve">, </w:t>
      </w:r>
      <w:r>
        <w:t xml:space="preserve">kommer der nogle andre regler i spil. Her kan man som regel ikke få et realkreditlån; i stedet skal du låne pengene i en bank eller et andet låneinstitut. </w:t>
      </w:r>
    </w:p>
    <w:p w14:paraId="2401B889" w14:textId="77777777" w:rsidR="00341EDF" w:rsidRDefault="00341EDF" w:rsidP="00341EDF"/>
    <w:p w14:paraId="71112AD8" w14:textId="68715975" w:rsidR="00341EDF" w:rsidRDefault="00341EDF" w:rsidP="00341EDF">
      <w:r>
        <w:t xml:space="preserve">Kontakt en – eller flere - af de nævnte låneformidlere for at høre, hvad du kan låne til det </w:t>
      </w:r>
      <w:r w:rsidRPr="00A37A9F">
        <w:t>boligkøb,</w:t>
      </w:r>
      <w:r>
        <w:t xml:space="preserve"> som du drømmer om</w:t>
      </w:r>
      <w:r w:rsidR="00B72708">
        <w:t>.</w:t>
      </w:r>
    </w:p>
    <w:p w14:paraId="11CB0EB7" w14:textId="094230FB" w:rsidR="00341EDF" w:rsidRDefault="00341EDF"/>
    <w:p w14:paraId="0A024528" w14:textId="33E0D5DD" w:rsidR="00341EDF" w:rsidRDefault="00341EDF"/>
    <w:p w14:paraId="53794F4F" w14:textId="6FE4633C" w:rsidR="00B72708" w:rsidRDefault="00B72708"/>
    <w:p w14:paraId="27BFF753" w14:textId="0A7FEED1" w:rsidR="00B72708" w:rsidRDefault="00B72708"/>
    <w:p w14:paraId="68F97C39" w14:textId="461F8EAB" w:rsidR="00B72708" w:rsidRDefault="00B72708"/>
    <w:p w14:paraId="43C2EFD8" w14:textId="3B106CE9" w:rsidR="00A37A9F" w:rsidRPr="00A37A9F" w:rsidRDefault="00A37A9F" w:rsidP="00A37A9F">
      <w:pPr>
        <w:rPr>
          <w:color w:val="FF0000"/>
          <w:sz w:val="32"/>
          <w:szCs w:val="32"/>
        </w:rPr>
      </w:pPr>
      <w:r>
        <w:rPr>
          <w:color w:val="FF0000"/>
          <w:sz w:val="32"/>
          <w:szCs w:val="32"/>
        </w:rPr>
        <w:t>CATEGORY: LÅN TIL…</w:t>
      </w:r>
    </w:p>
    <w:p w14:paraId="43B1088B" w14:textId="79A18ED7" w:rsidR="00B72708" w:rsidRDefault="00B72708"/>
    <w:p w14:paraId="5C6CF4E5" w14:textId="77777777" w:rsidR="005F5F42" w:rsidRDefault="005F5F42" w:rsidP="00243CE0">
      <w:pPr>
        <w:rPr>
          <w:b/>
          <w:bCs/>
          <w:sz w:val="32"/>
          <w:szCs w:val="32"/>
        </w:rPr>
      </w:pPr>
    </w:p>
    <w:p w14:paraId="052CFD0F" w14:textId="77777777" w:rsidR="00DA61F7" w:rsidRDefault="00DA61F7" w:rsidP="00243CE0">
      <w:pPr>
        <w:rPr>
          <w:b/>
          <w:bCs/>
          <w:sz w:val="32"/>
          <w:szCs w:val="32"/>
        </w:rPr>
      </w:pPr>
    </w:p>
    <w:p w14:paraId="1329DA81" w14:textId="18DA2E40" w:rsidR="00243CE0" w:rsidRPr="00F61460" w:rsidRDefault="00243CE0" w:rsidP="00243CE0">
      <w:pPr>
        <w:rPr>
          <w:b/>
          <w:bCs/>
          <w:sz w:val="32"/>
          <w:szCs w:val="32"/>
        </w:rPr>
      </w:pPr>
      <w:r w:rsidRPr="00F61460">
        <w:rPr>
          <w:b/>
          <w:bCs/>
          <w:sz w:val="32"/>
          <w:szCs w:val="32"/>
        </w:rPr>
        <w:t>Nyt køkken? Sådan får du råd til dit drømmekøkken</w:t>
      </w:r>
    </w:p>
    <w:p w14:paraId="47B03146" w14:textId="77777777" w:rsidR="00243CE0" w:rsidRDefault="00243CE0" w:rsidP="00243CE0"/>
    <w:p w14:paraId="4D5F1CED" w14:textId="4F7CEFC5" w:rsidR="00243CE0" w:rsidRDefault="00243CE0" w:rsidP="00243CE0">
      <w:r>
        <w:t xml:space="preserve">Køkkenet er boligens hjerte. Det er et </w:t>
      </w:r>
      <w:r w:rsidR="00F61460">
        <w:t>noget</w:t>
      </w:r>
      <w:r>
        <w:t xml:space="preserve">, der </w:t>
      </w:r>
      <w:r w:rsidR="00F61460">
        <w:t xml:space="preserve">i den grad </w:t>
      </w:r>
      <w:r>
        <w:t xml:space="preserve">er gældende i mange danske hjem, hvor familier tilbringer mange timer og mødes over madpakkesmøring, aftenmadslavning og hjemmelavede boller søndag morgen. </w:t>
      </w:r>
    </w:p>
    <w:p w14:paraId="54E58969" w14:textId="77777777" w:rsidR="00243CE0" w:rsidRDefault="00243CE0" w:rsidP="00243CE0"/>
    <w:p w14:paraId="04D56EC5" w14:textId="2B23E0D4" w:rsidR="00243CE0" w:rsidRDefault="00243CE0" w:rsidP="00243CE0">
      <w:r>
        <w:t xml:space="preserve">Derfor er køkkenet også et af de rum, der bliver prioriteret højest og mange boligejere drømmer om et nyt køkken. </w:t>
      </w:r>
    </w:p>
    <w:p w14:paraId="0B072515" w14:textId="77777777" w:rsidR="00243CE0" w:rsidRDefault="00243CE0" w:rsidP="00243CE0"/>
    <w:p w14:paraId="139B01CF" w14:textId="77777777" w:rsidR="00B26890" w:rsidRDefault="00243CE0" w:rsidP="00243CE0">
      <w:r>
        <w:t>Et nyt køkken kan dog være en dyr fornøjelse</w:t>
      </w:r>
      <w:r w:rsidR="00F61460">
        <w:t xml:space="preserve"> og ende med at koste summer, de færreste har stående på bankbogen</w:t>
      </w:r>
      <w:r w:rsidR="00B26890">
        <w:t>:</w:t>
      </w:r>
    </w:p>
    <w:p w14:paraId="0B02DCF0" w14:textId="77777777" w:rsidR="00B26890" w:rsidRDefault="00B26890" w:rsidP="00243CE0"/>
    <w:p w14:paraId="69F679A6" w14:textId="14D38379" w:rsidR="00ED4307" w:rsidRDefault="00ED4307" w:rsidP="00243CE0">
      <w:r>
        <w:t>Derfor er det tit nødvendigt at gå</w:t>
      </w:r>
      <w:r w:rsidR="00243CE0">
        <w:t xml:space="preserve"> </w:t>
      </w:r>
      <w:r>
        <w:t xml:space="preserve">ud </w:t>
      </w:r>
      <w:r w:rsidR="00243CE0">
        <w:t>og låne penge til projektet</w:t>
      </w:r>
      <w:r>
        <w:t xml:space="preserve"> på den ene eller anden måde - </w:t>
      </w:r>
      <w:r w:rsidR="00243CE0">
        <w:t xml:space="preserve">hvis man da ikke </w:t>
      </w:r>
      <w:r>
        <w:t xml:space="preserve">allerede </w:t>
      </w:r>
      <w:r w:rsidR="00243CE0">
        <w:t xml:space="preserve">ligger inde med en bugnende opsparing møntet på en køkkenfornyelse. </w:t>
      </w:r>
    </w:p>
    <w:p w14:paraId="51D3980D" w14:textId="77777777" w:rsidR="00243CE0" w:rsidRPr="00F61460" w:rsidRDefault="00243CE0" w:rsidP="00243CE0">
      <w:pPr>
        <w:rPr>
          <w:sz w:val="28"/>
          <w:szCs w:val="28"/>
        </w:rPr>
      </w:pPr>
    </w:p>
    <w:p w14:paraId="3D7D13D9" w14:textId="77777777" w:rsidR="00243CE0" w:rsidRPr="00F61460" w:rsidRDefault="00243CE0" w:rsidP="00243CE0">
      <w:pPr>
        <w:rPr>
          <w:b/>
          <w:bCs/>
          <w:sz w:val="28"/>
          <w:szCs w:val="28"/>
        </w:rPr>
      </w:pPr>
      <w:r w:rsidRPr="00F61460">
        <w:rPr>
          <w:b/>
          <w:bCs/>
          <w:sz w:val="28"/>
          <w:szCs w:val="28"/>
        </w:rPr>
        <w:t>Hvordan låner man penge til et nyt køkken?</w:t>
      </w:r>
    </w:p>
    <w:p w14:paraId="026F3F9B" w14:textId="77777777" w:rsidR="00243CE0" w:rsidRDefault="00243CE0" w:rsidP="00243CE0"/>
    <w:p w14:paraId="00E7D3A3" w14:textId="6E18FFCD" w:rsidR="00243CE0" w:rsidRDefault="00243CE0" w:rsidP="00243CE0">
      <w:r>
        <w:t>Et nyt køkken kan finansieres på flere forskellige måde</w:t>
      </w:r>
      <w:r w:rsidR="00B26890">
        <w:t>r;</w:t>
      </w:r>
      <w:r>
        <w:t xml:space="preserve"> man kan for eksempel tage et </w:t>
      </w:r>
      <w:r w:rsidRPr="00EA6832">
        <w:rPr>
          <w:b/>
          <w:bCs/>
        </w:rPr>
        <w:t xml:space="preserve">forbrugslån </w:t>
      </w:r>
      <w:r w:rsidR="00AC272B" w:rsidRPr="00A37A9F">
        <w:rPr>
          <w:color w:val="FF0000"/>
        </w:rPr>
        <w:t>(Link to SEO-</w:t>
      </w:r>
      <w:proofErr w:type="spellStart"/>
      <w:r w:rsidR="00AC272B" w:rsidRPr="00A37A9F">
        <w:rPr>
          <w:color w:val="FF0000"/>
        </w:rPr>
        <w:t>article</w:t>
      </w:r>
      <w:proofErr w:type="spellEnd"/>
      <w:r w:rsidR="00AC272B" w:rsidRPr="00A37A9F">
        <w:rPr>
          <w:color w:val="FF0000"/>
        </w:rPr>
        <w:t xml:space="preserve">: </w:t>
      </w:r>
      <w:r w:rsidR="00AC272B" w:rsidRPr="00AC272B">
        <w:rPr>
          <w:color w:val="FF0000"/>
        </w:rPr>
        <w:t>Hvad er et forbrugslån? Sådan får du råd til dit drømmekøb</w:t>
      </w:r>
      <w:r w:rsidR="00AC272B" w:rsidRPr="00A37A9F">
        <w:rPr>
          <w:color w:val="FF0000"/>
        </w:rPr>
        <w:t>)</w:t>
      </w:r>
      <w:r w:rsidR="00AC272B">
        <w:rPr>
          <w:color w:val="FF0000"/>
        </w:rPr>
        <w:t xml:space="preserve"> </w:t>
      </w:r>
      <w:r>
        <w:t>i</w:t>
      </w:r>
      <w:r w:rsidR="00F61460">
        <w:t xml:space="preserve"> </w:t>
      </w:r>
      <w:r>
        <w:t xml:space="preserve">en bank, hvor man låner et specifikt beløb og afdrager på det hver måned – det kræver som regel en </w:t>
      </w:r>
      <w:r w:rsidRPr="00AC272B">
        <w:t>kreditvurdering af</w:t>
      </w:r>
      <w:r>
        <w:t xml:space="preserve"> din økonomi, før du bliver godkendt til et lån, og så er det ofte dyrere en</w:t>
      </w:r>
      <w:r w:rsidR="00ED4307">
        <w:t>d</w:t>
      </w:r>
      <w:r>
        <w:t xml:space="preserve"> andre typer lån. </w:t>
      </w:r>
    </w:p>
    <w:p w14:paraId="58AEBBC7" w14:textId="77777777" w:rsidR="00243CE0" w:rsidRDefault="00243CE0" w:rsidP="00243CE0"/>
    <w:p w14:paraId="1BBC9E55" w14:textId="43711592" w:rsidR="00B26890" w:rsidRPr="00DA61F7" w:rsidRDefault="00243CE0" w:rsidP="00243CE0">
      <w:pPr>
        <w:rPr>
          <w:b/>
          <w:bCs/>
        </w:rPr>
      </w:pPr>
      <w:r>
        <w:t xml:space="preserve">Du kan </w:t>
      </w:r>
      <w:r w:rsidR="00B26890">
        <w:t xml:space="preserve">skaffe pengene til et nyt køkken </w:t>
      </w:r>
      <w:r w:rsidR="00DA61F7">
        <w:t>ved</w:t>
      </w:r>
      <w:r w:rsidR="00B26890">
        <w:t xml:space="preserve"> at låne i</w:t>
      </w:r>
      <w:r>
        <w:t xml:space="preserve"> din bolig, hvis du</w:t>
      </w:r>
      <w:r w:rsidR="00B26890">
        <w:t xml:space="preserve"> ejer</w:t>
      </w:r>
      <w:r>
        <w:t xml:space="preserve"> et hus eller en ejerlejlighed. Det kan i mange tilfælde være en god investering, der kan højne værdien af dit hjem, når du skal sælge igen</w:t>
      </w:r>
      <w:r w:rsidR="00ED4307">
        <w:t xml:space="preserve"> – en fordel</w:t>
      </w:r>
      <w:r>
        <w:t>, når man henvender sig til en bank eller en anden låneformidler, som for eksempel</w:t>
      </w:r>
      <w:r w:rsidR="00DA61F7">
        <w:rPr>
          <w:b/>
          <w:bCs/>
        </w:rPr>
        <w:t xml:space="preserve"> Låntrygt</w:t>
      </w:r>
      <w:r w:rsidR="00AC272B">
        <w:rPr>
          <w:b/>
          <w:bCs/>
        </w:rPr>
        <w:t xml:space="preserve"> </w:t>
      </w:r>
      <w:r w:rsidR="00AC272B" w:rsidRPr="00AC272B">
        <w:rPr>
          <w:color w:val="FF0000"/>
        </w:rPr>
        <w:t xml:space="preserve">(link to the </w:t>
      </w:r>
      <w:proofErr w:type="spellStart"/>
      <w:r w:rsidR="00AC272B" w:rsidRPr="00AC272B">
        <w:rPr>
          <w:color w:val="FF0000"/>
        </w:rPr>
        <w:t>frontpage</w:t>
      </w:r>
      <w:proofErr w:type="spellEnd"/>
      <w:r w:rsidR="00AC272B" w:rsidRPr="00AC272B">
        <w:rPr>
          <w:color w:val="FF0000"/>
        </w:rPr>
        <w:t xml:space="preserve"> of låntrygt.dk)</w:t>
      </w:r>
      <w:r w:rsidR="00AC272B">
        <w:t xml:space="preserve">, </w:t>
      </w:r>
      <w:r w:rsidR="00DA61F7">
        <w:t>der specialis</w:t>
      </w:r>
      <w:r w:rsidR="00FA3BB6">
        <w:t xml:space="preserve">erer sig i </w:t>
      </w:r>
      <w:r w:rsidR="00FA3BB6" w:rsidRPr="00FA3BB6">
        <w:rPr>
          <w:b/>
          <w:bCs/>
        </w:rPr>
        <w:t>forbrugslån</w:t>
      </w:r>
      <w:r w:rsidR="00FA3BB6">
        <w:t xml:space="preserve"> </w:t>
      </w:r>
      <w:r w:rsidR="00AC272B" w:rsidRPr="00A37A9F">
        <w:rPr>
          <w:color w:val="FF0000"/>
        </w:rPr>
        <w:t>(Link to SEO-</w:t>
      </w:r>
      <w:proofErr w:type="spellStart"/>
      <w:r w:rsidR="00AC272B" w:rsidRPr="00A37A9F">
        <w:rPr>
          <w:color w:val="FF0000"/>
        </w:rPr>
        <w:t>article</w:t>
      </w:r>
      <w:proofErr w:type="spellEnd"/>
      <w:r w:rsidR="00AC272B" w:rsidRPr="00A37A9F">
        <w:rPr>
          <w:color w:val="FF0000"/>
        </w:rPr>
        <w:t xml:space="preserve">: </w:t>
      </w:r>
      <w:r w:rsidR="00AC272B" w:rsidRPr="00AC272B">
        <w:rPr>
          <w:color w:val="FF0000"/>
        </w:rPr>
        <w:t>Hvad er et forbrugslån? Sådan får du råd til dit drømmekøb</w:t>
      </w:r>
      <w:r w:rsidR="00AC272B" w:rsidRPr="00A37A9F">
        <w:rPr>
          <w:color w:val="FF0000"/>
        </w:rPr>
        <w:t>)</w:t>
      </w:r>
      <w:r w:rsidR="00AC272B">
        <w:rPr>
          <w:color w:val="FF0000"/>
        </w:rPr>
        <w:t xml:space="preserve"> </w:t>
      </w:r>
      <w:r w:rsidR="00FA3BB6">
        <w:t xml:space="preserve">eller et såkaldt </w:t>
      </w:r>
      <w:r w:rsidR="00FA3BB6" w:rsidRPr="00FA3BB6">
        <w:rPr>
          <w:b/>
          <w:bCs/>
        </w:rPr>
        <w:t>privatlån</w:t>
      </w:r>
      <w:r w:rsidR="00AC272B">
        <w:rPr>
          <w:b/>
          <w:bCs/>
        </w:rPr>
        <w:t xml:space="preserve"> </w:t>
      </w:r>
      <w:r w:rsidR="00AC272B" w:rsidRPr="00AC272B">
        <w:rPr>
          <w:color w:val="FF0000"/>
        </w:rPr>
        <w:t>(</w:t>
      </w:r>
      <w:r w:rsidR="00AC272B" w:rsidRPr="00A37A9F">
        <w:rPr>
          <w:color w:val="FF0000"/>
        </w:rPr>
        <w:t>Link to SEO-</w:t>
      </w:r>
      <w:proofErr w:type="spellStart"/>
      <w:r w:rsidR="00AC272B" w:rsidRPr="00A37A9F">
        <w:rPr>
          <w:color w:val="FF0000"/>
        </w:rPr>
        <w:t>article</w:t>
      </w:r>
      <w:proofErr w:type="spellEnd"/>
      <w:r w:rsidR="00AC272B" w:rsidRPr="00A37A9F">
        <w:rPr>
          <w:color w:val="FF0000"/>
        </w:rPr>
        <w:t xml:space="preserve">: </w:t>
      </w:r>
      <w:r w:rsidR="00AC272B" w:rsidRPr="00AC272B">
        <w:rPr>
          <w:color w:val="FF0000"/>
        </w:rPr>
        <w:t>Hvad er et privatlån? Til dig, der vil låne til privat forbrug</w:t>
      </w:r>
      <w:r w:rsidR="00AC272B" w:rsidRPr="00A37A9F">
        <w:rPr>
          <w:color w:val="FF0000"/>
        </w:rPr>
        <w:t>)</w:t>
      </w:r>
      <w:r w:rsidR="00DA61F7">
        <w:t xml:space="preserve">. </w:t>
      </w:r>
    </w:p>
    <w:p w14:paraId="234337E8" w14:textId="77777777" w:rsidR="00B26890" w:rsidRDefault="00B26890" w:rsidP="00243CE0"/>
    <w:p w14:paraId="4266AE88" w14:textId="33739EF6" w:rsidR="00243CE0" w:rsidRPr="001D755D" w:rsidRDefault="00ED4307" w:rsidP="00243CE0">
      <w:r>
        <w:t>Hos sidstnævnte kan du</w:t>
      </w:r>
      <w:r w:rsidR="00B26890">
        <w:t xml:space="preserve"> i samme ombæring</w:t>
      </w:r>
      <w:r>
        <w:t xml:space="preserve"> også benytte muligheden for </w:t>
      </w:r>
      <w:r w:rsidRPr="00AC272B">
        <w:t xml:space="preserve">at samle </w:t>
      </w:r>
      <w:r w:rsidR="00DA61F7" w:rsidRPr="00AC272B">
        <w:t xml:space="preserve">alle </w:t>
      </w:r>
      <w:r w:rsidRPr="00AC272B">
        <w:t>dine lån et</w:t>
      </w:r>
      <w:r>
        <w:t xml:space="preserve"> sted</w:t>
      </w:r>
      <w:r w:rsidR="00B26890">
        <w:t xml:space="preserve">. </w:t>
      </w:r>
    </w:p>
    <w:p w14:paraId="38A209E1" w14:textId="32A0AE9D" w:rsidR="00DA61F7" w:rsidRDefault="00DA61F7" w:rsidP="00243CE0"/>
    <w:p w14:paraId="29EAD972" w14:textId="75A618DB" w:rsidR="00243CE0" w:rsidRDefault="00243CE0" w:rsidP="00243CE0">
      <w:r>
        <w:t xml:space="preserve">Om det er en god investering, afhænger selvfølgelig af, hvor meget du allerede har lånt </w:t>
      </w:r>
      <w:r w:rsidR="00ED4307">
        <w:t xml:space="preserve">til </w:t>
      </w:r>
      <w:r>
        <w:t>bolig</w:t>
      </w:r>
      <w:r w:rsidR="00ED4307">
        <w:t>køb</w:t>
      </w:r>
      <w:r>
        <w:t xml:space="preserve">, hvor meget du vil låne til et nyt køkken, din generelle økonomi og om en køkkenfornyelse mærkbart vil hæve værdien og salgbarheden af dit hjem. </w:t>
      </w:r>
    </w:p>
    <w:p w14:paraId="31A4B5B8" w14:textId="77777777" w:rsidR="00243CE0" w:rsidRPr="00EA2378" w:rsidRDefault="00243CE0" w:rsidP="00243CE0">
      <w:pPr>
        <w:rPr>
          <w:b/>
          <w:bCs/>
        </w:rPr>
      </w:pPr>
    </w:p>
    <w:p w14:paraId="73C306B6" w14:textId="090C3FC9" w:rsidR="00B72708" w:rsidRDefault="00B72708"/>
    <w:p w14:paraId="35F7C1DC" w14:textId="7CD4E577" w:rsidR="00097CE3" w:rsidRDefault="00097CE3"/>
    <w:p w14:paraId="63F90737" w14:textId="77777777" w:rsidR="00A37A9F" w:rsidRDefault="00A37A9F" w:rsidP="00A37A9F"/>
    <w:p w14:paraId="28780E15" w14:textId="002F0A14" w:rsidR="00A37A9F" w:rsidRPr="00A37A9F" w:rsidRDefault="00A37A9F" w:rsidP="00A37A9F">
      <w:pPr>
        <w:rPr>
          <w:color w:val="FF0000"/>
          <w:sz w:val="32"/>
          <w:szCs w:val="32"/>
        </w:rPr>
      </w:pPr>
      <w:r>
        <w:rPr>
          <w:color w:val="FF0000"/>
          <w:sz w:val="32"/>
          <w:szCs w:val="32"/>
        </w:rPr>
        <w:t>CATEGORY: LÅNETYPER</w:t>
      </w:r>
    </w:p>
    <w:p w14:paraId="50F1D9A0" w14:textId="77777777" w:rsidR="000D335F" w:rsidRDefault="000D335F" w:rsidP="00CA018C">
      <w:pPr>
        <w:rPr>
          <w:b/>
          <w:bCs/>
          <w:sz w:val="32"/>
          <w:szCs w:val="32"/>
        </w:rPr>
      </w:pPr>
    </w:p>
    <w:p w14:paraId="394BDAC8" w14:textId="6DD2F444" w:rsidR="00CA018C" w:rsidRPr="009E60D6" w:rsidRDefault="00CA018C" w:rsidP="00CA018C">
      <w:pPr>
        <w:rPr>
          <w:b/>
          <w:bCs/>
          <w:sz w:val="32"/>
          <w:szCs w:val="32"/>
        </w:rPr>
      </w:pPr>
      <w:r w:rsidRPr="009E60D6">
        <w:rPr>
          <w:b/>
          <w:bCs/>
          <w:sz w:val="32"/>
          <w:szCs w:val="32"/>
        </w:rPr>
        <w:t>Hvad er et banklån?</w:t>
      </w:r>
      <w:r w:rsidR="009E60D6">
        <w:rPr>
          <w:b/>
          <w:bCs/>
          <w:sz w:val="32"/>
          <w:szCs w:val="32"/>
        </w:rPr>
        <w:t xml:space="preserve"> Sådan låner du penge i banken</w:t>
      </w:r>
    </w:p>
    <w:p w14:paraId="55E7AC21" w14:textId="77777777" w:rsidR="00097CE3" w:rsidRDefault="00097CE3" w:rsidP="00097CE3"/>
    <w:p w14:paraId="64EF69F6" w14:textId="77777777" w:rsidR="00097CE3" w:rsidRDefault="00097CE3" w:rsidP="00097CE3">
      <w:r>
        <w:t xml:space="preserve">Et banklån er ganske enkelt et lån, der er optaget i banken – og derfor kan der næsten være lige så mange grunde til at tage lånet, som du kan forestille dig. </w:t>
      </w:r>
    </w:p>
    <w:p w14:paraId="4FC0FD53" w14:textId="77777777" w:rsidR="00097CE3" w:rsidRDefault="00097CE3" w:rsidP="00097CE3"/>
    <w:p w14:paraId="39C335C4" w14:textId="5C768111" w:rsidR="00097CE3" w:rsidRDefault="00097CE3" w:rsidP="00097CE3">
      <w:r>
        <w:t xml:space="preserve">I forbindelse med </w:t>
      </w:r>
      <w:r w:rsidRPr="00AC272B">
        <w:rPr>
          <w:b/>
          <w:bCs/>
        </w:rPr>
        <w:t>boligkøb</w:t>
      </w:r>
      <w:r>
        <w:t xml:space="preserve"> </w:t>
      </w:r>
      <w:r w:rsidR="00AC272B" w:rsidRPr="00AC272B">
        <w:rPr>
          <w:color w:val="FF0000"/>
        </w:rPr>
        <w:t>(L</w:t>
      </w:r>
      <w:r w:rsidR="00AC272B" w:rsidRPr="00A37A9F">
        <w:rPr>
          <w:color w:val="FF0000"/>
        </w:rPr>
        <w:t>ink to SEO-</w:t>
      </w:r>
      <w:proofErr w:type="spellStart"/>
      <w:r w:rsidR="00AC272B" w:rsidRPr="00A37A9F">
        <w:rPr>
          <w:color w:val="FF0000"/>
        </w:rPr>
        <w:t>article</w:t>
      </w:r>
      <w:proofErr w:type="spellEnd"/>
      <w:r w:rsidR="00AC272B" w:rsidRPr="00A37A9F">
        <w:rPr>
          <w:color w:val="FF0000"/>
        </w:rPr>
        <w:t>: Lån til bolig: Sådan får du råd til dit drømmehjem)</w:t>
      </w:r>
      <w:r w:rsidR="00AC272B">
        <w:rPr>
          <w:color w:val="FF0000"/>
        </w:rPr>
        <w:t xml:space="preserve"> </w:t>
      </w:r>
      <w:r>
        <w:t>bruges banklånet dog oftest til at finansiere den del af huskøbet, man ikke kan låne penge til gennem</w:t>
      </w:r>
      <w:r w:rsidRPr="00AC272B">
        <w:t xml:space="preserve"> realkreditinstitutterne</w:t>
      </w:r>
      <w:r>
        <w:t xml:space="preserve">. Men banklån kan også bruges til at betale for en lang række andre ting som eksempelvis </w:t>
      </w:r>
      <w:r w:rsidRPr="009E60D6">
        <w:t>ombygning af din bolig</w:t>
      </w:r>
      <w:r>
        <w:t xml:space="preserve"> eller omlægning af dine eksisterende lån. </w:t>
      </w:r>
    </w:p>
    <w:p w14:paraId="10F2672A" w14:textId="77777777" w:rsidR="00097CE3" w:rsidRDefault="00097CE3" w:rsidP="00097CE3"/>
    <w:p w14:paraId="3E6C6A42" w14:textId="178F294E" w:rsidR="00097CE3" w:rsidRDefault="00097CE3" w:rsidP="00097CE3">
      <w:r>
        <w:t xml:space="preserve">Et lån til forbedring af din bolig kan eksempelvis være til at lave et nyt badeværelse, skifte vinduer eller tag eller til at få det </w:t>
      </w:r>
      <w:r w:rsidRPr="009E60D6">
        <w:rPr>
          <w:b/>
          <w:bCs/>
        </w:rPr>
        <w:t>helt nye køkken</w:t>
      </w:r>
      <w:r w:rsidR="00AC272B">
        <w:rPr>
          <w:b/>
          <w:bCs/>
        </w:rPr>
        <w:t xml:space="preserve"> </w:t>
      </w:r>
      <w:r w:rsidR="00AC272B" w:rsidRPr="00A37A9F">
        <w:rPr>
          <w:color w:val="FF0000"/>
        </w:rPr>
        <w:t>(Link to SEO-</w:t>
      </w:r>
      <w:proofErr w:type="spellStart"/>
      <w:r w:rsidR="00AC272B" w:rsidRPr="00A37A9F">
        <w:rPr>
          <w:color w:val="FF0000"/>
        </w:rPr>
        <w:t>article</w:t>
      </w:r>
      <w:proofErr w:type="spellEnd"/>
      <w:r w:rsidR="00AC272B" w:rsidRPr="00A37A9F">
        <w:rPr>
          <w:color w:val="FF0000"/>
        </w:rPr>
        <w:t xml:space="preserve">: </w:t>
      </w:r>
      <w:r w:rsidR="00AC272B" w:rsidRPr="00AC272B">
        <w:rPr>
          <w:color w:val="FF0000"/>
        </w:rPr>
        <w:t>Nyt køkken? Sådan får du råd til dit drømmekøkken</w:t>
      </w:r>
      <w:r w:rsidR="00AC272B" w:rsidRPr="00A37A9F">
        <w:rPr>
          <w:color w:val="FF0000"/>
        </w:rPr>
        <w:t>)</w:t>
      </w:r>
      <w:r>
        <w:t xml:space="preserve">, du altid har drømt om. </w:t>
      </w:r>
    </w:p>
    <w:p w14:paraId="5F0CA53D" w14:textId="032BEBEE" w:rsidR="009E60D6" w:rsidRDefault="009E60D6" w:rsidP="00097CE3"/>
    <w:p w14:paraId="6A7F3E5B" w14:textId="1E5BC93B" w:rsidR="009E60D6" w:rsidRDefault="009E60D6" w:rsidP="009E60D6">
      <w:r>
        <w:t>Hos</w:t>
      </w:r>
      <w:r w:rsidR="001F47B6">
        <w:t xml:space="preserve"> os i</w:t>
      </w:r>
      <w:r>
        <w:t xml:space="preserve"> </w:t>
      </w:r>
      <w:proofErr w:type="spellStart"/>
      <w:r w:rsidR="00045A62">
        <w:rPr>
          <w:b/>
          <w:bCs/>
        </w:rPr>
        <w:t>LånTrygt</w:t>
      </w:r>
      <w:proofErr w:type="spellEnd"/>
      <w:r>
        <w:t xml:space="preserve"> </w:t>
      </w:r>
      <w:r w:rsidR="00AC272B" w:rsidRPr="00AC272B">
        <w:rPr>
          <w:color w:val="FF0000"/>
        </w:rPr>
        <w:t xml:space="preserve">(link to the </w:t>
      </w:r>
      <w:proofErr w:type="spellStart"/>
      <w:r w:rsidR="00AC272B" w:rsidRPr="00AC272B">
        <w:rPr>
          <w:color w:val="FF0000"/>
        </w:rPr>
        <w:t>frontpage</w:t>
      </w:r>
      <w:proofErr w:type="spellEnd"/>
      <w:r w:rsidR="00AC272B" w:rsidRPr="00AC272B">
        <w:rPr>
          <w:color w:val="FF0000"/>
        </w:rPr>
        <w:t xml:space="preserve"> of låntrygt.dk)</w:t>
      </w:r>
      <w:r w:rsidR="00AC272B">
        <w:rPr>
          <w:color w:val="FF0000"/>
        </w:rPr>
        <w:t xml:space="preserve"> </w:t>
      </w:r>
      <w:r>
        <w:t xml:space="preserve">kan du ansøge om </w:t>
      </w:r>
      <w:r w:rsidRPr="00AC272B">
        <w:rPr>
          <w:b/>
          <w:bCs/>
        </w:rPr>
        <w:t>forbrugslån</w:t>
      </w:r>
      <w:r w:rsidR="00AC272B">
        <w:rPr>
          <w:b/>
          <w:bCs/>
        </w:rPr>
        <w:t xml:space="preserve"> </w:t>
      </w:r>
      <w:r w:rsidR="00AC272B" w:rsidRPr="00A37A9F">
        <w:rPr>
          <w:color w:val="FF0000"/>
        </w:rPr>
        <w:t>(Link to SEO-</w:t>
      </w:r>
      <w:proofErr w:type="spellStart"/>
      <w:r w:rsidR="00AC272B" w:rsidRPr="00A37A9F">
        <w:rPr>
          <w:color w:val="FF0000"/>
        </w:rPr>
        <w:t>article</w:t>
      </w:r>
      <w:proofErr w:type="spellEnd"/>
      <w:r w:rsidR="00AC272B" w:rsidRPr="00A37A9F">
        <w:rPr>
          <w:color w:val="FF0000"/>
        </w:rPr>
        <w:t xml:space="preserve">: </w:t>
      </w:r>
      <w:r w:rsidR="00AC272B" w:rsidRPr="00AC272B">
        <w:rPr>
          <w:color w:val="FF0000"/>
        </w:rPr>
        <w:t>Hvad er et forbrugslån? Sådan får du råd til dit drømmekøb</w:t>
      </w:r>
      <w:r w:rsidR="00AC272B" w:rsidRPr="00A37A9F">
        <w:rPr>
          <w:color w:val="FF0000"/>
        </w:rPr>
        <w:t>)</w:t>
      </w:r>
      <w:r>
        <w:t xml:space="preserve"> gennem flere forskellige banker. </w:t>
      </w:r>
    </w:p>
    <w:p w14:paraId="39F3D5C4" w14:textId="77777777" w:rsidR="00AC272B" w:rsidRDefault="00AC272B" w:rsidP="00097CE3"/>
    <w:p w14:paraId="4706C9F9" w14:textId="4243B141" w:rsidR="009E60D6" w:rsidRDefault="009E60D6" w:rsidP="00097CE3">
      <w:r>
        <w:t xml:space="preserve">Vi viser dig flere forskellige lånetilbud, som du kan sammenligne og på den måde se, hvilket lån der er bedst og billigst til lige netop dine lånebehov. </w:t>
      </w:r>
    </w:p>
    <w:p w14:paraId="60354210" w14:textId="77777777" w:rsidR="00097CE3" w:rsidRDefault="00097CE3" w:rsidP="00097CE3"/>
    <w:p w14:paraId="763442B7" w14:textId="3910A92C" w:rsidR="00097CE3" w:rsidRDefault="00097CE3" w:rsidP="00097CE3">
      <w:r>
        <w:t>Når du udfylder låneformularen på</w:t>
      </w:r>
      <w:r w:rsidR="00045A62">
        <w:rPr>
          <w:b/>
          <w:bCs/>
        </w:rPr>
        <w:t xml:space="preserve"> </w:t>
      </w:r>
      <w:proofErr w:type="spellStart"/>
      <w:r w:rsidR="00045A62">
        <w:rPr>
          <w:b/>
          <w:bCs/>
        </w:rPr>
        <w:t>LånTrygts</w:t>
      </w:r>
      <w:proofErr w:type="spellEnd"/>
      <w:r w:rsidRPr="009E60D6">
        <w:rPr>
          <w:b/>
          <w:bCs/>
        </w:rPr>
        <w:t xml:space="preserve"> hjemmeside</w:t>
      </w:r>
      <w:r w:rsidR="00AC272B">
        <w:rPr>
          <w:b/>
          <w:bCs/>
        </w:rPr>
        <w:t xml:space="preserve"> </w:t>
      </w:r>
      <w:r w:rsidR="00AC272B" w:rsidRPr="00AC272B">
        <w:rPr>
          <w:color w:val="FF0000"/>
        </w:rPr>
        <w:t xml:space="preserve">(link to the </w:t>
      </w:r>
      <w:proofErr w:type="spellStart"/>
      <w:r w:rsidR="00AC272B" w:rsidRPr="00AC272B">
        <w:rPr>
          <w:color w:val="FF0000"/>
        </w:rPr>
        <w:t>frontpage</w:t>
      </w:r>
      <w:proofErr w:type="spellEnd"/>
      <w:r w:rsidR="00AC272B" w:rsidRPr="00AC272B">
        <w:rPr>
          <w:color w:val="FF0000"/>
        </w:rPr>
        <w:t xml:space="preserve"> of låntrygt.dk)</w:t>
      </w:r>
      <w:r>
        <w:t xml:space="preserve">, beder vi dig blandt andet om at oplyse det beløb, du ønsker at låne. Efterfølgende vil vi kontakte dig med henblik på at finde det bedste lån til din konkrete situation og skabe klarhed over dine lånemuligheder, og hvor mange penge du kan låne. </w:t>
      </w:r>
    </w:p>
    <w:p w14:paraId="4DF05DB1" w14:textId="77777777" w:rsidR="00097CE3" w:rsidRDefault="00097CE3" w:rsidP="00097CE3"/>
    <w:p w14:paraId="194728D8" w14:textId="77777777" w:rsidR="00097CE3" w:rsidRPr="009E60D6" w:rsidRDefault="00097CE3" w:rsidP="00097CE3">
      <w:pPr>
        <w:rPr>
          <w:b/>
          <w:bCs/>
          <w:sz w:val="28"/>
          <w:szCs w:val="28"/>
        </w:rPr>
      </w:pPr>
      <w:r w:rsidRPr="009E60D6">
        <w:rPr>
          <w:b/>
          <w:bCs/>
          <w:sz w:val="28"/>
          <w:szCs w:val="28"/>
        </w:rPr>
        <w:t>Banklån til boligkøb</w:t>
      </w:r>
    </w:p>
    <w:p w14:paraId="59F69C44" w14:textId="77777777" w:rsidR="00097CE3" w:rsidRDefault="00097CE3" w:rsidP="00097CE3"/>
    <w:p w14:paraId="64D5C693" w14:textId="77777777" w:rsidR="00097CE3" w:rsidRDefault="00097CE3" w:rsidP="00097CE3">
      <w:r>
        <w:t>For langt de fleste mennesker kræver et boligkøb, at man låner penge til at købe ejendommen. De fleste boligkøbere finansierer den største del af købet gennem et såkaldt</w:t>
      </w:r>
      <w:r w:rsidRPr="00AC272B">
        <w:t xml:space="preserve"> realkreditlån</w:t>
      </w:r>
      <w:r>
        <w:t xml:space="preserve">, da dette er den billigste låneform. </w:t>
      </w:r>
    </w:p>
    <w:p w14:paraId="782FE87D" w14:textId="77777777" w:rsidR="00097CE3" w:rsidRDefault="00097CE3" w:rsidP="00097CE3"/>
    <w:p w14:paraId="23354E7D" w14:textId="77777777" w:rsidR="009E60D6" w:rsidRDefault="00097CE3" w:rsidP="00097CE3">
      <w:r>
        <w:t xml:space="preserve">Man kan som udgangspunkt låne op til 80 procent af købesummen som et realkreditlån, mens yderligere 15 procent kan lånes </w:t>
      </w:r>
      <w:r w:rsidRPr="00AC272B">
        <w:t>gennem et banklån.</w:t>
      </w:r>
      <w:r>
        <w:t xml:space="preserve"> </w:t>
      </w:r>
    </w:p>
    <w:p w14:paraId="545D879B" w14:textId="77777777" w:rsidR="009E60D6" w:rsidRDefault="009E60D6" w:rsidP="00097CE3"/>
    <w:p w14:paraId="60F7039C" w14:textId="4F10D8E4" w:rsidR="00097CE3" w:rsidRDefault="00097CE3" w:rsidP="00097CE3">
      <w:r>
        <w:t xml:space="preserve">De sidste fem procent af købesummen vil banker og realkreditinstitutterne stille krav om, at du selv har sparet op, inden du køber en bolig. Der kan dog være enkelte undtagelser, hvor dette krav ikke gør sig gældende – ligesom du heller ikke er garanteret at kunne få et lån, selvom du har en opsparing eller en indtægt. </w:t>
      </w:r>
    </w:p>
    <w:p w14:paraId="7F526FC7" w14:textId="77777777" w:rsidR="00097CE3" w:rsidRDefault="00097CE3" w:rsidP="00097CE3"/>
    <w:p w14:paraId="18972C04" w14:textId="06706961" w:rsidR="00097CE3" w:rsidRDefault="00045A62" w:rsidP="00097CE3">
      <w:r>
        <w:t>Du kan også låne til dit boligkøb hos os i</w:t>
      </w:r>
      <w:r w:rsidR="00097CE3">
        <w:t xml:space="preserve"> </w:t>
      </w:r>
      <w:proofErr w:type="spellStart"/>
      <w:r w:rsidR="00097CE3" w:rsidRPr="00045A62">
        <w:rPr>
          <w:b/>
          <w:bCs/>
        </w:rPr>
        <w:t>UdenomBanken</w:t>
      </w:r>
      <w:proofErr w:type="spellEnd"/>
      <w:r w:rsidR="00AC272B">
        <w:rPr>
          <w:b/>
          <w:bCs/>
        </w:rPr>
        <w:t xml:space="preserve"> </w:t>
      </w:r>
      <w:r w:rsidR="00AC272B" w:rsidRPr="00AC272B">
        <w:rPr>
          <w:b/>
          <w:bCs/>
          <w:color w:val="FF0000"/>
        </w:rPr>
        <w:t>(</w:t>
      </w:r>
      <w:hyperlink r:id="rId22" w:history="1">
        <w:r w:rsidR="00AC272B" w:rsidRPr="00AC272B">
          <w:rPr>
            <w:rStyle w:val="Hyperlink"/>
            <w:color w:val="FF0000"/>
          </w:rPr>
          <w:t>https://udenombanken.dk/?utm_source=uob&amp;utm_medium=artikel&amp;utm_campaign=laantrygt</w:t>
        </w:r>
      </w:hyperlink>
      <w:r w:rsidR="00AC272B" w:rsidRPr="00AC272B">
        <w:rPr>
          <w:color w:val="FF0000"/>
        </w:rPr>
        <w:t>)</w:t>
      </w:r>
      <w:r>
        <w:t xml:space="preserve">. Vi er </w:t>
      </w:r>
      <w:r w:rsidR="00097CE3" w:rsidRPr="00045A62">
        <w:t>specialister</w:t>
      </w:r>
      <w:r w:rsidR="00097CE3">
        <w:t xml:space="preserve"> i at vurdere lige netop din situation og økonomi, så vi forhåbentlig kan hjælpe dig tættere på din drømmebolig. </w:t>
      </w:r>
    </w:p>
    <w:p w14:paraId="3D9544A7" w14:textId="77777777" w:rsidR="00097CE3" w:rsidRDefault="00097CE3" w:rsidP="00097CE3"/>
    <w:p w14:paraId="227795A2" w14:textId="77777777" w:rsidR="00097CE3" w:rsidRDefault="00097CE3" w:rsidP="00097CE3"/>
    <w:p w14:paraId="27E24214" w14:textId="77777777" w:rsidR="00A37A9F" w:rsidRDefault="00A37A9F" w:rsidP="00A37A9F">
      <w:pPr>
        <w:rPr>
          <w:color w:val="FF0000"/>
          <w:sz w:val="32"/>
          <w:szCs w:val="32"/>
        </w:rPr>
      </w:pPr>
    </w:p>
    <w:p w14:paraId="50C1B855" w14:textId="27A2562B" w:rsidR="00A37A9F" w:rsidRPr="00A37A9F" w:rsidRDefault="00A37A9F" w:rsidP="00A37A9F">
      <w:pPr>
        <w:rPr>
          <w:color w:val="FF0000"/>
          <w:sz w:val="32"/>
          <w:szCs w:val="32"/>
        </w:rPr>
      </w:pPr>
      <w:r>
        <w:rPr>
          <w:color w:val="FF0000"/>
          <w:sz w:val="32"/>
          <w:szCs w:val="32"/>
        </w:rPr>
        <w:t>CATEGORY: LÅNETYPER</w:t>
      </w:r>
    </w:p>
    <w:p w14:paraId="7E9F987F" w14:textId="4BAA4309" w:rsidR="00045A62" w:rsidRDefault="00045A62">
      <w:pPr>
        <w:rPr>
          <w:i/>
          <w:iCs/>
        </w:rPr>
      </w:pPr>
    </w:p>
    <w:p w14:paraId="1C077ABE" w14:textId="7EAFAB8E" w:rsidR="001F47B6" w:rsidRPr="00E7062C" w:rsidRDefault="001F47B6" w:rsidP="001F47B6">
      <w:pPr>
        <w:rPr>
          <w:b/>
          <w:bCs/>
          <w:sz w:val="32"/>
          <w:szCs w:val="32"/>
        </w:rPr>
      </w:pPr>
      <w:r w:rsidRPr="00E7062C">
        <w:rPr>
          <w:b/>
          <w:bCs/>
          <w:sz w:val="32"/>
          <w:szCs w:val="32"/>
        </w:rPr>
        <w:t>Hvad er et forbrugslån? Sådan får du råd til dit drømmekøb</w:t>
      </w:r>
    </w:p>
    <w:p w14:paraId="309C3EB5" w14:textId="77777777" w:rsidR="001F47B6" w:rsidRDefault="001F47B6" w:rsidP="001F47B6"/>
    <w:p w14:paraId="751E63A4" w14:textId="695D243A" w:rsidR="001F47B6" w:rsidRDefault="001F47B6" w:rsidP="001F47B6">
      <w:r>
        <w:t xml:space="preserve">Hos </w:t>
      </w:r>
      <w:proofErr w:type="spellStart"/>
      <w:r w:rsidRPr="001F47B6">
        <w:rPr>
          <w:b/>
          <w:bCs/>
        </w:rPr>
        <w:t>LånTrygt</w:t>
      </w:r>
      <w:proofErr w:type="spellEnd"/>
      <w:r>
        <w:t xml:space="preserve"> </w:t>
      </w:r>
      <w:r w:rsidR="00AC272B" w:rsidRPr="00AC272B">
        <w:rPr>
          <w:color w:val="FF0000"/>
        </w:rPr>
        <w:t xml:space="preserve">(link to the </w:t>
      </w:r>
      <w:proofErr w:type="spellStart"/>
      <w:r w:rsidR="00AC272B" w:rsidRPr="00AC272B">
        <w:rPr>
          <w:color w:val="FF0000"/>
        </w:rPr>
        <w:t>frontpage</w:t>
      </w:r>
      <w:proofErr w:type="spellEnd"/>
      <w:r w:rsidR="00AC272B" w:rsidRPr="00AC272B">
        <w:rPr>
          <w:color w:val="FF0000"/>
        </w:rPr>
        <w:t xml:space="preserve"> of låntrygt.dk)</w:t>
      </w:r>
      <w:r w:rsidR="00AC272B">
        <w:t xml:space="preserve"> </w:t>
      </w:r>
      <w:r>
        <w:t xml:space="preserve">giver vi dig tilbud på forbrugslån fra </w:t>
      </w:r>
      <w:r w:rsidR="00153BBA">
        <w:t>flere</w:t>
      </w:r>
      <w:r>
        <w:t xml:space="preserve"> forskellige banker, så du kan sammenligne tilbuddene og vælge det, som du synes, passer bedst til dine behov. </w:t>
      </w:r>
    </w:p>
    <w:p w14:paraId="29E18C21" w14:textId="77777777" w:rsidR="001F47B6" w:rsidRPr="00F56219" w:rsidRDefault="001F47B6" w:rsidP="001F47B6">
      <w:pPr>
        <w:rPr>
          <w:sz w:val="28"/>
          <w:szCs w:val="28"/>
        </w:rPr>
      </w:pPr>
    </w:p>
    <w:p w14:paraId="4CC9AA13" w14:textId="77777777" w:rsidR="001F47B6" w:rsidRPr="00F56219" w:rsidRDefault="001F47B6" w:rsidP="001F47B6">
      <w:pPr>
        <w:rPr>
          <w:b/>
          <w:bCs/>
          <w:sz w:val="28"/>
          <w:szCs w:val="28"/>
        </w:rPr>
      </w:pPr>
      <w:r w:rsidRPr="00F56219">
        <w:rPr>
          <w:b/>
          <w:bCs/>
          <w:sz w:val="28"/>
          <w:szCs w:val="28"/>
        </w:rPr>
        <w:t>Hvad er et forbrugslån?</w:t>
      </w:r>
    </w:p>
    <w:p w14:paraId="6F8E7DCE" w14:textId="77777777" w:rsidR="001F47B6" w:rsidRDefault="001F47B6" w:rsidP="001F47B6"/>
    <w:p w14:paraId="487D3F0C" w14:textId="449F1C7D" w:rsidR="001F47B6" w:rsidRDefault="001F47B6" w:rsidP="001F47B6">
      <w:r w:rsidRPr="00F56219">
        <w:lastRenderedPageBreak/>
        <w:t xml:space="preserve">Et forbrugslån er penge, som </w:t>
      </w:r>
      <w:r w:rsidR="00153BBA" w:rsidRPr="00F56219">
        <w:t xml:space="preserve">du som udgangspunkt </w:t>
      </w:r>
      <w:r w:rsidRPr="00F56219">
        <w:t>låner</w:t>
      </w:r>
      <w:r w:rsidR="00153BBA" w:rsidRPr="00F56219">
        <w:t xml:space="preserve"> </w:t>
      </w:r>
      <w:r w:rsidRPr="00F56219">
        <w:t>uden at stille sikkerhed overfor långiveren i eksempelvis din bolig, som man gør, når man køber fast ejendom.</w:t>
      </w:r>
      <w:r>
        <w:t xml:space="preserve"> </w:t>
      </w:r>
    </w:p>
    <w:p w14:paraId="07E888E7" w14:textId="77777777" w:rsidR="001F47B6" w:rsidRDefault="001F47B6" w:rsidP="001F47B6"/>
    <w:p w14:paraId="7ED8BBB7" w14:textId="77777777" w:rsidR="001F47B6" w:rsidRDefault="001F47B6" w:rsidP="001F47B6">
      <w:r>
        <w:t xml:space="preserve">Hvad du skal bruge pengene til, er helt op til dig selv. Det kan være, at du gerne vil låne penge til en ferie, til at kunne betale et depositum til en ny bolig, en tandlægeregning – eller måske vil du gerne låne penge til at købe en bil, motorcykel eller båd. </w:t>
      </w:r>
    </w:p>
    <w:p w14:paraId="5BA6455A" w14:textId="77777777" w:rsidR="001F47B6" w:rsidRDefault="001F47B6" w:rsidP="001F47B6"/>
    <w:p w14:paraId="14BF80DD" w14:textId="1E46C8E3" w:rsidR="001F47B6" w:rsidRDefault="001F47B6" w:rsidP="001F47B6">
      <w:r>
        <w:t>Når det kommer til forbrugslån, er der altså ikke som udgangspunkt nog</w:t>
      </w:r>
      <w:r w:rsidR="00E7062C">
        <w:t>en</w:t>
      </w:r>
      <w:r>
        <w:t xml:space="preserve"> grænser for, hvad lånet kan bruges til – men man vil dog ofte opleve, at långiver spørger til og i nogle tilfælde også beder om dokumentation for, hvad pengene skal og bliver brugt til. </w:t>
      </w:r>
    </w:p>
    <w:p w14:paraId="68773C5A" w14:textId="4153326B" w:rsidR="00BA4F61" w:rsidRDefault="00BA4F61" w:rsidP="001F47B6"/>
    <w:p w14:paraId="2FC21807" w14:textId="6BE7677A" w:rsidR="00BA4F61" w:rsidRDefault="00153BBA" w:rsidP="001F47B6">
      <w:r w:rsidRPr="00F56219">
        <w:t xml:space="preserve">Forbrugslån er dog i </w:t>
      </w:r>
      <w:r w:rsidR="00443A65" w:rsidRPr="00F56219">
        <w:t>høj grad</w:t>
      </w:r>
      <w:r w:rsidRPr="00F56219">
        <w:t xml:space="preserve"> henvendt til boligejere</w:t>
      </w:r>
      <w:r w:rsidR="00BA4F61" w:rsidRPr="00F56219">
        <w:t>,</w:t>
      </w:r>
      <w:r w:rsidRPr="00F56219">
        <w:t xml:space="preserve"> da det</w:t>
      </w:r>
      <w:r w:rsidR="00E7062C" w:rsidRPr="00F56219">
        <w:t xml:space="preserve"> </w:t>
      </w:r>
      <w:r w:rsidR="00BA4F61" w:rsidRPr="00F56219">
        <w:t xml:space="preserve">kan være fordelagtigt, hvis du låner penge til noget – som for eksempel </w:t>
      </w:r>
      <w:r w:rsidR="00BA4F61" w:rsidRPr="00F56219">
        <w:rPr>
          <w:b/>
          <w:bCs/>
        </w:rPr>
        <w:t>et nyt køkken</w:t>
      </w:r>
      <w:r w:rsidR="00AC272B">
        <w:rPr>
          <w:b/>
          <w:bCs/>
        </w:rPr>
        <w:t xml:space="preserve"> </w:t>
      </w:r>
      <w:r w:rsidR="00CF3E3B">
        <w:rPr>
          <w:b/>
          <w:bCs/>
        </w:rPr>
        <w:t>(</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xml:space="preserve">: </w:t>
      </w:r>
      <w:r w:rsidR="00CF3E3B" w:rsidRPr="00AC272B">
        <w:rPr>
          <w:color w:val="FF0000"/>
        </w:rPr>
        <w:t xml:space="preserve">Nyt køkken? Sådan får du råd til dit </w:t>
      </w:r>
      <w:proofErr w:type="gramStart"/>
      <w:r w:rsidR="00CF3E3B" w:rsidRPr="00AC272B">
        <w:rPr>
          <w:color w:val="FF0000"/>
        </w:rPr>
        <w:t>drømmekøkken</w:t>
      </w:r>
      <w:r w:rsidR="00CF3E3B" w:rsidRPr="00A37A9F">
        <w:rPr>
          <w:color w:val="FF0000"/>
        </w:rPr>
        <w:t>)</w:t>
      </w:r>
      <w:r w:rsidR="00BA4F61" w:rsidRPr="00F56219">
        <w:t>–</w:t>
      </w:r>
      <w:proofErr w:type="gramEnd"/>
      <w:r w:rsidR="00BA4F61" w:rsidRPr="00F56219">
        <w:t xml:space="preserve"> der kan højne værdien af dit hjem, når det skal sælges igen.</w:t>
      </w:r>
      <w:r w:rsidR="00BA4F61">
        <w:t xml:space="preserve"> </w:t>
      </w:r>
    </w:p>
    <w:p w14:paraId="11BF58BB" w14:textId="77777777" w:rsidR="001F47B6" w:rsidRPr="00E7062C" w:rsidRDefault="001F47B6" w:rsidP="001F47B6">
      <w:pPr>
        <w:rPr>
          <w:sz w:val="28"/>
          <w:szCs w:val="28"/>
        </w:rPr>
      </w:pPr>
    </w:p>
    <w:p w14:paraId="74BBCB7B" w14:textId="77777777" w:rsidR="001F47B6" w:rsidRPr="00E7062C" w:rsidRDefault="001F47B6" w:rsidP="001F47B6">
      <w:pPr>
        <w:rPr>
          <w:b/>
          <w:bCs/>
          <w:sz w:val="28"/>
          <w:szCs w:val="28"/>
        </w:rPr>
      </w:pPr>
      <w:r w:rsidRPr="00E7062C">
        <w:rPr>
          <w:b/>
          <w:bCs/>
          <w:sz w:val="28"/>
          <w:szCs w:val="28"/>
        </w:rPr>
        <w:t>Hvem kan få et forbrugslån?</w:t>
      </w:r>
    </w:p>
    <w:p w14:paraId="637A2DCF" w14:textId="77777777" w:rsidR="001F47B6" w:rsidRDefault="001F47B6" w:rsidP="001F47B6"/>
    <w:p w14:paraId="613C4F6A" w14:textId="30565350" w:rsidR="001F47B6" w:rsidRDefault="001F47B6" w:rsidP="001F47B6">
      <w:r>
        <w:t xml:space="preserve">Hos </w:t>
      </w:r>
      <w:proofErr w:type="spellStart"/>
      <w:r w:rsidR="00E7062C" w:rsidRPr="00E7062C">
        <w:rPr>
          <w:b/>
          <w:bCs/>
        </w:rPr>
        <w:t>LånTrygt</w:t>
      </w:r>
      <w:proofErr w:type="spellEnd"/>
      <w:r>
        <w:t xml:space="preserve"> </w:t>
      </w:r>
      <w:r w:rsidR="00AC272B" w:rsidRPr="00AC272B">
        <w:rPr>
          <w:color w:val="FF0000"/>
        </w:rPr>
        <w:t xml:space="preserve">(link to the </w:t>
      </w:r>
      <w:proofErr w:type="spellStart"/>
      <w:r w:rsidR="00AC272B" w:rsidRPr="00AC272B">
        <w:rPr>
          <w:color w:val="FF0000"/>
        </w:rPr>
        <w:t>frontpage</w:t>
      </w:r>
      <w:proofErr w:type="spellEnd"/>
      <w:r w:rsidR="00AC272B" w:rsidRPr="00AC272B">
        <w:rPr>
          <w:color w:val="FF0000"/>
        </w:rPr>
        <w:t xml:space="preserve"> of låntrygt.dk)</w:t>
      </w:r>
      <w:r w:rsidR="00AC272B">
        <w:t xml:space="preserve"> </w:t>
      </w:r>
      <w:r>
        <w:t xml:space="preserve">er vi specialiserede i at vurdere din konkrete situation – og hjælpe dig med at få det lån, der passer til lige netop dine behov og din økonomi. </w:t>
      </w:r>
    </w:p>
    <w:p w14:paraId="61BF80F4" w14:textId="77777777" w:rsidR="001F47B6" w:rsidRDefault="001F47B6" w:rsidP="001F47B6"/>
    <w:p w14:paraId="0AC2FC9E" w14:textId="77777777" w:rsidR="001F47B6" w:rsidRDefault="001F47B6" w:rsidP="001F47B6">
      <w:r>
        <w:t>Når du overvejer at optage et forbrugslån</w:t>
      </w:r>
      <w:r w:rsidRPr="00AC272B">
        <w:t>, beder vi dig derfor om at oplyse, hvilket</w:t>
      </w:r>
      <w:r>
        <w:t xml:space="preserve"> beløb du gerne vil låne, og hvad dit formål med at låne pengene er – efterfølgende kommer vi med en række tilbud fra forskellige banker, hvilket giver dig mulighed for at sammenligne de forskellige lån. </w:t>
      </w:r>
    </w:p>
    <w:p w14:paraId="7561E30E" w14:textId="77777777" w:rsidR="001F47B6" w:rsidRDefault="001F47B6" w:rsidP="001F47B6"/>
    <w:p w14:paraId="47508FFD" w14:textId="77777777" w:rsidR="001F47B6" w:rsidRDefault="001F47B6" w:rsidP="001F47B6">
      <w:r>
        <w:t xml:space="preserve">Der kan være stor forskel på, hvad det koster at låne penge til et forbrugslån gennem de forskellige banker, vi anbefaler derfor, at du gennemgår tilbuddene nøje og vælger det, som du synes, passer bedst til dine behov. </w:t>
      </w:r>
    </w:p>
    <w:p w14:paraId="78B0B925" w14:textId="77777777" w:rsidR="001F47B6" w:rsidRDefault="001F47B6" w:rsidP="001F47B6"/>
    <w:p w14:paraId="2EBBB149" w14:textId="77E557D8" w:rsidR="001F47B6" w:rsidRDefault="001F47B6" w:rsidP="001F47B6">
      <w:r w:rsidRPr="008B4434">
        <w:t xml:space="preserve">Du skal være opmærksom på, at </w:t>
      </w:r>
      <w:r w:rsidR="008B4434" w:rsidRPr="008B4434">
        <w:t>det kan</w:t>
      </w:r>
      <w:r w:rsidRPr="008B4434">
        <w:t xml:space="preserve"> vær</w:t>
      </w:r>
      <w:r w:rsidR="008B4434" w:rsidRPr="008B4434">
        <w:t>e, at der er</w:t>
      </w:r>
      <w:r w:rsidRPr="008B4434">
        <w:t xml:space="preserve"> højere krav til din </w:t>
      </w:r>
      <w:r w:rsidR="008B4434" w:rsidRPr="008B4434">
        <w:t>generelle privat</w:t>
      </w:r>
      <w:r w:rsidRPr="008B4434">
        <w:t xml:space="preserve">økonomi, når du ansøger om et forbrugslån, da långiver ikke har den samme sikkerhed for, at du kan betale pengene tilbage som han ville have, hvis du eksempelvis havde optaget et billån eller et </w:t>
      </w:r>
      <w:r w:rsidRPr="00AC272B">
        <w:rPr>
          <w:b/>
          <w:bCs/>
        </w:rPr>
        <w:t>boliglån</w:t>
      </w:r>
      <w:r w:rsidR="00E7062C" w:rsidRPr="008B4434">
        <w:t xml:space="preserve"> </w:t>
      </w:r>
      <w:r w:rsidR="00AC272B" w:rsidRPr="00AC272B">
        <w:rPr>
          <w:color w:val="FF0000"/>
        </w:rPr>
        <w:t>(L</w:t>
      </w:r>
      <w:r w:rsidR="00AC272B" w:rsidRPr="00A37A9F">
        <w:rPr>
          <w:color w:val="FF0000"/>
        </w:rPr>
        <w:t>ink to SEO-</w:t>
      </w:r>
      <w:proofErr w:type="spellStart"/>
      <w:r w:rsidR="00AC272B" w:rsidRPr="00A37A9F">
        <w:rPr>
          <w:color w:val="FF0000"/>
        </w:rPr>
        <w:t>article</w:t>
      </w:r>
      <w:proofErr w:type="spellEnd"/>
      <w:r w:rsidR="00AC272B" w:rsidRPr="00A37A9F">
        <w:rPr>
          <w:color w:val="FF0000"/>
        </w:rPr>
        <w:t>: Lån til bolig: Sådan får du råd til dit drømmehjem)</w:t>
      </w:r>
      <w:r w:rsidR="00AC272B">
        <w:rPr>
          <w:color w:val="FF0000"/>
        </w:rPr>
        <w:t xml:space="preserve"> </w:t>
      </w:r>
      <w:r w:rsidR="00E7062C" w:rsidRPr="008B4434">
        <w:t xml:space="preserve">– </w:t>
      </w:r>
      <w:r w:rsidR="008B4434" w:rsidRPr="008B4434">
        <w:t>medmindre</w:t>
      </w:r>
      <w:r w:rsidR="00E7062C" w:rsidRPr="008B4434">
        <w:t xml:space="preserve"> du netop tager lånet i din bolig.</w:t>
      </w:r>
      <w:r w:rsidR="00E7062C">
        <w:t xml:space="preserve"> </w:t>
      </w:r>
    </w:p>
    <w:p w14:paraId="62828ED3" w14:textId="77777777" w:rsidR="00A37A9F" w:rsidRDefault="00A37A9F" w:rsidP="00E7062C"/>
    <w:p w14:paraId="11D6E4C6" w14:textId="77777777" w:rsidR="00AC272B" w:rsidRDefault="00AC272B" w:rsidP="00A37A9F">
      <w:pPr>
        <w:rPr>
          <w:color w:val="FF0000"/>
          <w:sz w:val="32"/>
          <w:szCs w:val="32"/>
        </w:rPr>
      </w:pPr>
    </w:p>
    <w:p w14:paraId="060CE0F3" w14:textId="77777777" w:rsidR="00AC272B" w:rsidRDefault="00AC272B" w:rsidP="00A37A9F">
      <w:pPr>
        <w:rPr>
          <w:color w:val="FF0000"/>
          <w:sz w:val="32"/>
          <w:szCs w:val="32"/>
        </w:rPr>
      </w:pPr>
    </w:p>
    <w:p w14:paraId="45AE24D2" w14:textId="19D06C3E" w:rsidR="00A37A9F" w:rsidRPr="00A37A9F" w:rsidRDefault="00A37A9F" w:rsidP="00A37A9F">
      <w:pPr>
        <w:rPr>
          <w:color w:val="FF0000"/>
          <w:sz w:val="32"/>
          <w:szCs w:val="32"/>
        </w:rPr>
      </w:pPr>
      <w:r>
        <w:rPr>
          <w:color w:val="FF0000"/>
          <w:sz w:val="32"/>
          <w:szCs w:val="32"/>
        </w:rPr>
        <w:t>CATEGORY: LÅNETYPER</w:t>
      </w:r>
    </w:p>
    <w:p w14:paraId="06E9D26D" w14:textId="77777777" w:rsidR="004F513C" w:rsidRDefault="004F513C" w:rsidP="001F47B6">
      <w:pPr>
        <w:rPr>
          <w:b/>
          <w:bCs/>
          <w:sz w:val="32"/>
          <w:szCs w:val="32"/>
        </w:rPr>
      </w:pPr>
    </w:p>
    <w:p w14:paraId="354F943A" w14:textId="336A0FB8" w:rsidR="004F513C" w:rsidRPr="004F513C" w:rsidRDefault="004F513C" w:rsidP="001F47B6">
      <w:pPr>
        <w:rPr>
          <w:b/>
          <w:bCs/>
          <w:sz w:val="32"/>
          <w:szCs w:val="32"/>
        </w:rPr>
      </w:pPr>
      <w:r w:rsidRPr="004F513C">
        <w:rPr>
          <w:b/>
          <w:bCs/>
          <w:sz w:val="32"/>
          <w:szCs w:val="32"/>
        </w:rPr>
        <w:t>Hvad er et p</w:t>
      </w:r>
      <w:r w:rsidR="001F47B6" w:rsidRPr="004F513C">
        <w:rPr>
          <w:b/>
          <w:bCs/>
          <w:sz w:val="32"/>
          <w:szCs w:val="32"/>
        </w:rPr>
        <w:t>rivatlån</w:t>
      </w:r>
      <w:r w:rsidRPr="004F513C">
        <w:rPr>
          <w:b/>
          <w:bCs/>
          <w:sz w:val="32"/>
          <w:szCs w:val="32"/>
        </w:rPr>
        <w:t>? Til dig, der vil låne til privat forbrug</w:t>
      </w:r>
    </w:p>
    <w:p w14:paraId="1C9C02F0" w14:textId="77777777" w:rsidR="001F47B6" w:rsidRDefault="001F47B6" w:rsidP="001F47B6"/>
    <w:p w14:paraId="28296770" w14:textId="3CFCFAC8" w:rsidR="001F47B6" w:rsidRDefault="004F513C" w:rsidP="001F47B6">
      <w:r>
        <w:t xml:space="preserve">Hos </w:t>
      </w:r>
      <w:proofErr w:type="spellStart"/>
      <w:r w:rsidR="00E7062C" w:rsidRPr="00E7062C">
        <w:rPr>
          <w:b/>
          <w:bCs/>
        </w:rPr>
        <w:t>LånTrygt</w:t>
      </w:r>
      <w:proofErr w:type="spellEnd"/>
      <w:r w:rsidR="001F47B6">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låntrygt.dk)</w:t>
      </w:r>
      <w:r w:rsidR="00CF3E3B">
        <w:t xml:space="preserve"> </w:t>
      </w:r>
      <w:r w:rsidR="001F47B6">
        <w:t xml:space="preserve">hjælper dig med at få det lån, der passer til lige netop dine lånebehov og drømme. Vi er specialister i at formidle lån til private, der mangler finansiering. </w:t>
      </w:r>
    </w:p>
    <w:p w14:paraId="5771FAA5" w14:textId="77777777" w:rsidR="001F47B6" w:rsidRDefault="001F47B6" w:rsidP="001F47B6"/>
    <w:p w14:paraId="4AA9664E" w14:textId="00070517" w:rsidR="001F47B6" w:rsidRDefault="001F47B6" w:rsidP="001F47B6">
      <w:r>
        <w:t xml:space="preserve">Udfyld vores låneformular direkte på </w:t>
      </w:r>
      <w:r w:rsidR="004F513C" w:rsidRPr="004F513C">
        <w:rPr>
          <w:b/>
          <w:bCs/>
        </w:rPr>
        <w:t>LånTrygt.dk</w:t>
      </w:r>
      <w:r w:rsidR="00CF3E3B">
        <w:rPr>
          <w:b/>
          <w:bCs/>
        </w:rPr>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w:t>
      </w:r>
      <w:proofErr w:type="gramStart"/>
      <w:r w:rsidR="00CF3E3B" w:rsidRPr="00AC272B">
        <w:rPr>
          <w:color w:val="FF0000"/>
        </w:rPr>
        <w:t>låntrygt.dk)</w:t>
      </w:r>
      <w:r w:rsidR="00CF3E3B">
        <w:t xml:space="preserve"> </w:t>
      </w:r>
      <w:r w:rsidR="004F513C">
        <w:t xml:space="preserve"> </w:t>
      </w:r>
      <w:r>
        <w:t>–</w:t>
      </w:r>
      <w:proofErr w:type="gramEnd"/>
      <w:r>
        <w:t xml:space="preserve"> og hør, hvad vi kan gøre for dig. </w:t>
      </w:r>
    </w:p>
    <w:p w14:paraId="5FC69A6C" w14:textId="77777777" w:rsidR="001F47B6" w:rsidRDefault="001F47B6" w:rsidP="001F47B6"/>
    <w:p w14:paraId="611F0423" w14:textId="77777777" w:rsidR="001F47B6" w:rsidRPr="00FB77C4" w:rsidRDefault="001F47B6" w:rsidP="001F47B6">
      <w:pPr>
        <w:rPr>
          <w:b/>
          <w:bCs/>
          <w:sz w:val="28"/>
          <w:szCs w:val="28"/>
        </w:rPr>
      </w:pPr>
      <w:r w:rsidRPr="00FB77C4">
        <w:rPr>
          <w:b/>
          <w:bCs/>
          <w:sz w:val="28"/>
          <w:szCs w:val="28"/>
        </w:rPr>
        <w:t>Hvad er et privatlån?</w:t>
      </w:r>
    </w:p>
    <w:p w14:paraId="7DEEA9EC" w14:textId="77777777" w:rsidR="001F47B6" w:rsidRDefault="001F47B6" w:rsidP="001F47B6"/>
    <w:p w14:paraId="47F9C290" w14:textId="77777777" w:rsidR="001F47B6" w:rsidRDefault="001F47B6" w:rsidP="001F47B6">
      <w:r>
        <w:t xml:space="preserve">Et privatlån er et lån, der gives til private. Så enkelt kan det siges. Omvendt finder man erhvervslån, der altså er lån til virksomheder, som har behov for en økonomisk håndsrækning. </w:t>
      </w:r>
    </w:p>
    <w:p w14:paraId="53A9E3A8" w14:textId="77777777" w:rsidR="001F47B6" w:rsidRDefault="001F47B6" w:rsidP="001F47B6"/>
    <w:p w14:paraId="378F799A" w14:textId="5005235B" w:rsidR="001F47B6" w:rsidRDefault="001F47B6" w:rsidP="001F47B6">
      <w:r>
        <w:t xml:space="preserve">Begrebet privatlån dækker over private personer, der låner penge. Hvad pengene skal bruges til, begrænser sig derimod ikke til ét bestemt formål. Privatlån kan nemlig både være </w:t>
      </w:r>
      <w:r w:rsidRPr="00E633AD">
        <w:rPr>
          <w:b/>
          <w:bCs/>
        </w:rPr>
        <w:t>bank</w:t>
      </w:r>
      <w:r>
        <w:t xml:space="preserve">- </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Hvad er et banklån? Sådan låner du penge i banken)</w:t>
      </w:r>
      <w:r w:rsidR="00CF3E3B">
        <w:rPr>
          <w:color w:val="FF0000"/>
        </w:rPr>
        <w:t xml:space="preserve"> </w:t>
      </w:r>
      <w:r>
        <w:t xml:space="preserve">og </w:t>
      </w:r>
      <w:r w:rsidRPr="00E633AD">
        <w:rPr>
          <w:b/>
          <w:bCs/>
        </w:rPr>
        <w:t>forbrugslån</w:t>
      </w:r>
      <w:r w:rsidR="00CF3E3B">
        <w:rPr>
          <w:b/>
          <w:bCs/>
        </w:rPr>
        <w:t xml:space="preserve"> </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xml:space="preserve">: </w:t>
      </w:r>
      <w:r w:rsidR="00CF3E3B" w:rsidRPr="00AC272B">
        <w:rPr>
          <w:color w:val="FF0000"/>
        </w:rPr>
        <w:t>Hvad er et forbrugslån? Sådan får du råd til dit drømmekøb</w:t>
      </w:r>
      <w:r w:rsidR="00CF3E3B" w:rsidRPr="00A37A9F">
        <w:rPr>
          <w:color w:val="FF0000"/>
        </w:rPr>
        <w:t>)</w:t>
      </w:r>
      <w:r>
        <w:t xml:space="preserve">, og der er således ikke nødvendigvis et krav om, at du kan stille sikkerhed for lånet, som man typisk gør, når man køber en bolig. </w:t>
      </w:r>
    </w:p>
    <w:p w14:paraId="1638CD0F" w14:textId="77777777" w:rsidR="001F47B6" w:rsidRDefault="001F47B6" w:rsidP="001F47B6"/>
    <w:p w14:paraId="1C1F7033" w14:textId="77777777" w:rsidR="001F47B6" w:rsidRDefault="001F47B6" w:rsidP="001F47B6">
      <w:r>
        <w:t xml:space="preserve">De nærmere omstændigheder omkring lånet aftales mellem långiveren og låntageren – og der vil typisk være tale om, at lånet, rente og gebyrer tilbagebetales indenfor en given årrække. </w:t>
      </w:r>
    </w:p>
    <w:p w14:paraId="7D200D65" w14:textId="77777777" w:rsidR="001F47B6" w:rsidRDefault="001F47B6" w:rsidP="001F47B6"/>
    <w:p w14:paraId="51AED6B9" w14:textId="70DFBEED" w:rsidR="001F47B6" w:rsidRDefault="001F47B6" w:rsidP="001F47B6">
      <w:pPr>
        <w:rPr>
          <w:b/>
          <w:bCs/>
          <w:sz w:val="28"/>
          <w:szCs w:val="28"/>
        </w:rPr>
      </w:pPr>
      <w:r w:rsidRPr="00FB77C4">
        <w:rPr>
          <w:b/>
          <w:bCs/>
          <w:sz w:val="28"/>
          <w:szCs w:val="28"/>
        </w:rPr>
        <w:t>Hvordan optager jeg et privatlån?</w:t>
      </w:r>
    </w:p>
    <w:p w14:paraId="52AC764B" w14:textId="77777777" w:rsidR="00FB77C4" w:rsidRPr="00FB77C4" w:rsidRDefault="00FB77C4" w:rsidP="001F47B6">
      <w:pPr>
        <w:rPr>
          <w:b/>
          <w:bCs/>
          <w:sz w:val="28"/>
          <w:szCs w:val="28"/>
        </w:rPr>
      </w:pPr>
    </w:p>
    <w:p w14:paraId="560DCEF7" w14:textId="28F84FD5" w:rsidR="00E633AD" w:rsidRDefault="001F47B6" w:rsidP="001F47B6">
      <w:r>
        <w:t xml:space="preserve">På </w:t>
      </w:r>
      <w:proofErr w:type="spellStart"/>
      <w:r w:rsidR="00E633AD" w:rsidRPr="00E633AD">
        <w:rPr>
          <w:b/>
          <w:bCs/>
        </w:rPr>
        <w:t>LånTrygts</w:t>
      </w:r>
      <w:proofErr w:type="spellEnd"/>
      <w:r>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låntrygt.dk)</w:t>
      </w:r>
      <w:r w:rsidR="00CF3E3B">
        <w:t xml:space="preserve"> </w:t>
      </w:r>
      <w:r>
        <w:t>hjemmeside kan du som privat person udfylde en låneformular, hvor du oplyser os om, hvor stort et beløb du gerne vil låne - og hvad dit formål med at låne pengene er.</w:t>
      </w:r>
    </w:p>
    <w:p w14:paraId="579032FC" w14:textId="77777777" w:rsidR="00E633AD" w:rsidRDefault="00E633AD" w:rsidP="001F47B6"/>
    <w:p w14:paraId="3B705AF0" w14:textId="22E69A21" w:rsidR="001F47B6" w:rsidRDefault="001F47B6" w:rsidP="001F47B6">
      <w:r>
        <w:t xml:space="preserve">Det kan eksempelvis være, at du gerne vil låne penge til at istandsætte din bolig med nyt badeværelse eller </w:t>
      </w:r>
      <w:r w:rsidRPr="00E633AD">
        <w:rPr>
          <w:b/>
          <w:bCs/>
        </w:rPr>
        <w:t>køkken</w:t>
      </w:r>
      <w:r w:rsidR="00CF3E3B">
        <w:rPr>
          <w:b/>
          <w:bCs/>
        </w:rPr>
        <w:t xml:space="preserve"> </w:t>
      </w:r>
      <w:r w:rsidR="00CF3E3B" w:rsidRPr="00CF3E3B">
        <w:rPr>
          <w:color w:val="FF0000"/>
        </w:rPr>
        <w:t>(</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xml:space="preserve">: </w:t>
      </w:r>
      <w:r w:rsidR="00CF3E3B" w:rsidRPr="00AC272B">
        <w:rPr>
          <w:color w:val="FF0000"/>
        </w:rPr>
        <w:t>Nyt køkken? Sådan får du råd til dit drømmekøkken</w:t>
      </w:r>
      <w:r w:rsidR="00CF3E3B" w:rsidRPr="00A37A9F">
        <w:rPr>
          <w:color w:val="FF0000"/>
        </w:rPr>
        <w:t>)</w:t>
      </w:r>
      <w:r>
        <w:t xml:space="preserve">, det kan også være, at du drømmer om at købe en båd – eller at du mangler penge til depositum til din nye bolig. Det kan selvfølgelig også være noget helt femte. </w:t>
      </w:r>
    </w:p>
    <w:p w14:paraId="605D79F5" w14:textId="77777777" w:rsidR="001F47B6" w:rsidRPr="00FB77C4" w:rsidRDefault="001F47B6" w:rsidP="001F47B6"/>
    <w:p w14:paraId="7D1CA4DC" w14:textId="38BC17B7" w:rsidR="001F47B6" w:rsidRPr="00FB77C4" w:rsidRDefault="001F47B6" w:rsidP="001F47B6">
      <w:r w:rsidRPr="00FB77C4">
        <w:t>Når du har udfyldt og sendt låneansøgningen</w:t>
      </w:r>
      <w:r w:rsidR="00FB77C4">
        <w:t xml:space="preserve"> på </w:t>
      </w:r>
      <w:r w:rsidR="00FB77C4" w:rsidRPr="00FB77C4">
        <w:rPr>
          <w:b/>
          <w:bCs/>
        </w:rPr>
        <w:t>L</w:t>
      </w:r>
      <w:r w:rsidR="008B4434">
        <w:rPr>
          <w:b/>
          <w:bCs/>
        </w:rPr>
        <w:t>å</w:t>
      </w:r>
      <w:r w:rsidR="00FB77C4" w:rsidRPr="00FB77C4">
        <w:rPr>
          <w:b/>
          <w:bCs/>
        </w:rPr>
        <w:t>nTrygt.dk</w:t>
      </w:r>
      <w:r w:rsidR="00CF3E3B">
        <w:rPr>
          <w:b/>
          <w:bCs/>
        </w:rPr>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låntrygt.dk)</w:t>
      </w:r>
      <w:r w:rsidRPr="00FB77C4">
        <w:t>, kontakter vi dig</w:t>
      </w:r>
      <w:r w:rsidR="00FB77C4">
        <w:t xml:space="preserve">, </w:t>
      </w:r>
      <w:r w:rsidRPr="00FB77C4">
        <w:t xml:space="preserve">så vi sammen kan </w:t>
      </w:r>
      <w:r w:rsidR="00FB77C4" w:rsidRPr="00FB77C4">
        <w:t>finde den</w:t>
      </w:r>
      <w:r w:rsidRPr="00FB77C4">
        <w:t xml:space="preserve"> bedste løsning til dine behov. </w:t>
      </w:r>
    </w:p>
    <w:p w14:paraId="2759671F" w14:textId="77777777" w:rsidR="00E633AD" w:rsidRDefault="00E633AD" w:rsidP="001F47B6"/>
    <w:p w14:paraId="45225A49" w14:textId="77777777" w:rsidR="001F47B6" w:rsidRDefault="001F47B6" w:rsidP="001F47B6"/>
    <w:p w14:paraId="51EE764A" w14:textId="77777777" w:rsidR="001F47B6" w:rsidRDefault="001F47B6" w:rsidP="001F47B6"/>
    <w:p w14:paraId="443CD192" w14:textId="77777777" w:rsidR="001F47B6" w:rsidRDefault="001F47B6" w:rsidP="001F47B6"/>
    <w:p w14:paraId="44C762E8" w14:textId="6BD5465C" w:rsidR="00A37A9F" w:rsidRPr="00A37A9F" w:rsidRDefault="00A37A9F" w:rsidP="00A37A9F">
      <w:pPr>
        <w:rPr>
          <w:color w:val="FF0000"/>
          <w:sz w:val="32"/>
          <w:szCs w:val="32"/>
        </w:rPr>
      </w:pPr>
      <w:r>
        <w:rPr>
          <w:color w:val="FF0000"/>
          <w:sz w:val="32"/>
          <w:szCs w:val="32"/>
        </w:rPr>
        <w:t>CATEGORY: LÅNETYPER</w:t>
      </w:r>
    </w:p>
    <w:p w14:paraId="4CEE6684" w14:textId="77777777" w:rsidR="00FB77C4" w:rsidRDefault="00FB77C4" w:rsidP="001F47B6">
      <w:pPr>
        <w:rPr>
          <w:b/>
          <w:bCs/>
          <w:sz w:val="32"/>
          <w:szCs w:val="32"/>
        </w:rPr>
      </w:pPr>
    </w:p>
    <w:p w14:paraId="05F5373B" w14:textId="664DACE3" w:rsidR="001F47B6" w:rsidRPr="00E633AD" w:rsidRDefault="00FB77C4" w:rsidP="001F47B6">
      <w:pPr>
        <w:rPr>
          <w:b/>
          <w:bCs/>
          <w:sz w:val="32"/>
          <w:szCs w:val="32"/>
        </w:rPr>
      </w:pPr>
      <w:r>
        <w:rPr>
          <w:b/>
          <w:bCs/>
          <w:sz w:val="32"/>
          <w:szCs w:val="32"/>
        </w:rPr>
        <w:t>S</w:t>
      </w:r>
      <w:r w:rsidR="001F47B6" w:rsidRPr="00E633AD">
        <w:rPr>
          <w:b/>
          <w:bCs/>
          <w:sz w:val="32"/>
          <w:szCs w:val="32"/>
        </w:rPr>
        <w:t>amlelån: Få styr på din gæld</w:t>
      </w:r>
    </w:p>
    <w:p w14:paraId="2B5492E0" w14:textId="77777777" w:rsidR="001F47B6" w:rsidRDefault="001F47B6" w:rsidP="001F47B6">
      <w:pPr>
        <w:rPr>
          <w:b/>
          <w:bCs/>
        </w:rPr>
      </w:pPr>
    </w:p>
    <w:p w14:paraId="669356F1" w14:textId="77777777" w:rsidR="001F47B6" w:rsidRDefault="001F47B6" w:rsidP="001F47B6">
      <w:r>
        <w:t xml:space="preserve">Det er vigtigt at have styr på sin gæld, men har man optaget lån flere forskellige steder, kan det være svært at bevare overblikket, og det kan blive en dyr affære. </w:t>
      </w:r>
    </w:p>
    <w:p w14:paraId="3D7B44E7" w14:textId="77777777" w:rsidR="001F47B6" w:rsidRDefault="001F47B6" w:rsidP="001F47B6"/>
    <w:p w14:paraId="3D0F143B" w14:textId="77777777" w:rsidR="001F47B6" w:rsidRDefault="001F47B6" w:rsidP="001F47B6">
      <w:r>
        <w:lastRenderedPageBreak/>
        <w:t xml:space="preserve">Et samlelån er muligheden for at samle flere eller måske endda alle sine lån i ét, så man på den måde får et bedre overblik over den samlede gæld og samtidig nedbringer de udgifter, man har til de forskellige långivere. </w:t>
      </w:r>
    </w:p>
    <w:p w14:paraId="0687EBC3" w14:textId="77777777" w:rsidR="001F47B6" w:rsidRDefault="001F47B6" w:rsidP="001F47B6"/>
    <w:p w14:paraId="276C4087" w14:textId="77777777" w:rsidR="001F47B6" w:rsidRDefault="001F47B6" w:rsidP="001F47B6">
      <w:r>
        <w:t xml:space="preserve">Samlelånet er altså en god mulighed for at nedbringe dine månedlige omkostninger, hvis du har flere lån med høje renter og gebyrer. Sammenlægningen kan således betyde, at du i sidste ende vil komme til at spare penge hver måned. </w:t>
      </w:r>
    </w:p>
    <w:p w14:paraId="7EF446B8" w14:textId="77777777" w:rsidR="001F47B6" w:rsidRPr="008E1278" w:rsidRDefault="001F47B6" w:rsidP="001F47B6">
      <w:pPr>
        <w:rPr>
          <w:sz w:val="28"/>
          <w:szCs w:val="28"/>
        </w:rPr>
      </w:pPr>
    </w:p>
    <w:p w14:paraId="7C49EC36" w14:textId="171086CF" w:rsidR="001F47B6" w:rsidRDefault="001F47B6" w:rsidP="001F47B6">
      <w:pPr>
        <w:rPr>
          <w:b/>
          <w:bCs/>
          <w:sz w:val="28"/>
          <w:szCs w:val="28"/>
        </w:rPr>
      </w:pPr>
      <w:r w:rsidRPr="008E1278">
        <w:rPr>
          <w:b/>
          <w:bCs/>
          <w:sz w:val="28"/>
          <w:szCs w:val="28"/>
        </w:rPr>
        <w:t>Hvordan foregår sammenlægningen af mine lån?</w:t>
      </w:r>
    </w:p>
    <w:p w14:paraId="7010670C" w14:textId="77777777" w:rsidR="008E1278" w:rsidRPr="008E1278" w:rsidRDefault="008E1278" w:rsidP="001F47B6">
      <w:pPr>
        <w:rPr>
          <w:b/>
          <w:bCs/>
          <w:sz w:val="28"/>
          <w:szCs w:val="28"/>
        </w:rPr>
      </w:pPr>
    </w:p>
    <w:p w14:paraId="3AF7DF0F" w14:textId="763AE29E" w:rsidR="001F47B6" w:rsidRDefault="001F47B6" w:rsidP="001F47B6">
      <w:r>
        <w:t xml:space="preserve">På </w:t>
      </w:r>
      <w:proofErr w:type="spellStart"/>
      <w:r w:rsidR="00AC272B" w:rsidRPr="00AC272B">
        <w:rPr>
          <w:b/>
          <w:bCs/>
        </w:rPr>
        <w:t>UdenomBankens</w:t>
      </w:r>
      <w:proofErr w:type="spellEnd"/>
      <w:r w:rsidR="00AC272B" w:rsidRPr="00AC272B">
        <w:rPr>
          <w:b/>
          <w:bCs/>
        </w:rPr>
        <w:t xml:space="preserve"> hjemmeside</w:t>
      </w:r>
      <w:r w:rsidR="00AC272B">
        <w:t xml:space="preserve"> </w:t>
      </w:r>
      <w:r w:rsidR="00AC272B" w:rsidRPr="00AC272B">
        <w:rPr>
          <w:color w:val="FF0000"/>
        </w:rPr>
        <w:t>(</w:t>
      </w:r>
      <w:hyperlink r:id="rId23" w:history="1">
        <w:r w:rsidR="00AC272B" w:rsidRPr="00AC272B">
          <w:rPr>
            <w:rStyle w:val="Hyperlink"/>
            <w:color w:val="FF0000"/>
          </w:rPr>
          <w:t>https://udenombanken.dk/?utm_source=uob&amp;utm_medium=artikel&amp;utm_campaign=laantrygt</w:t>
        </w:r>
      </w:hyperlink>
      <w:r w:rsidR="00AC272B" w:rsidRPr="00AC272B">
        <w:rPr>
          <w:color w:val="FF0000"/>
        </w:rPr>
        <w:t xml:space="preserve">) </w:t>
      </w:r>
      <w:r>
        <w:t xml:space="preserve">kan du udfylde en </w:t>
      </w:r>
      <w:r w:rsidRPr="00E633AD">
        <w:rPr>
          <w:b/>
          <w:bCs/>
        </w:rPr>
        <w:t>låneformular</w:t>
      </w:r>
      <w:r w:rsidR="00AC272B">
        <w:rPr>
          <w:b/>
          <w:bCs/>
        </w:rPr>
        <w:t xml:space="preserve"> </w:t>
      </w:r>
      <w:r w:rsidR="00AC272B" w:rsidRPr="00AC272B">
        <w:rPr>
          <w:color w:val="FF0000"/>
        </w:rPr>
        <w:t>(</w:t>
      </w:r>
      <w:hyperlink r:id="rId24" w:history="1">
        <w:r w:rsidR="00AC272B" w:rsidRPr="00AC272B">
          <w:rPr>
            <w:rStyle w:val="Hyperlink"/>
            <w:color w:val="FF0000"/>
          </w:rPr>
          <w:t>https://udenombanken.dk/vaelg-laanetype/?utm_source=uob&amp;utm_medium=artikel&amp;utm_campaign=laantrygt</w:t>
        </w:r>
      </w:hyperlink>
      <w:r w:rsidR="00AC272B" w:rsidRPr="00AC272B">
        <w:rPr>
          <w:color w:val="FF0000"/>
        </w:rPr>
        <w:t>)</w:t>
      </w:r>
      <w:r w:rsidRPr="00AC272B">
        <w:t>,</w:t>
      </w:r>
      <w:r>
        <w:t xml:space="preserve"> hvor du oplyser, at du ønsker et samlelån – og hvilket beløb lånet skal være på. Efterfølgende vil vi kontakte dig med henblik på at finde en løsning på dine lånebehov. </w:t>
      </w:r>
    </w:p>
    <w:p w14:paraId="52351DA3" w14:textId="77777777" w:rsidR="001F47B6" w:rsidRDefault="001F47B6" w:rsidP="001F47B6"/>
    <w:p w14:paraId="5ABED23A" w14:textId="1E9A0DCF" w:rsidR="001F47B6" w:rsidRDefault="001F47B6" w:rsidP="001F47B6">
      <w:r>
        <w:t xml:space="preserve">Når din ansøgning om et samlelån er gået igennem, sørger vi (långiver) for at din eksisterende gæld – det vil sige de lån, der skal samles - bliver indfriet hos de forskellige låneudbydere. </w:t>
      </w:r>
    </w:p>
    <w:p w14:paraId="6593D701" w14:textId="77777777" w:rsidR="001F47B6" w:rsidRDefault="001F47B6" w:rsidP="001F47B6"/>
    <w:p w14:paraId="73AC3CB1" w14:textId="77777777" w:rsidR="001F47B6" w:rsidRDefault="001F47B6" w:rsidP="001F47B6">
      <w:r>
        <w:t xml:space="preserve">Når din gæld er samlet i færre eller måske endda bare i ét enkelt lån, vil det være lettere og mere overskueligt for dig at bevare et godt overblik over din gæld. </w:t>
      </w:r>
    </w:p>
    <w:p w14:paraId="31A151C1" w14:textId="77777777" w:rsidR="001F47B6" w:rsidRDefault="001F47B6" w:rsidP="001F47B6"/>
    <w:p w14:paraId="1538867E" w14:textId="77777777" w:rsidR="001F47B6" w:rsidRDefault="001F47B6" w:rsidP="001F47B6"/>
    <w:p w14:paraId="348C5A7A" w14:textId="77777777" w:rsidR="001F47B6" w:rsidRDefault="001F47B6" w:rsidP="001F47B6"/>
    <w:p w14:paraId="0777D7D6" w14:textId="77777777" w:rsidR="001F47B6" w:rsidRDefault="001F47B6" w:rsidP="001F47B6"/>
    <w:p w14:paraId="1B9FD43B" w14:textId="77777777" w:rsidR="001F47B6" w:rsidRDefault="001F47B6" w:rsidP="001F47B6"/>
    <w:p w14:paraId="5D9DAAB5" w14:textId="77777777" w:rsidR="001F47B6" w:rsidRDefault="001F47B6" w:rsidP="001F47B6"/>
    <w:p w14:paraId="213D8987" w14:textId="6FF92E55" w:rsidR="00A37A9F" w:rsidRPr="00A37A9F" w:rsidRDefault="00A37A9F" w:rsidP="00A37A9F">
      <w:pPr>
        <w:rPr>
          <w:color w:val="FF0000"/>
          <w:sz w:val="32"/>
          <w:szCs w:val="32"/>
        </w:rPr>
      </w:pPr>
      <w:r>
        <w:rPr>
          <w:color w:val="FF0000"/>
          <w:sz w:val="32"/>
          <w:szCs w:val="32"/>
        </w:rPr>
        <w:t>CATEGORY: LÅNETYPER</w:t>
      </w:r>
    </w:p>
    <w:p w14:paraId="5E95507C" w14:textId="77777777" w:rsidR="00A37A9F" w:rsidRDefault="00A37A9F" w:rsidP="001F47B6">
      <w:pPr>
        <w:rPr>
          <w:b/>
          <w:bCs/>
          <w:sz w:val="32"/>
          <w:szCs w:val="32"/>
        </w:rPr>
      </w:pPr>
    </w:p>
    <w:p w14:paraId="735843F3" w14:textId="302A3739" w:rsidR="001F47B6" w:rsidRPr="00DC49D0" w:rsidRDefault="004D4584" w:rsidP="001F47B6">
      <w:pPr>
        <w:rPr>
          <w:b/>
          <w:bCs/>
          <w:sz w:val="32"/>
          <w:szCs w:val="32"/>
        </w:rPr>
      </w:pPr>
      <w:r>
        <w:rPr>
          <w:b/>
          <w:bCs/>
          <w:sz w:val="32"/>
          <w:szCs w:val="32"/>
        </w:rPr>
        <w:t>Få styr på sproget: Hvad er et a</w:t>
      </w:r>
      <w:r w:rsidR="001F47B6">
        <w:rPr>
          <w:b/>
          <w:bCs/>
          <w:sz w:val="32"/>
          <w:szCs w:val="32"/>
        </w:rPr>
        <w:t>nnuitetslån</w:t>
      </w:r>
      <w:r>
        <w:rPr>
          <w:b/>
          <w:bCs/>
          <w:sz w:val="32"/>
          <w:szCs w:val="32"/>
        </w:rPr>
        <w:t>?</w:t>
      </w:r>
    </w:p>
    <w:p w14:paraId="1C33C8D3" w14:textId="77777777" w:rsidR="001F47B6" w:rsidRDefault="001F47B6" w:rsidP="001F47B6">
      <w:pPr>
        <w:rPr>
          <w:b/>
          <w:bCs/>
        </w:rPr>
      </w:pPr>
    </w:p>
    <w:p w14:paraId="290BAE9B" w14:textId="684AD26E" w:rsidR="001F47B6" w:rsidRDefault="001F47B6" w:rsidP="001F47B6">
      <w:r>
        <w:t>Hvis dit lån er et annuitetslån, betyder det, at den samlede ydelse, du betaler hver måned, forbliver den samme</w:t>
      </w:r>
      <w:r w:rsidR="004D4584">
        <w:t xml:space="preserve"> </w:t>
      </w:r>
      <w:r>
        <w:t xml:space="preserve">gennem hele lånets løbetid. </w:t>
      </w:r>
    </w:p>
    <w:p w14:paraId="403638C4" w14:textId="77777777" w:rsidR="001F47B6" w:rsidRDefault="001F47B6" w:rsidP="001F47B6"/>
    <w:p w14:paraId="7B2C837A" w14:textId="77777777" w:rsidR="001F47B6" w:rsidRDefault="001F47B6" w:rsidP="001F47B6">
      <w:r>
        <w:t xml:space="preserve">Ydelsen består af renter og afdrag: I starten vil renten være høj, fordi du betaler rente af hele dit lån, afdraget vil omvendt være mindre – men efterhånden som du nedbringer lånet, vil afdragene stige i takt med at rentedelen falder. </w:t>
      </w:r>
    </w:p>
    <w:p w14:paraId="75BCDC13" w14:textId="77777777" w:rsidR="001F47B6" w:rsidRDefault="001F47B6" w:rsidP="001F47B6"/>
    <w:p w14:paraId="6953AF60" w14:textId="21423EB8" w:rsidR="001F47B6" w:rsidRDefault="001F47B6" w:rsidP="001F47B6">
      <w:r>
        <w:t xml:space="preserve">Annuitetslån betales til termin og følger en formel, hvor der altså tages højde for lånets størrelse: </w:t>
      </w:r>
      <w:r w:rsidR="004D4584">
        <w:t>H</w:t>
      </w:r>
      <w:r>
        <w:t xml:space="preserve">ovedstolen, antallet af ydelser og ydelsernes størrelse. Denne udregning opstilles ofte som en tabel, der tydeligt viser fordelingen mellem renten og afdragene, der betales.  </w:t>
      </w:r>
    </w:p>
    <w:p w14:paraId="4A7BD40F" w14:textId="77777777" w:rsidR="001F47B6" w:rsidRPr="004D4584" w:rsidRDefault="001F47B6" w:rsidP="004D4584">
      <w:pPr>
        <w:rPr>
          <w:sz w:val="28"/>
          <w:szCs w:val="28"/>
        </w:rPr>
      </w:pPr>
    </w:p>
    <w:p w14:paraId="0B8329A8" w14:textId="67AA0904" w:rsidR="001F47B6" w:rsidRDefault="001F47B6" w:rsidP="004D4584">
      <w:pPr>
        <w:rPr>
          <w:b/>
          <w:bCs/>
          <w:sz w:val="28"/>
          <w:szCs w:val="28"/>
        </w:rPr>
      </w:pPr>
      <w:r w:rsidRPr="004D4584">
        <w:rPr>
          <w:b/>
          <w:bCs/>
          <w:sz w:val="28"/>
          <w:szCs w:val="28"/>
        </w:rPr>
        <w:t>Kan jeg få et annuitetslån?</w:t>
      </w:r>
    </w:p>
    <w:p w14:paraId="0128C6D5" w14:textId="77777777" w:rsidR="004D4584" w:rsidRPr="004D4584" w:rsidRDefault="004D4584" w:rsidP="004D4584">
      <w:pPr>
        <w:rPr>
          <w:b/>
          <w:bCs/>
          <w:sz w:val="28"/>
          <w:szCs w:val="28"/>
        </w:rPr>
      </w:pPr>
    </w:p>
    <w:p w14:paraId="41E1BC37" w14:textId="70753D38" w:rsidR="001F47B6" w:rsidRDefault="001F47B6" w:rsidP="001F47B6">
      <w:r>
        <w:t xml:space="preserve">Rigtig mange lån – både </w:t>
      </w:r>
      <w:r w:rsidRPr="004D4584">
        <w:rPr>
          <w:b/>
          <w:bCs/>
        </w:rPr>
        <w:t>banklån</w:t>
      </w:r>
      <w:r>
        <w:t xml:space="preserve"> </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Hvad er et banklån? Sådan låner du penge i banken)</w:t>
      </w:r>
      <w:r w:rsidR="00CF3E3B">
        <w:rPr>
          <w:color w:val="FF0000"/>
        </w:rPr>
        <w:t xml:space="preserve"> </w:t>
      </w:r>
      <w:r>
        <w:t xml:space="preserve">og </w:t>
      </w:r>
      <w:r w:rsidRPr="00AC272B">
        <w:t>realkreditlån</w:t>
      </w:r>
      <w:r>
        <w:t xml:space="preserve"> – gives som annuitetslån, og der er således en god sandsynlighed for, at denne låntype også passer til dig. </w:t>
      </w:r>
    </w:p>
    <w:p w14:paraId="0BFE6DF0" w14:textId="77777777" w:rsidR="001F47B6" w:rsidRDefault="001F47B6" w:rsidP="001F47B6"/>
    <w:p w14:paraId="3ACC4F81" w14:textId="77777777" w:rsidR="001F47B6" w:rsidRDefault="001F47B6" w:rsidP="001F47B6">
      <w:r>
        <w:t xml:space="preserve">Annuitetslån har den fordel, at det gør det lettere at lægge et budget, da man har en fast ydelse til sit lån, og dermed altså ved, hvilke udgifter man skal regne med. </w:t>
      </w:r>
    </w:p>
    <w:p w14:paraId="4B12CDFF" w14:textId="77777777" w:rsidR="001F47B6" w:rsidRDefault="001F47B6" w:rsidP="001F47B6"/>
    <w:p w14:paraId="2B758A14" w14:textId="77777777" w:rsidR="001F47B6" w:rsidRPr="004D4584" w:rsidRDefault="001F47B6" w:rsidP="001F47B6">
      <w:pPr>
        <w:rPr>
          <w:b/>
          <w:bCs/>
          <w:sz w:val="28"/>
          <w:szCs w:val="28"/>
        </w:rPr>
      </w:pPr>
      <w:r w:rsidRPr="004D4584">
        <w:rPr>
          <w:b/>
          <w:bCs/>
          <w:sz w:val="28"/>
          <w:szCs w:val="28"/>
        </w:rPr>
        <w:t>Fast eller variabel rente?</w:t>
      </w:r>
    </w:p>
    <w:p w14:paraId="572DDD8D" w14:textId="77777777" w:rsidR="004D4584" w:rsidRDefault="004D4584" w:rsidP="001F47B6"/>
    <w:p w14:paraId="74482D78" w14:textId="35996D66" w:rsidR="004D4584" w:rsidRDefault="001F47B6" w:rsidP="001F47B6">
      <w:r>
        <w:t>Annuitetslån kan have fast rente, der bliver tilbudt til dig som optager lånet, når du indgår aftalen med banken</w:t>
      </w:r>
      <w:r w:rsidR="004D4584">
        <w:t xml:space="preserve"> eller en alternativ låneformidler som os hos </w:t>
      </w:r>
      <w:proofErr w:type="spellStart"/>
      <w:r w:rsidR="004D4584" w:rsidRPr="004D4584">
        <w:rPr>
          <w:b/>
          <w:bCs/>
        </w:rPr>
        <w:t>LånTrygt</w:t>
      </w:r>
      <w:proofErr w:type="spellEnd"/>
      <w:r w:rsidR="00CF3E3B">
        <w:rPr>
          <w:b/>
          <w:bCs/>
        </w:rPr>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låntrygt.dk)</w:t>
      </w:r>
      <w:r w:rsidR="004D4584" w:rsidRPr="004D4584">
        <w:rPr>
          <w:b/>
          <w:bCs/>
        </w:rPr>
        <w:t>.</w:t>
      </w:r>
      <w:r w:rsidR="004D4584">
        <w:t xml:space="preserve"> </w:t>
      </w:r>
    </w:p>
    <w:p w14:paraId="362E77E5" w14:textId="77777777" w:rsidR="004D4584" w:rsidRDefault="004D4584" w:rsidP="001F47B6"/>
    <w:p w14:paraId="573EDDF5" w14:textId="2FBA527A" w:rsidR="001F47B6" w:rsidRDefault="001F47B6" w:rsidP="001F47B6">
      <w:r>
        <w:t xml:space="preserve">Banken fastsætter således den rente, de vil tilbyde dig at låne penge til, og herfra kan man foretage beregninger af, hvor stor en månedlig ydelse, du har mulighed for at betale og hvor lang tid lånet skal løbe. </w:t>
      </w:r>
    </w:p>
    <w:p w14:paraId="21D5DECA" w14:textId="77777777" w:rsidR="001F47B6" w:rsidRDefault="001F47B6" w:rsidP="001F47B6"/>
    <w:p w14:paraId="24D0BC9B" w14:textId="77777777" w:rsidR="001F47B6" w:rsidRDefault="001F47B6" w:rsidP="001F47B6">
      <w:r>
        <w:t xml:space="preserve">Annuitetslån kan også have en variabel rente. Er det tilfældet vil forholdet mellem renten og det beløb, du afdrager med, svinge afhængigt af størrelsen på renten. </w:t>
      </w:r>
    </w:p>
    <w:p w14:paraId="76E05C40" w14:textId="77777777" w:rsidR="001F47B6" w:rsidRDefault="001F47B6" w:rsidP="001F47B6"/>
    <w:p w14:paraId="3239F8E8" w14:textId="77777777" w:rsidR="008E1278" w:rsidRDefault="008E1278" w:rsidP="001F47B6">
      <w:pPr>
        <w:rPr>
          <w:b/>
          <w:bCs/>
          <w:sz w:val="32"/>
          <w:szCs w:val="32"/>
        </w:rPr>
      </w:pPr>
    </w:p>
    <w:p w14:paraId="50FD4E77" w14:textId="77777777" w:rsidR="008E1278" w:rsidRDefault="008E1278" w:rsidP="001F47B6">
      <w:pPr>
        <w:rPr>
          <w:b/>
          <w:bCs/>
          <w:sz w:val="32"/>
          <w:szCs w:val="32"/>
        </w:rPr>
      </w:pPr>
    </w:p>
    <w:p w14:paraId="5233AC58" w14:textId="77777777" w:rsidR="008E1278" w:rsidRDefault="008E1278" w:rsidP="001F47B6">
      <w:pPr>
        <w:rPr>
          <w:b/>
          <w:bCs/>
          <w:sz w:val="32"/>
          <w:szCs w:val="32"/>
        </w:rPr>
      </w:pPr>
    </w:p>
    <w:p w14:paraId="14EF8AD4" w14:textId="457356E8" w:rsidR="00A37A9F" w:rsidRPr="00A37A9F" w:rsidRDefault="00A37A9F" w:rsidP="00A37A9F">
      <w:pPr>
        <w:rPr>
          <w:color w:val="FF0000"/>
          <w:sz w:val="32"/>
          <w:szCs w:val="32"/>
        </w:rPr>
      </w:pPr>
      <w:r>
        <w:rPr>
          <w:color w:val="FF0000"/>
          <w:sz w:val="32"/>
          <w:szCs w:val="32"/>
        </w:rPr>
        <w:t>CATEGORY: LÅNETYPER</w:t>
      </w:r>
    </w:p>
    <w:p w14:paraId="333562A0" w14:textId="50D1C9C6" w:rsidR="004D4584" w:rsidRDefault="004D4584" w:rsidP="001F47B6">
      <w:pPr>
        <w:rPr>
          <w:b/>
          <w:bCs/>
          <w:sz w:val="32"/>
          <w:szCs w:val="32"/>
        </w:rPr>
      </w:pPr>
    </w:p>
    <w:p w14:paraId="1B368095" w14:textId="77777777" w:rsidR="00A37A9F" w:rsidRDefault="00A37A9F" w:rsidP="001F47B6">
      <w:pPr>
        <w:rPr>
          <w:b/>
          <w:bCs/>
          <w:sz w:val="32"/>
          <w:szCs w:val="32"/>
        </w:rPr>
      </w:pPr>
    </w:p>
    <w:p w14:paraId="52A13055" w14:textId="26FAEFE4" w:rsidR="001F47B6" w:rsidRDefault="000D335F" w:rsidP="001F47B6">
      <w:pPr>
        <w:rPr>
          <w:b/>
          <w:bCs/>
          <w:sz w:val="32"/>
          <w:szCs w:val="32"/>
        </w:rPr>
      </w:pPr>
      <w:r>
        <w:rPr>
          <w:b/>
          <w:bCs/>
          <w:sz w:val="32"/>
          <w:szCs w:val="32"/>
        </w:rPr>
        <w:t xml:space="preserve">Hjælp til sproget: </w:t>
      </w:r>
      <w:r w:rsidR="004D4584">
        <w:rPr>
          <w:b/>
          <w:bCs/>
          <w:sz w:val="32"/>
          <w:szCs w:val="32"/>
        </w:rPr>
        <w:t xml:space="preserve">Hvad er et </w:t>
      </w:r>
      <w:r>
        <w:rPr>
          <w:b/>
          <w:bCs/>
          <w:sz w:val="32"/>
          <w:szCs w:val="32"/>
        </w:rPr>
        <w:t>s</w:t>
      </w:r>
      <w:r w:rsidR="001F47B6">
        <w:rPr>
          <w:b/>
          <w:bCs/>
          <w:sz w:val="32"/>
          <w:szCs w:val="32"/>
        </w:rPr>
        <w:t>erielån</w:t>
      </w:r>
      <w:r>
        <w:rPr>
          <w:b/>
          <w:bCs/>
          <w:sz w:val="32"/>
          <w:szCs w:val="32"/>
        </w:rPr>
        <w:t>?</w:t>
      </w:r>
    </w:p>
    <w:p w14:paraId="03D1B9DA" w14:textId="77777777" w:rsidR="008B4434" w:rsidRDefault="008B4434" w:rsidP="001F47B6">
      <w:pPr>
        <w:rPr>
          <w:b/>
          <w:bCs/>
          <w:sz w:val="32"/>
          <w:szCs w:val="32"/>
        </w:rPr>
      </w:pPr>
    </w:p>
    <w:p w14:paraId="14CA83B4" w14:textId="6936B1F4" w:rsidR="001F47B6" w:rsidRDefault="001F47B6" w:rsidP="001F47B6">
      <w:r>
        <w:t xml:space="preserve">Et serielån er en </w:t>
      </w:r>
      <w:proofErr w:type="spellStart"/>
      <w:r>
        <w:t>lånetype</w:t>
      </w:r>
      <w:proofErr w:type="spellEnd"/>
      <w:r>
        <w:t>, hvor du betaler det samme afdrag af din gæld til hver termin, men hvor størrelsen på den rente, du betaler</w:t>
      </w:r>
      <w:r w:rsidR="000D335F">
        <w:t>,</w:t>
      </w:r>
      <w:r>
        <w:t xml:space="preserve"> falder kontinuerligt, som du får afdraget mere og mere af din gæld. </w:t>
      </w:r>
    </w:p>
    <w:p w14:paraId="382B3F5F" w14:textId="77777777" w:rsidR="001F47B6" w:rsidRDefault="001F47B6" w:rsidP="001F47B6"/>
    <w:p w14:paraId="6E2AF514" w14:textId="0CFC267A" w:rsidR="001F47B6" w:rsidRDefault="001F47B6" w:rsidP="001F47B6">
      <w:r>
        <w:t xml:space="preserve">Serielånet adskiller sig fra det noget mere almindelige </w:t>
      </w:r>
      <w:r w:rsidRPr="000D335F">
        <w:rPr>
          <w:b/>
          <w:bCs/>
        </w:rPr>
        <w:t>annuitetslån</w:t>
      </w:r>
      <w:r w:rsidR="00CF3E3B">
        <w:rPr>
          <w:b/>
          <w:bCs/>
        </w:rPr>
        <w:t xml:space="preserve"> </w:t>
      </w:r>
      <w:r w:rsidR="00CF3E3B" w:rsidRPr="00CF3E3B">
        <w:rPr>
          <w:color w:val="FF0000"/>
        </w:rPr>
        <w:t>(</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xml:space="preserve">: </w:t>
      </w:r>
      <w:r w:rsidR="00CF3E3B" w:rsidRPr="00CF3E3B">
        <w:rPr>
          <w:color w:val="FF0000"/>
        </w:rPr>
        <w:t>Få styr på sproget: Hvad er et annuitetslån?</w:t>
      </w:r>
      <w:r w:rsidR="00CF3E3B" w:rsidRPr="00A37A9F">
        <w:rPr>
          <w:color w:val="FF0000"/>
        </w:rPr>
        <w:t>)</w:t>
      </w:r>
      <w:r w:rsidR="00CF3E3B">
        <w:rPr>
          <w:color w:val="FF0000"/>
        </w:rPr>
        <w:t xml:space="preserve"> </w:t>
      </w:r>
      <w:r>
        <w:t xml:space="preserve">ved, at det samlede beløb, du betaler i rente og afdrag altså udvikler sig gennem hele lånets løbeperiode. </w:t>
      </w:r>
    </w:p>
    <w:p w14:paraId="0108EABE" w14:textId="77777777" w:rsidR="001F47B6" w:rsidRDefault="001F47B6" w:rsidP="001F47B6"/>
    <w:p w14:paraId="03F2CA3B" w14:textId="77777777" w:rsidR="000D335F" w:rsidRDefault="001F47B6" w:rsidP="001F47B6">
      <w:r>
        <w:t xml:space="preserve">Når lånet er nyt, vil du således betale et større beløb i rente, da du endnu ikke har nedbragt noget af lånebeløbet, og derfor skal betale renter af det samlede beløb. </w:t>
      </w:r>
    </w:p>
    <w:p w14:paraId="30F9F292" w14:textId="77777777" w:rsidR="000D335F" w:rsidRDefault="000D335F" w:rsidP="001F47B6"/>
    <w:p w14:paraId="4E2232D8" w14:textId="1444DDB4" w:rsidR="001F47B6" w:rsidRDefault="001F47B6" w:rsidP="001F47B6">
      <w:r>
        <w:t xml:space="preserve">Det betyder, at du skal have et stort råderum i din økonomi til at kunne betale terminen. Omvendt kan du dog se frem til, at din ydelse stille og roligt vil falde i takt med at du nedbringer gælden, jo </w:t>
      </w:r>
      <w:r>
        <w:lastRenderedPageBreak/>
        <w:t xml:space="preserve">mindre gæld du har tilbage, jo mindre skal du betale rente af, og derfor mindskes ydelsen altså i takt med lånet. </w:t>
      </w:r>
    </w:p>
    <w:p w14:paraId="11056EAD" w14:textId="77777777" w:rsidR="001F47B6" w:rsidRPr="0048793A" w:rsidRDefault="001F47B6" w:rsidP="001F47B6">
      <w:pPr>
        <w:rPr>
          <w:sz w:val="28"/>
          <w:szCs w:val="28"/>
        </w:rPr>
      </w:pPr>
    </w:p>
    <w:p w14:paraId="18739880" w14:textId="425535A8" w:rsidR="001F47B6" w:rsidRDefault="001F47B6" w:rsidP="001F47B6">
      <w:pPr>
        <w:rPr>
          <w:b/>
          <w:bCs/>
          <w:sz w:val="28"/>
          <w:szCs w:val="28"/>
        </w:rPr>
      </w:pPr>
      <w:r w:rsidRPr="0048793A">
        <w:rPr>
          <w:b/>
          <w:bCs/>
          <w:sz w:val="28"/>
          <w:szCs w:val="28"/>
        </w:rPr>
        <w:t>Hvem kan få et serielån?</w:t>
      </w:r>
    </w:p>
    <w:p w14:paraId="59F855A8" w14:textId="77777777" w:rsidR="008B4434" w:rsidRPr="0048793A" w:rsidRDefault="008B4434" w:rsidP="001F47B6">
      <w:pPr>
        <w:rPr>
          <w:b/>
          <w:bCs/>
          <w:sz w:val="28"/>
          <w:szCs w:val="28"/>
        </w:rPr>
      </w:pPr>
    </w:p>
    <w:p w14:paraId="25AE1C13" w14:textId="0F703D52" w:rsidR="001F47B6" w:rsidRPr="00443A65" w:rsidRDefault="001F47B6" w:rsidP="001F47B6">
      <w:r>
        <w:t xml:space="preserve">De fleste lån både til </w:t>
      </w:r>
      <w:r w:rsidRPr="000D335F">
        <w:rPr>
          <w:b/>
          <w:bCs/>
        </w:rPr>
        <w:t>boligkøb</w:t>
      </w:r>
      <w:r w:rsidR="00CF3E3B">
        <w:rPr>
          <w:b/>
          <w:bCs/>
        </w:rPr>
        <w:t xml:space="preserve"> (</w:t>
      </w:r>
      <w:r w:rsidR="00CF3E3B" w:rsidRPr="00AC272B">
        <w:rPr>
          <w:color w:val="FF0000"/>
        </w:rPr>
        <w:t>L</w:t>
      </w:r>
      <w:r w:rsidR="00CF3E3B" w:rsidRPr="00A37A9F">
        <w:rPr>
          <w:color w:val="FF0000"/>
        </w:rPr>
        <w:t>ink to SEO-</w:t>
      </w:r>
      <w:proofErr w:type="spellStart"/>
      <w:r w:rsidR="00CF3E3B" w:rsidRPr="00A37A9F">
        <w:rPr>
          <w:color w:val="FF0000"/>
        </w:rPr>
        <w:t>article</w:t>
      </w:r>
      <w:proofErr w:type="spellEnd"/>
      <w:r w:rsidR="00CF3E3B" w:rsidRPr="00A37A9F">
        <w:rPr>
          <w:color w:val="FF0000"/>
        </w:rPr>
        <w:t>: Lån til bolig: Sådan får du råd til dit drømmehjem)</w:t>
      </w:r>
      <w:r w:rsidR="00443A65" w:rsidRPr="00CF3E3B">
        <w:t>,</w:t>
      </w:r>
      <w:r w:rsidR="00443A65">
        <w:rPr>
          <w:b/>
          <w:bCs/>
        </w:rPr>
        <w:t xml:space="preserve"> </w:t>
      </w:r>
      <w:r>
        <w:t xml:space="preserve">men også til eksempelvis bil, båd og </w:t>
      </w:r>
      <w:r w:rsidRPr="00443A65">
        <w:rPr>
          <w:b/>
          <w:bCs/>
        </w:rPr>
        <w:t>forbrugslån</w:t>
      </w:r>
      <w:r w:rsidR="00CF3E3B">
        <w:rPr>
          <w:b/>
          <w:bCs/>
        </w:rPr>
        <w:t xml:space="preserve"> </w:t>
      </w:r>
      <w:r w:rsidR="00CF3E3B" w:rsidRPr="00A37A9F">
        <w:rPr>
          <w:color w:val="FF0000"/>
        </w:rPr>
        <w:t>(Link to SEO-</w:t>
      </w:r>
      <w:proofErr w:type="spellStart"/>
      <w:r w:rsidR="00CF3E3B" w:rsidRPr="00A37A9F">
        <w:rPr>
          <w:color w:val="FF0000"/>
        </w:rPr>
        <w:t>article</w:t>
      </w:r>
      <w:proofErr w:type="spellEnd"/>
      <w:r w:rsidR="00CF3E3B" w:rsidRPr="00A37A9F">
        <w:rPr>
          <w:color w:val="FF0000"/>
        </w:rPr>
        <w:t xml:space="preserve">: </w:t>
      </w:r>
      <w:r w:rsidR="00CF3E3B" w:rsidRPr="00AC272B">
        <w:rPr>
          <w:color w:val="FF0000"/>
        </w:rPr>
        <w:t>Hvad er et forbrugslån? Sådan får du råd til dit drømmekøb</w:t>
      </w:r>
      <w:proofErr w:type="gramStart"/>
      <w:r w:rsidR="00CF3E3B" w:rsidRPr="00A37A9F">
        <w:rPr>
          <w:color w:val="FF0000"/>
        </w:rPr>
        <w:t>)</w:t>
      </w:r>
      <w:r w:rsidR="00CF3E3B">
        <w:t xml:space="preserve">, </w:t>
      </w:r>
      <w:r>
        <w:t xml:space="preserve"> gives</w:t>
      </w:r>
      <w:proofErr w:type="gramEnd"/>
      <w:r>
        <w:t xml:space="preserve"> som annuitetslån – og det er også netop annuitetslån, vi typisk vil tilbyde dig hos </w:t>
      </w:r>
      <w:proofErr w:type="spellStart"/>
      <w:r w:rsidRPr="00443A65">
        <w:rPr>
          <w:b/>
          <w:bCs/>
        </w:rPr>
        <w:t>UdenomBanken</w:t>
      </w:r>
      <w:proofErr w:type="spellEnd"/>
      <w:r w:rsidR="00443A65">
        <w:t xml:space="preserve"> </w:t>
      </w:r>
      <w:r w:rsidR="00CF3E3B">
        <w:t xml:space="preserve"> </w:t>
      </w:r>
      <w:r w:rsidR="00CF3E3B" w:rsidRPr="00CF3E3B">
        <w:rPr>
          <w:color w:val="FF0000"/>
        </w:rPr>
        <w:t>(</w:t>
      </w:r>
      <w:hyperlink r:id="rId25" w:history="1">
        <w:r w:rsidR="00CF3E3B" w:rsidRPr="00CF3E3B">
          <w:rPr>
            <w:rStyle w:val="Hyperlink"/>
            <w:color w:val="FF0000"/>
          </w:rPr>
          <w:t>https://udenombanken.dk/?utm_source=uob&amp;utm_medium=artikel&amp;utm_campaign=laantrygt</w:t>
        </w:r>
      </w:hyperlink>
      <w:r w:rsidR="00CF3E3B" w:rsidRPr="00CF3E3B">
        <w:rPr>
          <w:color w:val="FF0000"/>
        </w:rPr>
        <w:t xml:space="preserve">) </w:t>
      </w:r>
      <w:r w:rsidR="00443A65">
        <w:t xml:space="preserve">eller </w:t>
      </w:r>
      <w:proofErr w:type="spellStart"/>
      <w:r w:rsidR="00443A65" w:rsidRPr="00443A65">
        <w:rPr>
          <w:b/>
          <w:bCs/>
        </w:rPr>
        <w:t>LånTrygt</w:t>
      </w:r>
      <w:proofErr w:type="spellEnd"/>
      <w:r w:rsidR="00CF3E3B">
        <w:rPr>
          <w:b/>
          <w:bCs/>
        </w:rPr>
        <w:t xml:space="preserve"> </w:t>
      </w:r>
      <w:r w:rsidR="00CF3E3B" w:rsidRPr="00AC272B">
        <w:rPr>
          <w:color w:val="FF0000"/>
        </w:rPr>
        <w:t xml:space="preserve">(link to the </w:t>
      </w:r>
      <w:proofErr w:type="spellStart"/>
      <w:r w:rsidR="00CF3E3B" w:rsidRPr="00AC272B">
        <w:rPr>
          <w:color w:val="FF0000"/>
        </w:rPr>
        <w:t>frontpage</w:t>
      </w:r>
      <w:proofErr w:type="spellEnd"/>
      <w:r w:rsidR="00CF3E3B" w:rsidRPr="00AC272B">
        <w:rPr>
          <w:color w:val="FF0000"/>
        </w:rPr>
        <w:t xml:space="preserve"> of låntrygt.dk)</w:t>
      </w:r>
      <w:r w:rsidR="00443A65">
        <w:t>.</w:t>
      </w:r>
    </w:p>
    <w:p w14:paraId="2377D9E0" w14:textId="77777777" w:rsidR="001F47B6" w:rsidRDefault="001F47B6" w:rsidP="001F47B6"/>
    <w:p w14:paraId="479DF069" w14:textId="5FED19FA" w:rsidR="008E1278" w:rsidRDefault="001F47B6">
      <w:r w:rsidRPr="008B4434">
        <w:t>Serielån er oftest en løsning virksomheder vælger, da de kan betale de store ydelser i starten af lånet – og gerne vil have lånet afdraget hurtigt, som det er muligt, når man betaler et fast afdrag helt fra lånets begyndelse.</w:t>
      </w:r>
      <w:r>
        <w:t xml:space="preserve"> </w:t>
      </w:r>
    </w:p>
    <w:p w14:paraId="4F8EFB6C" w14:textId="77777777" w:rsidR="008E1278" w:rsidRPr="00045A62" w:rsidRDefault="008E1278"/>
    <w:sectPr w:rsidR="008E1278" w:rsidRPr="00045A62">
      <w:headerReference w:type="default" r:id="rId26"/>
      <w:footerReference w:type="even" r:id="rId27"/>
      <w:footerReference w:type="defaul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F3CF" w14:textId="77777777" w:rsidR="00517250" w:rsidRDefault="00517250" w:rsidP="00D774DD">
      <w:r>
        <w:separator/>
      </w:r>
    </w:p>
  </w:endnote>
  <w:endnote w:type="continuationSeparator" w:id="0">
    <w:p w14:paraId="3924A5EB" w14:textId="77777777" w:rsidR="00517250" w:rsidRDefault="00517250" w:rsidP="00D7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814879238"/>
      <w:docPartObj>
        <w:docPartGallery w:val="Page Numbers (Bottom of Page)"/>
        <w:docPartUnique/>
      </w:docPartObj>
    </w:sdtPr>
    <w:sdtContent>
      <w:p w14:paraId="0F321A33" w14:textId="473A6359" w:rsidR="00D774DD" w:rsidRDefault="00D774DD" w:rsidP="008B1F1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63FF8A0" w14:textId="77777777" w:rsidR="00D774DD" w:rsidRDefault="00D774DD" w:rsidP="00D774D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9420573"/>
      <w:docPartObj>
        <w:docPartGallery w:val="Page Numbers (Bottom of Page)"/>
        <w:docPartUnique/>
      </w:docPartObj>
    </w:sdtPr>
    <w:sdtContent>
      <w:p w14:paraId="35316490" w14:textId="7A26B180" w:rsidR="00D774DD" w:rsidRDefault="00D774DD" w:rsidP="008B1F1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173DB40F" w14:textId="77777777" w:rsidR="00D774DD" w:rsidRDefault="00D774DD" w:rsidP="00D774D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9F9D" w14:textId="77777777" w:rsidR="00517250" w:rsidRDefault="00517250" w:rsidP="00D774DD">
      <w:r>
        <w:separator/>
      </w:r>
    </w:p>
  </w:footnote>
  <w:footnote w:type="continuationSeparator" w:id="0">
    <w:p w14:paraId="55A1EB60" w14:textId="77777777" w:rsidR="00517250" w:rsidRDefault="00517250" w:rsidP="00D7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51B0" w14:textId="77777777" w:rsidR="00D774DD" w:rsidRDefault="00D774DD" w:rsidP="00D774DD">
    <w:pPr>
      <w:jc w:val="center"/>
      <w:rPr>
        <w:b/>
        <w:bCs/>
        <w:sz w:val="32"/>
        <w:szCs w:val="32"/>
      </w:rPr>
    </w:pPr>
    <w:r>
      <w:rPr>
        <w:b/>
        <w:bCs/>
        <w:sz w:val="32"/>
        <w:szCs w:val="32"/>
      </w:rPr>
      <w:t>SEO-tekster til UOB 2.0</w:t>
    </w:r>
  </w:p>
  <w:p w14:paraId="68CE7B10" w14:textId="77777777" w:rsidR="00D774DD" w:rsidRPr="00D774DD" w:rsidRDefault="00D774DD" w:rsidP="00D774DD">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F0E01"/>
    <w:multiLevelType w:val="hybridMultilevel"/>
    <w:tmpl w:val="89AE5E80"/>
    <w:lvl w:ilvl="0" w:tplc="FF02AB9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878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73"/>
    <w:rsid w:val="00021CA9"/>
    <w:rsid w:val="00045A62"/>
    <w:rsid w:val="0006342E"/>
    <w:rsid w:val="00097CE3"/>
    <w:rsid w:val="000D335F"/>
    <w:rsid w:val="00105930"/>
    <w:rsid w:val="00120D82"/>
    <w:rsid w:val="00130014"/>
    <w:rsid w:val="00153BBA"/>
    <w:rsid w:val="0017772D"/>
    <w:rsid w:val="00195DB7"/>
    <w:rsid w:val="001D2301"/>
    <w:rsid w:val="001F47B6"/>
    <w:rsid w:val="0023121E"/>
    <w:rsid w:val="00234BEE"/>
    <w:rsid w:val="00243CE0"/>
    <w:rsid w:val="002564E7"/>
    <w:rsid w:val="00264E20"/>
    <w:rsid w:val="002C71AC"/>
    <w:rsid w:val="00341EDF"/>
    <w:rsid w:val="003F0EB5"/>
    <w:rsid w:val="00443A65"/>
    <w:rsid w:val="00457307"/>
    <w:rsid w:val="0048793A"/>
    <w:rsid w:val="004A0134"/>
    <w:rsid w:val="004C5349"/>
    <w:rsid w:val="004D4584"/>
    <w:rsid w:val="004E2C32"/>
    <w:rsid w:val="004F513C"/>
    <w:rsid w:val="00517250"/>
    <w:rsid w:val="005F5F42"/>
    <w:rsid w:val="006464BB"/>
    <w:rsid w:val="00691572"/>
    <w:rsid w:val="006D0567"/>
    <w:rsid w:val="008336F5"/>
    <w:rsid w:val="00874802"/>
    <w:rsid w:val="008B4434"/>
    <w:rsid w:val="008E1278"/>
    <w:rsid w:val="009E60D6"/>
    <w:rsid w:val="00A37A9F"/>
    <w:rsid w:val="00A963CE"/>
    <w:rsid w:val="00AC272B"/>
    <w:rsid w:val="00B13340"/>
    <w:rsid w:val="00B26890"/>
    <w:rsid w:val="00B31CB0"/>
    <w:rsid w:val="00B3298C"/>
    <w:rsid w:val="00B55358"/>
    <w:rsid w:val="00B72708"/>
    <w:rsid w:val="00BA4F61"/>
    <w:rsid w:val="00BE1091"/>
    <w:rsid w:val="00BE13BD"/>
    <w:rsid w:val="00C06011"/>
    <w:rsid w:val="00C41E9E"/>
    <w:rsid w:val="00CA018C"/>
    <w:rsid w:val="00CB11B2"/>
    <w:rsid w:val="00CF2173"/>
    <w:rsid w:val="00CF3E3B"/>
    <w:rsid w:val="00D73726"/>
    <w:rsid w:val="00D774DD"/>
    <w:rsid w:val="00DA61F7"/>
    <w:rsid w:val="00E633AD"/>
    <w:rsid w:val="00E7062C"/>
    <w:rsid w:val="00E832BF"/>
    <w:rsid w:val="00EA5E45"/>
    <w:rsid w:val="00EC7EC4"/>
    <w:rsid w:val="00ED4307"/>
    <w:rsid w:val="00F37B1E"/>
    <w:rsid w:val="00F56219"/>
    <w:rsid w:val="00F61460"/>
    <w:rsid w:val="00F933A5"/>
    <w:rsid w:val="00FA15F0"/>
    <w:rsid w:val="00FA3BB6"/>
    <w:rsid w:val="00FB77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6DC9EE2"/>
  <w15:chartTrackingRefBased/>
  <w15:docId w15:val="{BB03BEA5-91DE-5144-9D73-46571384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74DD"/>
    <w:pPr>
      <w:tabs>
        <w:tab w:val="center" w:pos="4819"/>
        <w:tab w:val="right" w:pos="9638"/>
      </w:tabs>
    </w:pPr>
  </w:style>
  <w:style w:type="character" w:customStyle="1" w:styleId="SidehovedTegn">
    <w:name w:val="Sidehoved Tegn"/>
    <w:basedOn w:val="Standardskrifttypeiafsnit"/>
    <w:link w:val="Sidehoved"/>
    <w:uiPriority w:val="99"/>
    <w:rsid w:val="00D774DD"/>
  </w:style>
  <w:style w:type="paragraph" w:styleId="Sidefod">
    <w:name w:val="footer"/>
    <w:basedOn w:val="Normal"/>
    <w:link w:val="SidefodTegn"/>
    <w:uiPriority w:val="99"/>
    <w:unhideWhenUsed/>
    <w:rsid w:val="00D774DD"/>
    <w:pPr>
      <w:tabs>
        <w:tab w:val="center" w:pos="4819"/>
        <w:tab w:val="right" w:pos="9638"/>
      </w:tabs>
    </w:pPr>
  </w:style>
  <w:style w:type="character" w:customStyle="1" w:styleId="SidefodTegn">
    <w:name w:val="Sidefod Tegn"/>
    <w:basedOn w:val="Standardskrifttypeiafsnit"/>
    <w:link w:val="Sidefod"/>
    <w:uiPriority w:val="99"/>
    <w:rsid w:val="00D774DD"/>
  </w:style>
  <w:style w:type="character" w:styleId="Sidetal">
    <w:name w:val="page number"/>
    <w:basedOn w:val="Standardskrifttypeiafsnit"/>
    <w:uiPriority w:val="99"/>
    <w:semiHidden/>
    <w:unhideWhenUsed/>
    <w:rsid w:val="00D774DD"/>
  </w:style>
  <w:style w:type="character" w:styleId="Hyperlink">
    <w:name w:val="Hyperlink"/>
    <w:basedOn w:val="Standardskrifttypeiafsnit"/>
    <w:uiPriority w:val="99"/>
    <w:unhideWhenUsed/>
    <w:rsid w:val="00A37A9F"/>
    <w:rPr>
      <w:color w:val="0563C1" w:themeColor="hyperlink"/>
      <w:u w:val="single"/>
    </w:rPr>
  </w:style>
  <w:style w:type="character" w:styleId="Ulstomtale">
    <w:name w:val="Unresolved Mention"/>
    <w:basedOn w:val="Standardskrifttypeiafsnit"/>
    <w:uiPriority w:val="99"/>
    <w:semiHidden/>
    <w:unhideWhenUsed/>
    <w:rsid w:val="00A37A9F"/>
    <w:rPr>
      <w:color w:val="605E5C"/>
      <w:shd w:val="clear" w:color="auto" w:fill="E1DFDD"/>
    </w:rPr>
  </w:style>
  <w:style w:type="character" w:styleId="BesgtLink">
    <w:name w:val="FollowedHyperlink"/>
    <w:basedOn w:val="Standardskrifttypeiafsnit"/>
    <w:uiPriority w:val="99"/>
    <w:semiHidden/>
    <w:unhideWhenUsed/>
    <w:rsid w:val="00A37A9F"/>
    <w:rPr>
      <w:color w:val="954F72" w:themeColor="followedHyperlink"/>
      <w:u w:val="single"/>
    </w:rPr>
  </w:style>
  <w:style w:type="paragraph" w:styleId="Listeafsnit">
    <w:name w:val="List Paragraph"/>
    <w:basedOn w:val="Normal"/>
    <w:uiPriority w:val="34"/>
    <w:qFormat/>
    <w:rsid w:val="00A3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enombanken.dk/?utm_source=uob&amp;utm_medium=artikel&amp;utm_campaign=laantrygt" TargetMode="External"/><Relationship Id="rId13" Type="http://schemas.openxmlformats.org/officeDocument/2006/relationships/hyperlink" Target="https://udenombanken.dk/?utm_source=uob&amp;utm_medium=artikel&amp;utm_campaign=laantrygt" TargetMode="External"/><Relationship Id="rId18" Type="http://schemas.openxmlformats.org/officeDocument/2006/relationships/hyperlink" Target="https://udenombanken.dk/vaelg-laanetype/?utm_source=uob&amp;utm_medium=artikel&amp;utm_campaign=laantryg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oliga.dk/statistikker?utm_source=boliga&amp;utm_medium=artikel&amp;utm_campaign=laantrygt" TargetMode="External"/><Relationship Id="rId7" Type="http://schemas.openxmlformats.org/officeDocument/2006/relationships/hyperlink" Target="https://www.boliga.dk/resultat?propertyType=3&amp;sort=price-d%2Futm_source%3Dboliga&amp;utm_medium=artikel&amp;utm_campaign=laantrygt" TargetMode="External"/><Relationship Id="rId12" Type="http://schemas.openxmlformats.org/officeDocument/2006/relationships/hyperlink" Target="https://udenombanken.dk/?utm_source=uob&amp;utm_medium=artikel&amp;utm_campaign=laantrygt" TargetMode="External"/><Relationship Id="rId17" Type="http://schemas.openxmlformats.org/officeDocument/2006/relationships/hyperlink" Target="https://udenombanken.dk/?utm_source=uob&amp;utm_medium=artikel&amp;utm_campaign=laantrygt" TargetMode="External"/><Relationship Id="rId25" Type="http://schemas.openxmlformats.org/officeDocument/2006/relationships/hyperlink" Target="https://udenombanken.dk/?utm_source=uob&amp;utm_medium=artikel&amp;utm_campaign=laantrygt" TargetMode="External"/><Relationship Id="rId2" Type="http://schemas.openxmlformats.org/officeDocument/2006/relationships/styles" Target="styles.xml"/><Relationship Id="rId16" Type="http://schemas.openxmlformats.org/officeDocument/2006/relationships/hyperlink" Target="https://udenombanken.dk/?utm_source=uob&amp;utm_medium=artikel&amp;utm_campaign=laantrygt" TargetMode="External"/><Relationship Id="rId20" Type="http://schemas.openxmlformats.org/officeDocument/2006/relationships/hyperlink" Target="https://udenombanken.dk/?utm_source=uob&amp;utm_medium=artikel&amp;utm_campaign=laantryg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enombanken.dk/?utm_source=uob&amp;utm_medium=artikel&amp;utm_campaign=laantrygt" TargetMode="External"/><Relationship Id="rId24" Type="http://schemas.openxmlformats.org/officeDocument/2006/relationships/hyperlink" Target="https://udenombanken.dk/vaelg-laanetype/?utm_source=uob&amp;utm_medium=artikel&amp;utm_campaign=laantrygt" TargetMode="External"/><Relationship Id="rId5" Type="http://schemas.openxmlformats.org/officeDocument/2006/relationships/footnotes" Target="footnotes.xml"/><Relationship Id="rId15" Type="http://schemas.openxmlformats.org/officeDocument/2006/relationships/hyperlink" Target="https://www.boliga.dk/resultat?propertyType=5&amp;sort=daysForSale-a%2Futm_source%3Dboliga&amp;utm_medium=artikel&amp;utm_campaign=laantrygt" TargetMode="External"/><Relationship Id="rId23" Type="http://schemas.openxmlformats.org/officeDocument/2006/relationships/hyperlink" Target="https://udenombanken.dk/?utm_source=uob&amp;utm_medium=artikel&amp;utm_campaign=laantrygt" TargetMode="External"/><Relationship Id="rId28" Type="http://schemas.openxmlformats.org/officeDocument/2006/relationships/footer" Target="footer2.xml"/><Relationship Id="rId10" Type="http://schemas.openxmlformats.org/officeDocument/2006/relationships/hyperlink" Target="https://www.boliga.dk/statistikker/kvadratmeterpriser-kommuner?propertyType=3%2Futm_source%3Dboliga&amp;utm_medium=artikel&amp;utm_campaign=laantrygt=" TargetMode="External"/><Relationship Id="rId19" Type="http://schemas.openxmlformats.org/officeDocument/2006/relationships/hyperlink" Target="https://www.boliga.dk/statistikker/kvadratmeterpriser-kommuner?propertyType=4%2Futm_source%3Dboliga&amp;utm_medium=artikel&amp;utm_campaign=laantrygt" TargetMode="External"/><Relationship Id="rId4" Type="http://schemas.openxmlformats.org/officeDocument/2006/relationships/webSettings" Target="webSettings.xml"/><Relationship Id="rId9" Type="http://schemas.openxmlformats.org/officeDocument/2006/relationships/hyperlink" Target="https://www.boliga.dk/statistikker/kvadratmeterpriser-kommuner?propertyType=3%2Futm_source%3Dboliga&amp;utm_medium=artikel&amp;utm_campaign=laantrygt" TargetMode="External"/><Relationship Id="rId14" Type="http://schemas.openxmlformats.org/officeDocument/2006/relationships/hyperlink" Target="https://www.boliga.dk/resultat?propertyType=3&amp;sort=daysForSale-a%2Futm_source%3Dboliga&amp;utm_medium=artikel&amp;utm_campaign=laantrygt" TargetMode="External"/><Relationship Id="rId22" Type="http://schemas.openxmlformats.org/officeDocument/2006/relationships/hyperlink" Target="https://udenombanken.dk/?utm_source=uob&amp;utm_medium=artikel&amp;utm_campaign=laantryg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13</Pages>
  <Words>4104</Words>
  <Characters>25040</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Fenshøj</dc:creator>
  <cp:keywords/>
  <dc:description/>
  <cp:lastModifiedBy>Anne Fenshøj</cp:lastModifiedBy>
  <cp:revision>15</cp:revision>
  <dcterms:created xsi:type="dcterms:W3CDTF">2022-08-29T11:22:00Z</dcterms:created>
  <dcterms:modified xsi:type="dcterms:W3CDTF">2022-09-19T11:29:00Z</dcterms:modified>
</cp:coreProperties>
</file>